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847" w14:textId="241D65DF" w:rsidR="005A4D8B" w:rsidRPr="005A4D8B" w:rsidRDefault="009F1CF8" w:rsidP="005A4D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UNESCO RILA </w:t>
      </w:r>
      <w:r w:rsidR="00B8572D">
        <w:rPr>
          <w:b/>
          <w:bCs/>
          <w:sz w:val="28"/>
          <w:szCs w:val="28"/>
        </w:rPr>
        <w:t xml:space="preserve">Online </w:t>
      </w:r>
      <w:r w:rsidR="005A4D8B" w:rsidRPr="005A4D8B">
        <w:rPr>
          <w:b/>
          <w:bCs/>
          <w:sz w:val="28"/>
          <w:szCs w:val="28"/>
        </w:rPr>
        <w:t>Spring School 202</w:t>
      </w:r>
      <w:r w:rsidR="000B1915">
        <w:rPr>
          <w:b/>
          <w:bCs/>
          <w:sz w:val="28"/>
          <w:szCs w:val="28"/>
        </w:rPr>
        <w:t>4</w:t>
      </w:r>
      <w:r w:rsidR="005A4D8B" w:rsidRPr="005A4D8B">
        <w:rPr>
          <w:b/>
          <w:bCs/>
          <w:sz w:val="28"/>
          <w:szCs w:val="28"/>
        </w:rPr>
        <w:t xml:space="preserve"> “</w:t>
      </w:r>
      <w:r w:rsidR="000B1915">
        <w:rPr>
          <w:b/>
          <w:bCs/>
          <w:sz w:val="28"/>
          <w:szCs w:val="28"/>
        </w:rPr>
        <w:t>Word Springs</w:t>
      </w:r>
      <w:r w:rsidR="005A4D8B" w:rsidRPr="005A4D8B">
        <w:rPr>
          <w:b/>
          <w:bCs/>
          <w:sz w:val="28"/>
          <w:szCs w:val="28"/>
        </w:rPr>
        <w:t>” proposal form</w:t>
      </w:r>
    </w:p>
    <w:p w14:paraId="42C1F6C8" w14:textId="26252D0D" w:rsidR="009F1CF8" w:rsidRDefault="009F1C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CF8" w:rsidRPr="003A2DFB" w14:paraId="4A864D6D" w14:textId="77777777" w:rsidTr="009F1CF8">
        <w:tc>
          <w:tcPr>
            <w:tcW w:w="9016" w:type="dxa"/>
            <w:gridSpan w:val="2"/>
            <w:shd w:val="clear" w:color="auto" w:fill="FFF2CC" w:themeFill="accent4" w:themeFillTint="33"/>
          </w:tcPr>
          <w:p w14:paraId="3A9D95BD" w14:textId="77777777" w:rsidR="009F1CF8" w:rsidRPr="003A2DFB" w:rsidRDefault="009F1CF8" w:rsidP="00F37E29">
            <w:pPr>
              <w:jc w:val="center"/>
              <w:rPr>
                <w:b/>
                <w:bCs/>
              </w:rPr>
            </w:pPr>
            <w:r w:rsidRPr="003A2DFB">
              <w:rPr>
                <w:b/>
                <w:bCs/>
              </w:rPr>
              <w:t>Format of your contribution</w:t>
            </w:r>
          </w:p>
        </w:tc>
      </w:tr>
      <w:tr w:rsidR="000B1915" w14:paraId="148C6EE6" w14:textId="77777777" w:rsidTr="00F37E29">
        <w:tc>
          <w:tcPr>
            <w:tcW w:w="4508" w:type="dxa"/>
          </w:tcPr>
          <w:p w14:paraId="1D55194E" w14:textId="2C731962" w:rsidR="000B1915" w:rsidRDefault="000B1915" w:rsidP="000B1915">
            <w:r>
              <w:t>How will you present?</w:t>
            </w:r>
          </w:p>
        </w:tc>
        <w:tc>
          <w:tcPr>
            <w:tcW w:w="4508" w:type="dxa"/>
          </w:tcPr>
          <w:p w14:paraId="64B87C7B" w14:textId="15DC1015" w:rsidR="000B1915" w:rsidRDefault="000B1915" w:rsidP="000B1915">
            <w:r>
              <w:t>How much time will you need?</w:t>
            </w:r>
          </w:p>
        </w:tc>
      </w:tr>
      <w:tr w:rsidR="000B1915" w14:paraId="378B4E37" w14:textId="77777777" w:rsidTr="00F37E29">
        <w:tc>
          <w:tcPr>
            <w:tcW w:w="4508" w:type="dxa"/>
          </w:tcPr>
          <w:p w14:paraId="051F5E05" w14:textId="77777777" w:rsidR="000B1915" w:rsidRDefault="000B1915" w:rsidP="000B1915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workshop</w:t>
            </w:r>
          </w:p>
          <w:p w14:paraId="796CD62F" w14:textId="684F256C" w:rsidR="000B1915" w:rsidRDefault="000B1915" w:rsidP="000B1915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presentation</w:t>
            </w:r>
          </w:p>
          <w:p w14:paraId="3C30B9A5" w14:textId="77777777" w:rsidR="000B1915" w:rsidRDefault="000B1915" w:rsidP="000B1915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interview</w:t>
            </w:r>
          </w:p>
          <w:p w14:paraId="344ECA21" w14:textId="77777777" w:rsidR="000B1915" w:rsidRDefault="000B1915" w:rsidP="000B1915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panel discussion</w:t>
            </w:r>
          </w:p>
          <w:p w14:paraId="4DAD3000" w14:textId="0B5100EF" w:rsidR="000B1915" w:rsidRPr="000B1915" w:rsidRDefault="000B1915" w:rsidP="000B1915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915"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 w:rsidRPr="000B1915">
              <w:t xml:space="preserve"> </w:t>
            </w:r>
            <w:r>
              <w:t>performance</w:t>
            </w:r>
          </w:p>
          <w:p w14:paraId="08174BF1" w14:textId="77777777" w:rsidR="000B1915" w:rsidRPr="000B1915" w:rsidRDefault="000B1915" w:rsidP="000B1915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915"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 w:rsidRPr="000B1915">
              <w:t xml:space="preserve"> </w:t>
            </w:r>
            <w:proofErr w:type="spellStart"/>
            <w:r w:rsidRPr="000B1915">
              <w:t>pecha</w:t>
            </w:r>
            <w:proofErr w:type="spellEnd"/>
            <w:r w:rsidRPr="000B1915">
              <w:t xml:space="preserve"> </w:t>
            </w:r>
            <w:proofErr w:type="spellStart"/>
            <w:r w:rsidRPr="000B1915">
              <w:t>kucha</w:t>
            </w:r>
            <w:proofErr w:type="spellEnd"/>
            <w:r w:rsidRPr="000B1915">
              <w:t xml:space="preserve"> style presentation</w:t>
            </w:r>
          </w:p>
          <w:p w14:paraId="3BBDD69F" w14:textId="3D8BD49F" w:rsidR="000B1915" w:rsidRDefault="000B1915" w:rsidP="000B1915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hackathon session</w:t>
            </w:r>
          </w:p>
          <w:p w14:paraId="7CDF6A79" w14:textId="77777777" w:rsidR="000B1915" w:rsidRDefault="000B1915" w:rsidP="000B1915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other</w:t>
            </w:r>
            <w:proofErr w:type="gramEnd"/>
            <w:r>
              <w:t xml:space="preserve"> format (please specify):</w:t>
            </w:r>
          </w:p>
          <w:p w14:paraId="46163B68" w14:textId="77777777" w:rsidR="000B1915" w:rsidRDefault="000B1915" w:rsidP="000B1915"/>
        </w:tc>
        <w:tc>
          <w:tcPr>
            <w:tcW w:w="4508" w:type="dxa"/>
          </w:tcPr>
          <w:p w14:paraId="7AD00429" w14:textId="77777777" w:rsidR="000B1915" w:rsidRDefault="000B1915" w:rsidP="000B1915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5 minutes</w:t>
            </w:r>
          </w:p>
          <w:p w14:paraId="193C8B03" w14:textId="77777777" w:rsidR="000B1915" w:rsidRDefault="000B1915" w:rsidP="000B1915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30 minutes</w:t>
            </w:r>
          </w:p>
          <w:p w14:paraId="42ADBE24" w14:textId="77777777" w:rsidR="000B1915" w:rsidRDefault="000B1915" w:rsidP="000B1915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45 minutes</w:t>
            </w:r>
          </w:p>
          <w:p w14:paraId="09CE44DD" w14:textId="0CBCC06B" w:rsidR="000B1915" w:rsidRDefault="000B1915" w:rsidP="000B1915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60 minutes</w:t>
            </w:r>
          </w:p>
          <w:p w14:paraId="493481F0" w14:textId="77777777" w:rsidR="000B1915" w:rsidRDefault="000B1915" w:rsidP="000B1915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572D">
              <w:fldChar w:fldCharType="separate"/>
            </w:r>
            <w:r>
              <w:fldChar w:fldCharType="end"/>
            </w:r>
            <w:r>
              <w:t xml:space="preserve"> other (please specify):</w:t>
            </w:r>
          </w:p>
          <w:p w14:paraId="03859AAB" w14:textId="7E69C21B" w:rsidR="000B1915" w:rsidRDefault="000B1915" w:rsidP="000B1915">
            <w:r>
              <w:t xml:space="preserve"> </w:t>
            </w:r>
          </w:p>
        </w:tc>
      </w:tr>
      <w:tr w:rsidR="000B1915" w14:paraId="25BC0D4C" w14:textId="77777777" w:rsidTr="00F37E29">
        <w:tc>
          <w:tcPr>
            <w:tcW w:w="4508" w:type="dxa"/>
          </w:tcPr>
          <w:p w14:paraId="0A46DC67" w14:textId="47F85288" w:rsidR="000B1915" w:rsidRDefault="000B1915" w:rsidP="000B1915">
            <w:r>
              <w:t>Do you have any IT, access, language or other requirements and if so, which one(s)?</w:t>
            </w:r>
          </w:p>
        </w:tc>
        <w:tc>
          <w:tcPr>
            <w:tcW w:w="4508" w:type="dxa"/>
          </w:tcPr>
          <w:p w14:paraId="5B82030E" w14:textId="11019A89" w:rsidR="000B1915" w:rsidRDefault="000B1915" w:rsidP="000B1915"/>
        </w:tc>
      </w:tr>
    </w:tbl>
    <w:p w14:paraId="77C0FCD3" w14:textId="3A56F4F3" w:rsidR="009F1CF8" w:rsidRDefault="009F1C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CF8" w:rsidRPr="003A2DFB" w14:paraId="54A6EF6D" w14:textId="77777777" w:rsidTr="009F1CF8">
        <w:tc>
          <w:tcPr>
            <w:tcW w:w="9016" w:type="dxa"/>
            <w:gridSpan w:val="2"/>
            <w:shd w:val="clear" w:color="auto" w:fill="FFF2CC" w:themeFill="accent4" w:themeFillTint="33"/>
          </w:tcPr>
          <w:p w14:paraId="0643086D" w14:textId="77777777" w:rsidR="009F1CF8" w:rsidRPr="003A2DFB" w:rsidRDefault="009F1CF8" w:rsidP="00F37E29">
            <w:pPr>
              <w:jc w:val="center"/>
              <w:rPr>
                <w:b/>
                <w:bCs/>
              </w:rPr>
            </w:pPr>
            <w:r w:rsidRPr="003A2DFB">
              <w:rPr>
                <w:b/>
                <w:bCs/>
              </w:rPr>
              <w:t>Content of your contribution</w:t>
            </w:r>
          </w:p>
        </w:tc>
      </w:tr>
      <w:tr w:rsidR="009F1CF8" w14:paraId="37E0E483" w14:textId="77777777" w:rsidTr="00F37E29">
        <w:tc>
          <w:tcPr>
            <w:tcW w:w="4508" w:type="dxa"/>
          </w:tcPr>
          <w:p w14:paraId="233BFA6C" w14:textId="77777777" w:rsidR="009F1CF8" w:rsidRDefault="009F1CF8" w:rsidP="00F37E29">
            <w:r>
              <w:t>Which topic(s) does your contribution address?</w:t>
            </w:r>
          </w:p>
        </w:tc>
        <w:tc>
          <w:tcPr>
            <w:tcW w:w="4508" w:type="dxa"/>
          </w:tcPr>
          <w:p w14:paraId="4F02C232" w14:textId="77777777" w:rsidR="009F1CF8" w:rsidRDefault="009F1CF8" w:rsidP="00F37E29">
            <w:r>
              <w:t>Please explain how:</w:t>
            </w:r>
          </w:p>
        </w:tc>
      </w:tr>
      <w:tr w:rsidR="009F1CF8" w14:paraId="63167FB3" w14:textId="77777777" w:rsidTr="00F37E29">
        <w:tc>
          <w:tcPr>
            <w:tcW w:w="4508" w:type="dxa"/>
          </w:tcPr>
          <w:p w14:paraId="49AB4217" w14:textId="37D4B467" w:rsidR="009F1CF8" w:rsidRPr="003A2DFB" w:rsidRDefault="009F1CF8" w:rsidP="00F37E2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rStyle w:val="jsgrdq"/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jsgrdq"/>
                <w:color w:val="000000"/>
              </w:rPr>
              <w:instrText xml:space="preserve"> FORMCHECKBOX </w:instrText>
            </w:r>
            <w:r w:rsidR="00B8572D">
              <w:rPr>
                <w:rStyle w:val="jsgrdq"/>
                <w:color w:val="000000"/>
              </w:rPr>
            </w:r>
            <w:r w:rsidR="00B8572D">
              <w:rPr>
                <w:rStyle w:val="jsgrdq"/>
                <w:color w:val="000000"/>
              </w:rPr>
              <w:fldChar w:fldCharType="separate"/>
            </w:r>
            <w:r>
              <w:rPr>
                <w:rStyle w:val="jsgrdq"/>
                <w:color w:val="000000"/>
              </w:rPr>
              <w:fldChar w:fldCharType="end"/>
            </w:r>
            <w:r>
              <w:rPr>
                <w:rStyle w:val="jsgrdq"/>
                <w:color w:val="000000"/>
              </w:rPr>
              <w:t xml:space="preserve"> </w:t>
            </w:r>
            <w:r w:rsidR="000B1915">
              <w:rPr>
                <w:rStyle w:val="oypena"/>
                <w:color w:val="000000"/>
              </w:rPr>
              <w:t>Intercultural capabilities, cultural expressions and linguistic diversity</w:t>
            </w:r>
            <w:r>
              <w:rPr>
                <w:rStyle w:val="jsgrdq"/>
                <w:color w:val="000000"/>
              </w:rPr>
              <w:br/>
            </w:r>
            <w:r>
              <w:rPr>
                <w:rStyle w:val="jsgrdq"/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jsgrdq"/>
                <w:color w:val="000000"/>
              </w:rPr>
              <w:instrText xml:space="preserve"> FORMCHECKBOX </w:instrText>
            </w:r>
            <w:r w:rsidR="00B8572D">
              <w:rPr>
                <w:rStyle w:val="jsgrdq"/>
                <w:color w:val="000000"/>
              </w:rPr>
            </w:r>
            <w:r w:rsidR="00B8572D">
              <w:rPr>
                <w:rStyle w:val="jsgrdq"/>
                <w:color w:val="000000"/>
              </w:rPr>
              <w:fldChar w:fldCharType="separate"/>
            </w:r>
            <w:r>
              <w:rPr>
                <w:rStyle w:val="jsgrdq"/>
                <w:color w:val="000000"/>
              </w:rPr>
              <w:fldChar w:fldCharType="end"/>
            </w:r>
            <w:r>
              <w:rPr>
                <w:rStyle w:val="jsgrdq"/>
                <w:color w:val="000000"/>
              </w:rPr>
              <w:t xml:space="preserve"> </w:t>
            </w:r>
            <w:r w:rsidR="000B1915">
              <w:rPr>
                <w:rStyle w:val="jsgrdq"/>
                <w:color w:val="000000"/>
              </w:rPr>
              <w:t>L</w:t>
            </w:r>
            <w:r w:rsidR="000B1915">
              <w:rPr>
                <w:rStyle w:val="oypena"/>
                <w:color w:val="000000"/>
              </w:rPr>
              <w:t>anguage hierarchies, discourse, meaning making and meaning changing</w:t>
            </w:r>
            <w:r>
              <w:rPr>
                <w:rStyle w:val="jsgrdq"/>
                <w:color w:val="000000"/>
              </w:rPr>
              <w:br/>
            </w:r>
            <w:r>
              <w:rPr>
                <w:rStyle w:val="jsgrdq"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jsgrdq"/>
                <w:color w:val="000000"/>
              </w:rPr>
              <w:instrText xml:space="preserve"> FORMCHECKBOX </w:instrText>
            </w:r>
            <w:r w:rsidR="00B8572D">
              <w:rPr>
                <w:rStyle w:val="jsgrdq"/>
                <w:color w:val="000000"/>
              </w:rPr>
            </w:r>
            <w:r w:rsidR="00B8572D">
              <w:rPr>
                <w:rStyle w:val="jsgrdq"/>
                <w:color w:val="000000"/>
              </w:rPr>
              <w:fldChar w:fldCharType="separate"/>
            </w:r>
            <w:r>
              <w:rPr>
                <w:rStyle w:val="jsgrdq"/>
                <w:color w:val="000000"/>
              </w:rPr>
              <w:fldChar w:fldCharType="end"/>
            </w:r>
            <w:r>
              <w:rPr>
                <w:rStyle w:val="jsgrdq"/>
                <w:color w:val="000000"/>
              </w:rPr>
              <w:t xml:space="preserve"> </w:t>
            </w:r>
            <w:r w:rsidR="000B1915">
              <w:rPr>
                <w:rStyle w:val="oypena"/>
                <w:color w:val="000000"/>
              </w:rPr>
              <w:t>Language learning, language loss and language revival</w:t>
            </w:r>
            <w:r>
              <w:rPr>
                <w:rStyle w:val="jsgrdq"/>
                <w:color w:val="000000"/>
              </w:rPr>
              <w:br/>
            </w:r>
            <w:r>
              <w:rPr>
                <w:rStyle w:val="jsgrdq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jsgrdq"/>
                <w:color w:val="000000"/>
              </w:rPr>
              <w:instrText xml:space="preserve"> FORMCHECKBOX </w:instrText>
            </w:r>
            <w:r w:rsidR="00B8572D">
              <w:rPr>
                <w:rStyle w:val="jsgrdq"/>
                <w:color w:val="000000"/>
              </w:rPr>
            </w:r>
            <w:r w:rsidR="00B8572D">
              <w:rPr>
                <w:rStyle w:val="jsgrdq"/>
                <w:color w:val="000000"/>
              </w:rPr>
              <w:fldChar w:fldCharType="separate"/>
            </w:r>
            <w:r>
              <w:rPr>
                <w:rStyle w:val="jsgrdq"/>
                <w:color w:val="000000"/>
              </w:rPr>
              <w:fldChar w:fldCharType="end"/>
            </w:r>
            <w:r>
              <w:rPr>
                <w:rStyle w:val="jsgrdq"/>
                <w:color w:val="000000"/>
              </w:rPr>
              <w:t xml:space="preserve"> </w:t>
            </w:r>
            <w:r w:rsidR="000B1915">
              <w:rPr>
                <w:rStyle w:val="oypena"/>
                <w:color w:val="000000"/>
              </w:rPr>
              <w:t>Silence, words of comfort and finding words</w:t>
            </w:r>
            <w:r>
              <w:rPr>
                <w:rStyle w:val="jsgrdq"/>
                <w:color w:val="000000"/>
              </w:rPr>
              <w:br/>
            </w:r>
            <w:r>
              <w:rPr>
                <w:rStyle w:val="jsgrdq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jsgrdq"/>
                <w:color w:val="000000"/>
              </w:rPr>
              <w:instrText xml:space="preserve"> FORMCHECKBOX </w:instrText>
            </w:r>
            <w:r w:rsidR="00B8572D">
              <w:rPr>
                <w:rStyle w:val="jsgrdq"/>
                <w:color w:val="000000"/>
              </w:rPr>
            </w:r>
            <w:r w:rsidR="00B8572D">
              <w:rPr>
                <w:rStyle w:val="jsgrdq"/>
                <w:color w:val="000000"/>
              </w:rPr>
              <w:fldChar w:fldCharType="separate"/>
            </w:r>
            <w:r>
              <w:rPr>
                <w:rStyle w:val="jsgrdq"/>
                <w:color w:val="000000"/>
              </w:rPr>
              <w:fldChar w:fldCharType="end"/>
            </w:r>
            <w:r>
              <w:rPr>
                <w:rStyle w:val="jsgrdq"/>
                <w:color w:val="000000"/>
              </w:rPr>
              <w:t xml:space="preserve"> </w:t>
            </w:r>
            <w:r w:rsidR="000B1915">
              <w:rPr>
                <w:rStyle w:val="oypena"/>
                <w:color w:val="000000"/>
              </w:rPr>
              <w:t>Intercultural communication through the arts</w:t>
            </w:r>
          </w:p>
        </w:tc>
        <w:tc>
          <w:tcPr>
            <w:tcW w:w="4508" w:type="dxa"/>
          </w:tcPr>
          <w:p w14:paraId="4A1357A7" w14:textId="76199F8B" w:rsidR="00681DD4" w:rsidRDefault="00681DD4" w:rsidP="000B1915"/>
        </w:tc>
      </w:tr>
      <w:tr w:rsidR="009F1CF8" w14:paraId="0B0FA9D3" w14:textId="77777777" w:rsidTr="00F37E29">
        <w:tc>
          <w:tcPr>
            <w:tcW w:w="9016" w:type="dxa"/>
            <w:gridSpan w:val="2"/>
          </w:tcPr>
          <w:p w14:paraId="712DF4A7" w14:textId="5E2C17D9" w:rsidR="009F1CF8" w:rsidRDefault="000B1915" w:rsidP="00F37E29">
            <w:r>
              <w:t>What is the title of your contribution?</w:t>
            </w:r>
          </w:p>
        </w:tc>
      </w:tr>
      <w:tr w:rsidR="000B1915" w14:paraId="6DF2D8B3" w14:textId="77777777" w:rsidTr="00F37E29">
        <w:tc>
          <w:tcPr>
            <w:tcW w:w="9016" w:type="dxa"/>
            <w:gridSpan w:val="2"/>
          </w:tcPr>
          <w:p w14:paraId="3CE66664" w14:textId="77777777" w:rsidR="000B1915" w:rsidRDefault="000B1915" w:rsidP="00F37E29"/>
        </w:tc>
      </w:tr>
      <w:tr w:rsidR="000B1915" w14:paraId="59053949" w14:textId="77777777" w:rsidTr="00F37E29">
        <w:tc>
          <w:tcPr>
            <w:tcW w:w="9016" w:type="dxa"/>
            <w:gridSpan w:val="2"/>
          </w:tcPr>
          <w:p w14:paraId="26FD2871" w14:textId="17187A20" w:rsidR="000B1915" w:rsidRDefault="000B1915" w:rsidP="00F37E29">
            <w:r>
              <w:t>Please describe your contribution and its aims:</w:t>
            </w:r>
          </w:p>
        </w:tc>
      </w:tr>
      <w:tr w:rsidR="000B1915" w14:paraId="077F4030" w14:textId="77777777" w:rsidTr="00F37E29">
        <w:tc>
          <w:tcPr>
            <w:tcW w:w="9016" w:type="dxa"/>
            <w:gridSpan w:val="2"/>
          </w:tcPr>
          <w:p w14:paraId="45311855" w14:textId="77777777" w:rsidR="000B1915" w:rsidRDefault="000B1915" w:rsidP="00F37E29"/>
        </w:tc>
      </w:tr>
      <w:tr w:rsidR="000B1915" w14:paraId="72FCBDDB" w14:textId="77777777" w:rsidTr="00F37E29">
        <w:tc>
          <w:tcPr>
            <w:tcW w:w="9016" w:type="dxa"/>
            <w:gridSpan w:val="2"/>
          </w:tcPr>
          <w:p w14:paraId="77D2F48D" w14:textId="288EFAA6" w:rsidR="000B1915" w:rsidRDefault="000B1915" w:rsidP="00F37E29">
            <w:r>
              <w:t>Who is involved in the delivery?</w:t>
            </w:r>
          </w:p>
        </w:tc>
      </w:tr>
      <w:tr w:rsidR="009F1CF8" w14:paraId="2A65F9B6" w14:textId="77777777" w:rsidTr="00F37E29">
        <w:tc>
          <w:tcPr>
            <w:tcW w:w="9016" w:type="dxa"/>
            <w:gridSpan w:val="2"/>
          </w:tcPr>
          <w:p w14:paraId="79937E6C" w14:textId="77777777" w:rsidR="009F1CF8" w:rsidRDefault="009F1CF8" w:rsidP="00F37E29"/>
        </w:tc>
      </w:tr>
      <w:tr w:rsidR="009F1CF8" w14:paraId="42538594" w14:textId="77777777" w:rsidTr="00F37E29">
        <w:tc>
          <w:tcPr>
            <w:tcW w:w="9016" w:type="dxa"/>
            <w:gridSpan w:val="2"/>
          </w:tcPr>
          <w:p w14:paraId="252973FD" w14:textId="77777777" w:rsidR="009F1CF8" w:rsidRDefault="009F1CF8" w:rsidP="00F37E29">
            <w:r>
              <w:t>Any other comments?</w:t>
            </w:r>
          </w:p>
        </w:tc>
      </w:tr>
      <w:tr w:rsidR="009F1CF8" w14:paraId="29886036" w14:textId="77777777" w:rsidTr="00F37E29">
        <w:tc>
          <w:tcPr>
            <w:tcW w:w="9016" w:type="dxa"/>
            <w:gridSpan w:val="2"/>
          </w:tcPr>
          <w:p w14:paraId="5201C8FD" w14:textId="77777777" w:rsidR="009F1CF8" w:rsidRDefault="009F1CF8" w:rsidP="00F37E29"/>
        </w:tc>
      </w:tr>
    </w:tbl>
    <w:p w14:paraId="5DDDC01F" w14:textId="0A992E4D" w:rsidR="009F1CF8" w:rsidRPr="005A4D8B" w:rsidRDefault="009F1CF8" w:rsidP="00724999"/>
    <w:sectPr w:rsidR="009F1CF8" w:rsidRPr="005A4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3C1"/>
    <w:multiLevelType w:val="multilevel"/>
    <w:tmpl w:val="282A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39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8B"/>
    <w:rsid w:val="000B1915"/>
    <w:rsid w:val="000B4066"/>
    <w:rsid w:val="001E3B32"/>
    <w:rsid w:val="00327089"/>
    <w:rsid w:val="003A2DFB"/>
    <w:rsid w:val="004A7079"/>
    <w:rsid w:val="00573D80"/>
    <w:rsid w:val="005A4D8B"/>
    <w:rsid w:val="006043FE"/>
    <w:rsid w:val="00681DD4"/>
    <w:rsid w:val="00724999"/>
    <w:rsid w:val="009F1CF8"/>
    <w:rsid w:val="00B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C06B"/>
  <w15:chartTrackingRefBased/>
  <w15:docId w15:val="{8855089D-02A6-524F-951C-60DF1982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DefaultParagraphFont"/>
    <w:rsid w:val="003A2DFB"/>
  </w:style>
  <w:style w:type="character" w:styleId="Hyperlink">
    <w:name w:val="Hyperlink"/>
    <w:basedOn w:val="DefaultParagraphFont"/>
    <w:uiPriority w:val="99"/>
    <w:unhideWhenUsed/>
    <w:rsid w:val="009F1C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CF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F1CF8"/>
  </w:style>
  <w:style w:type="character" w:customStyle="1" w:styleId="eop">
    <w:name w:val="eop"/>
    <w:basedOn w:val="DefaultParagraphFont"/>
    <w:rsid w:val="009F1CF8"/>
  </w:style>
  <w:style w:type="character" w:customStyle="1" w:styleId="oypena">
    <w:name w:val="oypena"/>
    <w:basedOn w:val="DefaultParagraphFont"/>
    <w:rsid w:val="000B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E5E86D150D84D8F99DADF0B700AA5" ma:contentTypeVersion="16" ma:contentTypeDescription="Create a new document." ma:contentTypeScope="" ma:versionID="cd0871d0fd0d151062a705eb772d68e3">
  <xsd:schema xmlns:xsd="http://www.w3.org/2001/XMLSchema" xmlns:xs="http://www.w3.org/2001/XMLSchema" xmlns:p="http://schemas.microsoft.com/office/2006/metadata/properties" xmlns:ns2="d7a03d22-ab8e-4fc6-a68f-69e2bc383877" xmlns:ns3="c5a0f843-e9a9-482a-b4fe-0e993fefd081" targetNamespace="http://schemas.microsoft.com/office/2006/metadata/properties" ma:root="true" ma:fieldsID="d2c1a4606a683e34eb5756086c7766ae" ns2:_="" ns3:_="">
    <xsd:import namespace="d7a03d22-ab8e-4fc6-a68f-69e2bc383877"/>
    <xsd:import namespace="c5a0f843-e9a9-482a-b4fe-0e993fefd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3d22-ab8e-4fc6-a68f-69e2bc383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f843-e9a9-482a-b4fe-0e993fefd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cdd05e-6150-4cb8-b59b-45bc80ca2a74}" ma:internalName="TaxCatchAll" ma:showField="CatchAllData" ma:web="c5a0f843-e9a9-482a-b4fe-0e993fefd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03d22-ab8e-4fc6-a68f-69e2bc383877">
      <Terms xmlns="http://schemas.microsoft.com/office/infopath/2007/PartnerControls"/>
    </lcf76f155ced4ddcb4097134ff3c332f>
    <TaxCatchAll xmlns="c5a0f843-e9a9-482a-b4fe-0e993fefd081" xsi:nil="true"/>
  </documentManagement>
</p:properties>
</file>

<file path=customXml/itemProps1.xml><?xml version="1.0" encoding="utf-8"?>
<ds:datastoreItem xmlns:ds="http://schemas.openxmlformats.org/officeDocument/2006/customXml" ds:itemID="{F25BDCD4-959E-4C8A-8DC7-D22718ED4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03d22-ab8e-4fc6-a68f-69e2bc383877"/>
    <ds:schemaRef ds:uri="c5a0f843-e9a9-482a-b4fe-0e993fefd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411BF-C6BF-4BB8-809C-2E54829C0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9FE35-AC39-439F-B60E-2F06F71A5DB2}">
  <ds:schemaRefs>
    <ds:schemaRef ds:uri="http://schemas.microsoft.com/office/2006/metadata/properties"/>
    <ds:schemaRef ds:uri="http://schemas.microsoft.com/office/infopath/2007/PartnerControls"/>
    <ds:schemaRef ds:uri="d7a03d22-ab8e-4fc6-a68f-69e2bc383877"/>
    <ds:schemaRef ds:uri="c5a0f843-e9a9-482a-b4fe-0e993fefd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Hoogeveen</dc:creator>
  <cp:keywords/>
  <dc:description/>
  <cp:lastModifiedBy>Rebecca Rae</cp:lastModifiedBy>
  <cp:revision>2</cp:revision>
  <dcterms:created xsi:type="dcterms:W3CDTF">2024-06-27T07:43:00Z</dcterms:created>
  <dcterms:modified xsi:type="dcterms:W3CDTF">2024-06-27T07:43:00Z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0x0101002FDE5E86D150D84D8F99DADF0B700AA5</vt:lpwstr>
  </property>
</Properties>
</file>