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6167"/>
        <w:gridCol w:w="3374"/>
      </w:tblGrid>
      <w:tr w:rsidR="001D06C5" w:rsidRPr="001736DD" w14:paraId="6C441C1A" w14:textId="77777777" w:rsidTr="008A2BA3">
        <w:trPr>
          <w:trHeight w:val="653"/>
        </w:trPr>
        <w:tc>
          <w:tcPr>
            <w:tcW w:w="6167" w:type="dxa"/>
          </w:tcPr>
          <w:p w14:paraId="18B0A998" w14:textId="77777777" w:rsidR="001D06C5" w:rsidRPr="00D95B9E" w:rsidRDefault="002560AD" w:rsidP="001D06C5">
            <w:pPr>
              <w:pStyle w:val="BodyText"/>
              <w:rPr>
                <w:rFonts w:ascii="Times New Roman" w:hAnsi="Times New Roman" w:cs="Times New Roman"/>
              </w:rPr>
            </w:pPr>
            <w:r w:rsidRPr="00D95B9E">
              <w:rPr>
                <w:rFonts w:ascii="Times New Roman" w:hAnsi="Times New Roman" w:cs="Times New Roman"/>
                <w:noProof/>
                <w:lang w:eastAsia="en-GB"/>
              </w:rPr>
              <w:drawing>
                <wp:inline distT="0" distB="0" distL="0" distR="0" wp14:anchorId="6D12F263" wp14:editId="0AE9A50C">
                  <wp:extent cx="2162175" cy="666750"/>
                  <wp:effectExtent l="19050" t="0" r="9525" b="0"/>
                  <wp:docPr id="1" name="Picture 1" descr="UniofGlasgow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ofGlasgow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</w:tcPr>
          <w:p w14:paraId="4C66DEA5" w14:textId="77777777" w:rsidR="001D06C5" w:rsidRPr="00CE1A99" w:rsidRDefault="001D06C5" w:rsidP="001D06C5">
            <w:pPr>
              <w:pStyle w:val="BodyText"/>
              <w:rPr>
                <w:rFonts w:asciiTheme="minorHAnsi" w:hAnsiTheme="minorHAnsi" w:cstheme="minorHAnsi"/>
                <w:sz w:val="18"/>
              </w:rPr>
            </w:pPr>
            <w:r w:rsidRPr="00CE1A99">
              <w:rPr>
                <w:rFonts w:asciiTheme="minorHAnsi" w:hAnsiTheme="minorHAnsi" w:cstheme="minorHAnsi"/>
                <w:sz w:val="18"/>
              </w:rPr>
              <w:t>Disability Service</w:t>
            </w:r>
          </w:p>
          <w:p w14:paraId="699E5CB5" w14:textId="77777777" w:rsidR="00D040D6" w:rsidRDefault="00D040D6" w:rsidP="00D040D6">
            <w:pPr>
              <w:pStyle w:val="BodyText"/>
              <w:rPr>
                <w:rFonts w:asciiTheme="minorHAnsi" w:hAnsiTheme="minorHAnsi" w:cstheme="minorHAnsi"/>
                <w:b w:val="0"/>
                <w:sz w:val="18"/>
              </w:rPr>
            </w:pPr>
            <w:r w:rsidRPr="00D040D6">
              <w:rPr>
                <w:rFonts w:asciiTheme="minorHAnsi" w:hAnsiTheme="minorHAnsi" w:cstheme="minorHAnsi"/>
                <w:b w:val="0"/>
                <w:sz w:val="18"/>
              </w:rPr>
              <w:t>Level 1, Fraser Building</w:t>
            </w:r>
          </w:p>
          <w:p w14:paraId="1DB4CF2A" w14:textId="52629EF0" w:rsidR="001D06C5" w:rsidRDefault="00D040D6" w:rsidP="00D040D6">
            <w:pPr>
              <w:pStyle w:val="BodyText"/>
              <w:rPr>
                <w:rFonts w:asciiTheme="minorHAnsi" w:hAnsiTheme="minorHAnsi" w:cstheme="minorHAnsi"/>
                <w:b w:val="0"/>
                <w:sz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</w:rPr>
              <w:t xml:space="preserve">Glasgow </w:t>
            </w:r>
            <w:r w:rsidRPr="00D040D6">
              <w:rPr>
                <w:rFonts w:asciiTheme="minorHAnsi" w:hAnsiTheme="minorHAnsi" w:cstheme="minorHAnsi"/>
                <w:b w:val="0"/>
                <w:sz w:val="18"/>
              </w:rPr>
              <w:t>G12 8QF</w:t>
            </w:r>
          </w:p>
          <w:p w14:paraId="47959099" w14:textId="6E23FDE8" w:rsidR="001736DD" w:rsidRDefault="00B52372" w:rsidP="00455321">
            <w:pPr>
              <w:pStyle w:val="BodyText"/>
              <w:rPr>
                <w:rFonts w:asciiTheme="minorHAnsi" w:hAnsiTheme="minorHAnsi" w:cstheme="minorHAnsi"/>
                <w:b w:val="0"/>
                <w:sz w:val="18"/>
              </w:rPr>
            </w:pPr>
            <w:r w:rsidRPr="00B52372">
              <w:rPr>
                <w:rFonts w:asciiTheme="minorHAnsi" w:hAnsiTheme="minorHAnsi" w:cstheme="minorHAnsi"/>
                <w:b w:val="0"/>
                <w:sz w:val="18"/>
              </w:rPr>
              <w:t>0</w:t>
            </w:r>
            <w:r w:rsidRPr="00B52372">
              <w:rPr>
                <w:rFonts w:asciiTheme="minorHAnsi" w:hAnsiTheme="minorHAnsi" w:cstheme="minorHAnsi"/>
                <w:b w:val="0"/>
                <w:sz w:val="18"/>
              </w:rPr>
              <w:t>141 330</w:t>
            </w:r>
            <w:r w:rsidRPr="00B52372">
              <w:rPr>
                <w:rFonts w:asciiTheme="minorHAnsi" w:hAnsiTheme="minorHAnsi" w:cstheme="minorHAnsi"/>
                <w:b w:val="0"/>
                <w:sz w:val="18"/>
              </w:rPr>
              <w:t xml:space="preserve"> </w:t>
            </w:r>
            <w:r w:rsidRPr="00B52372">
              <w:rPr>
                <w:rFonts w:asciiTheme="minorHAnsi" w:hAnsiTheme="minorHAnsi" w:cstheme="minorHAnsi"/>
                <w:b w:val="0"/>
                <w:sz w:val="18"/>
              </w:rPr>
              <w:t>5497/</w:t>
            </w:r>
            <w:r w:rsidRPr="00B52372">
              <w:rPr>
                <w:rFonts w:asciiTheme="minorHAnsi" w:hAnsiTheme="minorHAnsi" w:cstheme="minorHAnsi"/>
                <w:b w:val="0"/>
                <w:sz w:val="18"/>
              </w:rPr>
              <w:t xml:space="preserve"> </w:t>
            </w:r>
            <w:r w:rsidRPr="00B52372">
              <w:rPr>
                <w:rFonts w:asciiTheme="minorHAnsi" w:hAnsiTheme="minorHAnsi" w:cstheme="minorHAnsi"/>
                <w:b w:val="0"/>
                <w:sz w:val="18"/>
              </w:rPr>
              <w:t>5121</w:t>
            </w:r>
            <w:r w:rsidRPr="00B52372">
              <w:rPr>
                <w:rFonts w:asciiTheme="minorHAnsi" w:hAnsiTheme="minorHAnsi" w:cstheme="minorHAnsi"/>
                <w:b w:val="0"/>
                <w:sz w:val="18"/>
              </w:rPr>
              <w:t xml:space="preserve"> </w:t>
            </w:r>
            <w:hyperlink r:id="rId8" w:history="1">
              <w:r w:rsidRPr="002642DD">
                <w:rPr>
                  <w:rStyle w:val="Hyperlink"/>
                  <w:rFonts w:asciiTheme="minorHAnsi" w:hAnsiTheme="minorHAnsi" w:cstheme="minorHAnsi"/>
                  <w:b w:val="0"/>
                  <w:sz w:val="18"/>
                </w:rPr>
                <w:t>support@disability.gla.ac.uk</w:t>
              </w:r>
            </w:hyperlink>
          </w:p>
          <w:p w14:paraId="06C5C5DB" w14:textId="5D3479C6" w:rsidR="001D06C5" w:rsidRPr="001736DD" w:rsidRDefault="001736DD" w:rsidP="00455321">
            <w:pPr>
              <w:pStyle w:val="BodyText"/>
              <w:rPr>
                <w:rFonts w:ascii="Times New Roman" w:hAnsi="Times New Roman" w:cs="Times New Roman"/>
              </w:rPr>
            </w:pPr>
            <w:hyperlink r:id="rId9" w:history="1">
              <w:r w:rsidRPr="002642DD">
                <w:rPr>
                  <w:rStyle w:val="Hyperlink"/>
                  <w:rFonts w:asciiTheme="minorHAnsi" w:hAnsiTheme="minorHAnsi" w:cstheme="minorHAnsi"/>
                  <w:b w:val="0"/>
                  <w:sz w:val="18"/>
                </w:rPr>
                <w:t>www.glasgow.ac.uk/disability</w:t>
              </w:r>
            </w:hyperlink>
          </w:p>
        </w:tc>
      </w:tr>
      <w:tr w:rsidR="001736DD" w:rsidRPr="001736DD" w14:paraId="017F6FC4" w14:textId="77777777" w:rsidTr="008A2BA3">
        <w:trPr>
          <w:trHeight w:val="653"/>
        </w:trPr>
        <w:tc>
          <w:tcPr>
            <w:tcW w:w="6167" w:type="dxa"/>
          </w:tcPr>
          <w:p w14:paraId="004462AD" w14:textId="77777777" w:rsidR="001736DD" w:rsidRPr="00D95B9E" w:rsidRDefault="001736DD" w:rsidP="001D06C5">
            <w:pPr>
              <w:pStyle w:val="BodyText"/>
              <w:rPr>
                <w:rFonts w:ascii="Times New Roman" w:hAnsi="Times New Roman" w:cs="Times New Roman"/>
                <w:noProof/>
                <w:lang w:eastAsia="en-GB"/>
              </w:rPr>
            </w:pPr>
          </w:p>
        </w:tc>
        <w:tc>
          <w:tcPr>
            <w:tcW w:w="3374" w:type="dxa"/>
          </w:tcPr>
          <w:p w14:paraId="5A8A2A23" w14:textId="77777777" w:rsidR="001736DD" w:rsidRPr="00CE1A99" w:rsidRDefault="001736DD" w:rsidP="001D06C5">
            <w:pPr>
              <w:pStyle w:val="BodyText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7868E961" w14:textId="4E0FF91F" w:rsidR="000F386A" w:rsidRPr="003D4805" w:rsidRDefault="000F386A" w:rsidP="0045532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</w:rPr>
      </w:pPr>
    </w:p>
    <w:p w14:paraId="634CBCB7" w14:textId="14BB0FC5" w:rsidR="00825127" w:rsidRPr="00760FD8" w:rsidRDefault="00825127" w:rsidP="008E078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sz w:val="36"/>
          <w:szCs w:val="36"/>
          <w:lang w:val="en-US"/>
        </w:rPr>
      </w:pPr>
      <w:r w:rsidRPr="00760FD8">
        <w:rPr>
          <w:rFonts w:asciiTheme="minorHAnsi" w:hAnsiTheme="minorHAnsi" w:cstheme="minorHAnsi"/>
          <w:iCs/>
          <w:sz w:val="36"/>
          <w:szCs w:val="36"/>
          <w:lang w:val="en-US"/>
        </w:rPr>
        <w:t>Evidence of disability</w:t>
      </w:r>
      <w:r w:rsidR="006C52F5">
        <w:rPr>
          <w:rFonts w:asciiTheme="minorHAnsi" w:hAnsiTheme="minorHAnsi" w:cstheme="minorHAnsi"/>
          <w:iCs/>
          <w:sz w:val="36"/>
          <w:szCs w:val="36"/>
          <w:lang w:val="en-US"/>
        </w:rPr>
        <w:t xml:space="preserve">, </w:t>
      </w:r>
      <w:r w:rsidRPr="00760FD8">
        <w:rPr>
          <w:rFonts w:asciiTheme="minorHAnsi" w:hAnsiTheme="minorHAnsi" w:cstheme="minorHAnsi"/>
          <w:iCs/>
          <w:sz w:val="36"/>
          <w:szCs w:val="36"/>
          <w:lang w:val="en-US"/>
        </w:rPr>
        <w:t xml:space="preserve">long-term health </w:t>
      </w:r>
      <w:r w:rsidR="006C52F5">
        <w:rPr>
          <w:rFonts w:asciiTheme="minorHAnsi" w:hAnsiTheme="minorHAnsi" w:cstheme="minorHAnsi"/>
          <w:iCs/>
          <w:sz w:val="36"/>
          <w:szCs w:val="36"/>
          <w:lang w:val="en-US"/>
        </w:rPr>
        <w:t xml:space="preserve">or mental health </w:t>
      </w:r>
      <w:r w:rsidRPr="00760FD8">
        <w:rPr>
          <w:rFonts w:asciiTheme="minorHAnsi" w:hAnsiTheme="minorHAnsi" w:cstheme="minorHAnsi"/>
          <w:iCs/>
          <w:sz w:val="36"/>
          <w:szCs w:val="36"/>
          <w:lang w:val="en-US"/>
        </w:rPr>
        <w:t>condition</w:t>
      </w:r>
      <w:r w:rsidR="006C52F5">
        <w:rPr>
          <w:rFonts w:asciiTheme="minorHAnsi" w:hAnsiTheme="minorHAnsi" w:cstheme="minorHAnsi"/>
          <w:iCs/>
          <w:sz w:val="36"/>
          <w:szCs w:val="36"/>
          <w:lang w:val="en-US"/>
        </w:rPr>
        <w:t>, or sensory or mobility impairment</w:t>
      </w:r>
    </w:p>
    <w:p w14:paraId="5C7F1C1B" w14:textId="4E5FD192" w:rsidR="008E0785" w:rsidRPr="00760FD8" w:rsidRDefault="008E0785" w:rsidP="008E078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</w:p>
    <w:p w14:paraId="6F2A27BA" w14:textId="20C81E2D" w:rsidR="00A744A1" w:rsidRPr="00760FD8" w:rsidRDefault="00AA7C1B" w:rsidP="008E078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  <w:r w:rsidRPr="00760FD8">
        <w:rPr>
          <w:rFonts w:asciiTheme="minorHAnsi" w:hAnsiTheme="minorHAnsi" w:cstheme="minorHAnsi"/>
          <w:iCs/>
          <w:lang w:val="en-US"/>
        </w:rPr>
        <w:t>Disabled s</w:t>
      </w:r>
      <w:r w:rsidR="00916651" w:rsidRPr="00760FD8">
        <w:rPr>
          <w:rFonts w:asciiTheme="minorHAnsi" w:hAnsiTheme="minorHAnsi" w:cstheme="minorHAnsi"/>
          <w:iCs/>
          <w:lang w:val="en-US"/>
        </w:rPr>
        <w:t xml:space="preserve">tudents who </w:t>
      </w:r>
      <w:r w:rsidRPr="00760FD8">
        <w:rPr>
          <w:rFonts w:asciiTheme="minorHAnsi" w:hAnsiTheme="minorHAnsi" w:cstheme="minorHAnsi"/>
          <w:iCs/>
          <w:lang w:val="en-US"/>
        </w:rPr>
        <w:t>want</w:t>
      </w:r>
      <w:r w:rsidR="00916651" w:rsidRPr="00760FD8">
        <w:rPr>
          <w:rFonts w:asciiTheme="minorHAnsi" w:hAnsiTheme="minorHAnsi" w:cstheme="minorHAnsi"/>
          <w:iCs/>
          <w:lang w:val="en-US"/>
        </w:rPr>
        <w:t xml:space="preserve"> </w:t>
      </w:r>
      <w:r w:rsidRPr="00760FD8">
        <w:rPr>
          <w:rFonts w:asciiTheme="minorHAnsi" w:hAnsiTheme="minorHAnsi" w:cstheme="minorHAnsi"/>
          <w:iCs/>
          <w:lang w:val="en-US"/>
        </w:rPr>
        <w:t>to use</w:t>
      </w:r>
      <w:r w:rsidR="00916651" w:rsidRPr="00760FD8">
        <w:rPr>
          <w:rFonts w:asciiTheme="minorHAnsi" w:hAnsiTheme="minorHAnsi" w:cstheme="minorHAnsi"/>
          <w:iCs/>
          <w:lang w:val="en-US"/>
        </w:rPr>
        <w:t xml:space="preserve"> the University of Glasgow’s Disability Service </w:t>
      </w:r>
      <w:r w:rsidR="00B52372">
        <w:rPr>
          <w:rFonts w:asciiTheme="minorHAnsi" w:hAnsiTheme="minorHAnsi" w:cstheme="minorHAnsi"/>
          <w:iCs/>
          <w:lang w:val="en-US"/>
        </w:rPr>
        <w:t xml:space="preserve">and receive reasonable adjustments to teaching and assessment </w:t>
      </w:r>
      <w:r w:rsidRPr="00760FD8">
        <w:rPr>
          <w:rFonts w:asciiTheme="minorHAnsi" w:hAnsiTheme="minorHAnsi" w:cstheme="minorHAnsi"/>
          <w:iCs/>
          <w:lang w:val="en-US"/>
        </w:rPr>
        <w:t>are asked</w:t>
      </w:r>
      <w:r w:rsidR="00916651" w:rsidRPr="00760FD8">
        <w:rPr>
          <w:rFonts w:asciiTheme="minorHAnsi" w:hAnsiTheme="minorHAnsi" w:cstheme="minorHAnsi"/>
          <w:iCs/>
          <w:lang w:val="en-US"/>
        </w:rPr>
        <w:t xml:space="preserve"> to pr</w:t>
      </w:r>
      <w:r w:rsidR="00A744A1" w:rsidRPr="00760FD8">
        <w:rPr>
          <w:rFonts w:asciiTheme="minorHAnsi" w:hAnsiTheme="minorHAnsi" w:cstheme="minorHAnsi"/>
          <w:iCs/>
          <w:lang w:val="en-US"/>
        </w:rPr>
        <w:t>ovide evidence of disability, long</w:t>
      </w:r>
      <w:r w:rsidRPr="00760FD8">
        <w:rPr>
          <w:rFonts w:asciiTheme="minorHAnsi" w:hAnsiTheme="minorHAnsi" w:cstheme="minorHAnsi"/>
          <w:iCs/>
          <w:lang w:val="en-US"/>
        </w:rPr>
        <w:t>-</w:t>
      </w:r>
      <w:r w:rsidR="00A744A1" w:rsidRPr="00760FD8">
        <w:rPr>
          <w:rFonts w:asciiTheme="minorHAnsi" w:hAnsiTheme="minorHAnsi" w:cstheme="minorHAnsi"/>
          <w:iCs/>
          <w:lang w:val="en-US"/>
        </w:rPr>
        <w:t>term health condition</w:t>
      </w:r>
      <w:r w:rsidRPr="00760FD8">
        <w:rPr>
          <w:rFonts w:asciiTheme="minorHAnsi" w:hAnsiTheme="minorHAnsi" w:cstheme="minorHAnsi"/>
          <w:iCs/>
          <w:lang w:val="en-US"/>
        </w:rPr>
        <w:t>, sensory or mobility impairment,</w:t>
      </w:r>
      <w:r w:rsidR="00A744A1" w:rsidRPr="00760FD8">
        <w:rPr>
          <w:rFonts w:asciiTheme="minorHAnsi" w:hAnsiTheme="minorHAnsi" w:cstheme="minorHAnsi"/>
          <w:iCs/>
          <w:lang w:val="en-US"/>
        </w:rPr>
        <w:t xml:space="preserve"> or </w:t>
      </w:r>
      <w:r w:rsidRPr="00760FD8">
        <w:rPr>
          <w:rFonts w:asciiTheme="minorHAnsi" w:hAnsiTheme="minorHAnsi" w:cstheme="minorHAnsi"/>
          <w:iCs/>
          <w:lang w:val="en-US"/>
        </w:rPr>
        <w:t>learning difference (</w:t>
      </w:r>
      <w:proofErr w:type="spellStart"/>
      <w:r w:rsidRPr="00760FD8">
        <w:rPr>
          <w:rFonts w:asciiTheme="minorHAnsi" w:hAnsiTheme="minorHAnsi" w:cstheme="minorHAnsi"/>
          <w:iCs/>
          <w:lang w:val="en-US"/>
        </w:rPr>
        <w:t>SpLD</w:t>
      </w:r>
      <w:proofErr w:type="spellEnd"/>
      <w:r w:rsidRPr="00760FD8">
        <w:rPr>
          <w:rFonts w:asciiTheme="minorHAnsi" w:hAnsiTheme="minorHAnsi" w:cstheme="minorHAnsi"/>
          <w:iCs/>
          <w:lang w:val="en-US"/>
        </w:rPr>
        <w:t>)</w:t>
      </w:r>
      <w:r w:rsidR="00A744A1" w:rsidRPr="00760FD8">
        <w:rPr>
          <w:rFonts w:asciiTheme="minorHAnsi" w:hAnsiTheme="minorHAnsi" w:cstheme="minorHAnsi"/>
          <w:iCs/>
          <w:lang w:val="en-US"/>
        </w:rPr>
        <w:t>.</w:t>
      </w:r>
    </w:p>
    <w:p w14:paraId="0A137D23" w14:textId="77777777" w:rsidR="00A744A1" w:rsidRPr="00760FD8" w:rsidRDefault="00A744A1" w:rsidP="008E078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iCs/>
          <w:lang w:val="en-US"/>
        </w:rPr>
      </w:pPr>
    </w:p>
    <w:p w14:paraId="2CB2F193" w14:textId="6A1F802D" w:rsidR="00FF327D" w:rsidRPr="00760FD8" w:rsidRDefault="001174DB" w:rsidP="008E078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  <w:r w:rsidRPr="00760FD8">
        <w:rPr>
          <w:rFonts w:asciiTheme="minorHAnsi" w:hAnsiTheme="minorHAnsi" w:cstheme="minorHAnsi"/>
          <w:b/>
          <w:bCs/>
          <w:iCs/>
          <w:lang w:val="en-US"/>
        </w:rPr>
        <w:t>Please use this form</w:t>
      </w:r>
      <w:r w:rsidR="00FF327D" w:rsidRPr="00760FD8">
        <w:rPr>
          <w:rFonts w:asciiTheme="minorHAnsi" w:hAnsiTheme="minorHAnsi" w:cstheme="minorHAnsi"/>
          <w:b/>
          <w:bCs/>
          <w:iCs/>
          <w:lang w:val="en-US"/>
        </w:rPr>
        <w:t>:</w:t>
      </w:r>
    </w:p>
    <w:p w14:paraId="33F56F20" w14:textId="0C025203" w:rsidR="0001486C" w:rsidRPr="00AB282D" w:rsidRDefault="0023084C" w:rsidP="00AB282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  <w:r w:rsidRPr="00AB282D">
        <w:rPr>
          <w:rFonts w:asciiTheme="minorHAnsi" w:hAnsiTheme="minorHAnsi" w:cstheme="minorHAnsi"/>
          <w:iCs/>
          <w:lang w:val="en-US"/>
        </w:rPr>
        <w:t xml:space="preserve">If </w:t>
      </w:r>
      <w:r w:rsidR="00730E10" w:rsidRPr="00AB282D">
        <w:rPr>
          <w:rFonts w:asciiTheme="minorHAnsi" w:hAnsiTheme="minorHAnsi" w:cstheme="minorHAnsi"/>
          <w:iCs/>
          <w:lang w:val="en-US"/>
        </w:rPr>
        <w:t xml:space="preserve">you </w:t>
      </w:r>
      <w:r w:rsidR="00AA7C1B" w:rsidRPr="00AB282D">
        <w:rPr>
          <w:rFonts w:asciiTheme="minorHAnsi" w:hAnsiTheme="minorHAnsi" w:cstheme="minorHAnsi"/>
          <w:iCs/>
          <w:lang w:val="en-US"/>
        </w:rPr>
        <w:t>are disabled or have a</w:t>
      </w:r>
      <w:r w:rsidR="00730E10" w:rsidRPr="00AB282D">
        <w:rPr>
          <w:rFonts w:asciiTheme="minorHAnsi" w:hAnsiTheme="minorHAnsi" w:cstheme="minorHAnsi"/>
          <w:iCs/>
          <w:lang w:val="en-US"/>
        </w:rPr>
        <w:t xml:space="preserve"> or long-term health condition</w:t>
      </w:r>
      <w:r w:rsidR="00CC5EA2" w:rsidRPr="00AB282D">
        <w:rPr>
          <w:rFonts w:asciiTheme="minorHAnsi" w:hAnsiTheme="minorHAnsi" w:cstheme="minorHAnsi"/>
          <w:iCs/>
          <w:lang w:val="en-US"/>
        </w:rPr>
        <w:t xml:space="preserve"> (</w:t>
      </w:r>
      <w:r w:rsidR="00A82588" w:rsidRPr="00AB282D">
        <w:rPr>
          <w:rFonts w:asciiTheme="minorHAnsi" w:hAnsiTheme="minorHAnsi" w:cstheme="minorHAnsi"/>
          <w:iCs/>
          <w:lang w:val="en-US"/>
        </w:rPr>
        <w:t xml:space="preserve">but not if you have a </w:t>
      </w:r>
      <w:r w:rsidR="00AA7C1B" w:rsidRPr="00AB282D">
        <w:rPr>
          <w:rFonts w:asciiTheme="minorHAnsi" w:hAnsiTheme="minorHAnsi" w:cstheme="minorHAnsi"/>
          <w:iCs/>
          <w:lang w:val="en-US"/>
        </w:rPr>
        <w:t xml:space="preserve">learning difference/ </w:t>
      </w:r>
      <w:r w:rsidR="00A82588" w:rsidRPr="00AB282D">
        <w:rPr>
          <w:rFonts w:asciiTheme="minorHAnsi" w:hAnsiTheme="minorHAnsi" w:cstheme="minorHAnsi"/>
          <w:iCs/>
          <w:lang w:val="en-US"/>
        </w:rPr>
        <w:t>specific learning difficulty</w:t>
      </w:r>
      <w:r w:rsidR="00CC5EA2" w:rsidRPr="00AB282D">
        <w:rPr>
          <w:rFonts w:asciiTheme="minorHAnsi" w:hAnsiTheme="minorHAnsi" w:cstheme="minorHAnsi"/>
          <w:iCs/>
          <w:lang w:val="en-US"/>
        </w:rPr>
        <w:t xml:space="preserve">/ </w:t>
      </w:r>
      <w:proofErr w:type="spellStart"/>
      <w:r w:rsidR="00CC5EA2" w:rsidRPr="00AB282D">
        <w:rPr>
          <w:rFonts w:asciiTheme="minorHAnsi" w:hAnsiTheme="minorHAnsi" w:cstheme="minorHAnsi"/>
          <w:iCs/>
          <w:lang w:val="en-US"/>
        </w:rPr>
        <w:t>SpLD</w:t>
      </w:r>
      <w:proofErr w:type="spellEnd"/>
      <w:r w:rsidR="00CC5EA2" w:rsidRPr="00AB282D">
        <w:rPr>
          <w:rFonts w:asciiTheme="minorHAnsi" w:hAnsiTheme="minorHAnsi" w:cstheme="minorHAnsi"/>
          <w:iCs/>
          <w:lang w:val="en-US"/>
        </w:rPr>
        <w:t>, such as dyslexia)</w:t>
      </w:r>
    </w:p>
    <w:p w14:paraId="5D2FFED9" w14:textId="378FCE84" w:rsidR="001174DB" w:rsidRPr="00AB282D" w:rsidRDefault="0001486C" w:rsidP="00AB282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  <w:r w:rsidRPr="00AB282D">
        <w:rPr>
          <w:rFonts w:asciiTheme="minorHAnsi" w:hAnsiTheme="minorHAnsi" w:cstheme="minorHAnsi"/>
          <w:iCs/>
          <w:lang w:val="en-US"/>
        </w:rPr>
        <w:t xml:space="preserve">If </w:t>
      </w:r>
      <w:r w:rsidR="0023084C" w:rsidRPr="00AB282D">
        <w:rPr>
          <w:rFonts w:asciiTheme="minorHAnsi" w:hAnsiTheme="minorHAnsi" w:cstheme="minorHAnsi"/>
          <w:iCs/>
          <w:lang w:val="en-US"/>
        </w:rPr>
        <w:t xml:space="preserve">you are registering with the University of Glasgow’s Disability Service </w:t>
      </w:r>
      <w:r w:rsidR="00066C39" w:rsidRPr="00AB282D">
        <w:rPr>
          <w:rFonts w:asciiTheme="minorHAnsi" w:hAnsiTheme="minorHAnsi" w:cstheme="minorHAnsi"/>
          <w:iCs/>
          <w:lang w:val="en-US"/>
        </w:rPr>
        <w:t>for the first time</w:t>
      </w:r>
    </w:p>
    <w:p w14:paraId="5EB8952A" w14:textId="22F261D7" w:rsidR="001174DB" w:rsidRPr="00AB282D" w:rsidRDefault="0001486C" w:rsidP="00AB282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  <w:r w:rsidRPr="00AB282D">
        <w:rPr>
          <w:rFonts w:asciiTheme="minorHAnsi" w:hAnsiTheme="minorHAnsi" w:cstheme="minorHAnsi"/>
          <w:iCs/>
          <w:lang w:val="en-US"/>
        </w:rPr>
        <w:t>I</w:t>
      </w:r>
      <w:r w:rsidR="00066C39" w:rsidRPr="00AB282D">
        <w:rPr>
          <w:rFonts w:asciiTheme="minorHAnsi" w:hAnsiTheme="minorHAnsi" w:cstheme="minorHAnsi"/>
          <w:iCs/>
          <w:lang w:val="en-US"/>
        </w:rPr>
        <w:t xml:space="preserve">f you have a new diagnosis, which means that </w:t>
      </w:r>
      <w:r w:rsidR="00352569" w:rsidRPr="00AB282D">
        <w:rPr>
          <w:rFonts w:asciiTheme="minorHAnsi" w:hAnsiTheme="minorHAnsi" w:cstheme="minorHAnsi"/>
          <w:iCs/>
          <w:lang w:val="en-US"/>
        </w:rPr>
        <w:t>your support needs to be reviewe</w:t>
      </w:r>
      <w:r w:rsidR="001174DB" w:rsidRPr="00AB282D">
        <w:rPr>
          <w:rFonts w:asciiTheme="minorHAnsi" w:hAnsiTheme="minorHAnsi" w:cstheme="minorHAnsi"/>
          <w:iCs/>
          <w:lang w:val="en-US"/>
        </w:rPr>
        <w:t>d</w:t>
      </w:r>
    </w:p>
    <w:p w14:paraId="4B5E23A4" w14:textId="77777777" w:rsidR="005D38FF" w:rsidRPr="00760FD8" w:rsidRDefault="005D38FF" w:rsidP="008E078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</w:p>
    <w:p w14:paraId="22951512" w14:textId="5D44C68E" w:rsidR="00537CB2" w:rsidRPr="00760FD8" w:rsidRDefault="00537CB2" w:rsidP="00537CB2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  <w:r w:rsidRPr="00760FD8">
        <w:rPr>
          <w:rFonts w:asciiTheme="minorHAnsi" w:hAnsiTheme="minorHAnsi" w:cstheme="minorHAnsi"/>
          <w:b/>
          <w:bCs/>
          <w:iCs/>
          <w:lang w:val="en-US"/>
        </w:rPr>
        <w:t>Please DO NOT use this form:</w:t>
      </w:r>
    </w:p>
    <w:p w14:paraId="5DCC7122" w14:textId="77777777" w:rsidR="00AB282D" w:rsidRDefault="00537CB2" w:rsidP="00AB282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  <w:r w:rsidRPr="00AB282D">
        <w:rPr>
          <w:rFonts w:asciiTheme="minorHAnsi" w:hAnsiTheme="minorHAnsi" w:cstheme="minorHAnsi"/>
          <w:iCs/>
          <w:lang w:val="en-US"/>
        </w:rPr>
        <w:t>I</w:t>
      </w:r>
      <w:r w:rsidR="00302DC3" w:rsidRPr="00AB282D">
        <w:rPr>
          <w:rFonts w:asciiTheme="minorHAnsi" w:hAnsiTheme="minorHAnsi" w:cstheme="minorHAnsi"/>
          <w:iCs/>
          <w:lang w:val="en-US"/>
        </w:rPr>
        <w:t xml:space="preserve">f you have a </w:t>
      </w:r>
      <w:r w:rsidR="00CC5EA2" w:rsidRPr="00AB282D">
        <w:rPr>
          <w:rFonts w:asciiTheme="minorHAnsi" w:hAnsiTheme="minorHAnsi" w:cstheme="minorHAnsi"/>
          <w:iCs/>
          <w:lang w:val="en-US"/>
        </w:rPr>
        <w:t>learning difference/ specific learning difficulty/</w:t>
      </w:r>
      <w:r w:rsidR="00BB4D17" w:rsidRPr="00AB282D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BB4D17" w:rsidRPr="00AB282D">
        <w:rPr>
          <w:rFonts w:asciiTheme="minorHAnsi" w:hAnsiTheme="minorHAnsi" w:cstheme="minorHAnsi"/>
          <w:iCs/>
          <w:lang w:val="en-US"/>
        </w:rPr>
        <w:t>SpLD</w:t>
      </w:r>
      <w:proofErr w:type="spellEnd"/>
      <w:r w:rsidR="00BB4D17" w:rsidRPr="00AB282D">
        <w:rPr>
          <w:rFonts w:asciiTheme="minorHAnsi" w:hAnsiTheme="minorHAnsi" w:cstheme="minorHAnsi"/>
          <w:iCs/>
          <w:lang w:val="en-US"/>
        </w:rPr>
        <w:t>, such as dyslexia</w:t>
      </w:r>
    </w:p>
    <w:p w14:paraId="4CF7BDC2" w14:textId="3D5AC1E0" w:rsidR="008E0785" w:rsidRPr="00AB282D" w:rsidRDefault="00BB4D17" w:rsidP="00AB282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  <w:r w:rsidRPr="00AB282D">
        <w:rPr>
          <w:rFonts w:asciiTheme="minorHAnsi" w:hAnsiTheme="minorHAnsi" w:cstheme="minorHAnsi"/>
          <w:iCs/>
          <w:lang w:val="en-US"/>
        </w:rPr>
        <w:t>Please instead</w:t>
      </w:r>
      <w:r w:rsidR="00443F15" w:rsidRPr="00AB282D">
        <w:rPr>
          <w:rFonts w:asciiTheme="minorHAnsi" w:hAnsiTheme="minorHAnsi" w:cstheme="minorHAnsi"/>
          <w:iCs/>
          <w:lang w:val="en-US"/>
        </w:rPr>
        <w:t xml:space="preserve"> provide a</w:t>
      </w:r>
      <w:r w:rsidRPr="00AB282D">
        <w:rPr>
          <w:rFonts w:asciiTheme="minorHAnsi" w:hAnsiTheme="minorHAnsi" w:cstheme="minorHAnsi"/>
          <w:iCs/>
          <w:lang w:val="en-US"/>
        </w:rPr>
        <w:t xml:space="preserve"> diagnostic</w:t>
      </w:r>
      <w:r w:rsidR="00443F15" w:rsidRPr="00AB282D">
        <w:rPr>
          <w:rFonts w:asciiTheme="minorHAnsi" w:hAnsiTheme="minorHAnsi" w:cstheme="minorHAnsi"/>
          <w:iCs/>
          <w:lang w:val="en-US"/>
        </w:rPr>
        <w:t xml:space="preserve"> assessment from </w:t>
      </w:r>
      <w:r w:rsidR="0089063F" w:rsidRPr="00AB282D">
        <w:rPr>
          <w:rFonts w:asciiTheme="minorHAnsi" w:hAnsiTheme="minorHAnsi" w:cstheme="minorHAnsi"/>
          <w:iCs/>
          <w:lang w:val="en-US"/>
        </w:rPr>
        <w:t>an Educational Psychologist or PATOSS</w:t>
      </w:r>
      <w:r w:rsidRPr="00AB282D">
        <w:rPr>
          <w:rFonts w:asciiTheme="minorHAnsi" w:hAnsiTheme="minorHAnsi" w:cstheme="minorHAnsi"/>
          <w:iCs/>
          <w:lang w:val="en-US"/>
        </w:rPr>
        <w:t>-</w:t>
      </w:r>
      <w:r w:rsidR="0089063F" w:rsidRPr="00AB282D">
        <w:rPr>
          <w:rFonts w:asciiTheme="minorHAnsi" w:hAnsiTheme="minorHAnsi" w:cstheme="minorHAnsi"/>
          <w:iCs/>
          <w:lang w:val="en-US"/>
        </w:rPr>
        <w:t>qualified practitioner.</w:t>
      </w:r>
      <w:r w:rsidR="00443F15" w:rsidRPr="00AB282D">
        <w:rPr>
          <w:rFonts w:asciiTheme="minorHAnsi" w:hAnsiTheme="minorHAnsi" w:cstheme="minorHAnsi"/>
          <w:iCs/>
          <w:lang w:val="en-US"/>
        </w:rPr>
        <w:t xml:space="preserve"> Pleas</w:t>
      </w:r>
      <w:r w:rsidR="008C3457" w:rsidRPr="00AB282D">
        <w:rPr>
          <w:rFonts w:asciiTheme="minorHAnsi" w:hAnsiTheme="minorHAnsi" w:cstheme="minorHAnsi"/>
          <w:iCs/>
          <w:lang w:val="en-US"/>
        </w:rPr>
        <w:t>e</w:t>
      </w:r>
      <w:r w:rsidR="00443F15" w:rsidRPr="00AB282D">
        <w:rPr>
          <w:rFonts w:asciiTheme="minorHAnsi" w:hAnsiTheme="minorHAnsi" w:cstheme="minorHAnsi"/>
          <w:iCs/>
          <w:lang w:val="en-US"/>
        </w:rPr>
        <w:t xml:space="preserve"> refer to our </w:t>
      </w:r>
      <w:r w:rsidR="001106ED" w:rsidRPr="00AB282D">
        <w:rPr>
          <w:rFonts w:asciiTheme="minorHAnsi" w:hAnsiTheme="minorHAnsi" w:cstheme="minorHAnsi"/>
          <w:iCs/>
          <w:lang w:val="en-US"/>
        </w:rPr>
        <w:t xml:space="preserve">guidance (Appendix A) </w:t>
      </w:r>
      <w:r w:rsidR="00443F15" w:rsidRPr="00AB282D">
        <w:rPr>
          <w:rFonts w:asciiTheme="minorHAnsi" w:hAnsiTheme="minorHAnsi" w:cstheme="minorHAnsi"/>
          <w:iCs/>
          <w:lang w:val="en-US"/>
        </w:rPr>
        <w:t>for further information.</w:t>
      </w:r>
    </w:p>
    <w:p w14:paraId="4A2074F2" w14:textId="7DF7FD8E" w:rsidR="001C4DCE" w:rsidRPr="00760FD8" w:rsidRDefault="001C4DCE" w:rsidP="00537CB2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</w:p>
    <w:p w14:paraId="12738271" w14:textId="77777777" w:rsidR="00C13DBB" w:rsidRPr="00760FD8" w:rsidRDefault="00C13DBB" w:rsidP="00537CB2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iCs/>
          <w:lang w:val="en-US"/>
        </w:rPr>
      </w:pPr>
      <w:r w:rsidRPr="00760FD8">
        <w:rPr>
          <w:rFonts w:asciiTheme="minorHAnsi" w:hAnsiTheme="minorHAnsi" w:cstheme="minorHAnsi"/>
          <w:b/>
          <w:bCs/>
          <w:iCs/>
          <w:lang w:val="en-US"/>
        </w:rPr>
        <w:t>Who can provide medical evidence?</w:t>
      </w:r>
    </w:p>
    <w:p w14:paraId="2DC725B3" w14:textId="59DD81F0" w:rsidR="001C4DCE" w:rsidRPr="00760FD8" w:rsidRDefault="00E72405" w:rsidP="00537CB2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  <w:r w:rsidRPr="00760FD8">
        <w:rPr>
          <w:rFonts w:asciiTheme="minorHAnsi" w:hAnsiTheme="minorHAnsi" w:cstheme="minorHAnsi"/>
          <w:iCs/>
          <w:lang w:val="en-US"/>
        </w:rPr>
        <w:t>Any healthcare practitioner who is involved in your care</w:t>
      </w:r>
      <w:r w:rsidR="000A2766" w:rsidRPr="00760FD8">
        <w:rPr>
          <w:rFonts w:asciiTheme="minorHAnsi" w:hAnsiTheme="minorHAnsi" w:cstheme="minorHAnsi"/>
          <w:iCs/>
          <w:lang w:val="en-US"/>
        </w:rPr>
        <w:t xml:space="preserve"> </w:t>
      </w:r>
      <w:r w:rsidRPr="00760FD8">
        <w:rPr>
          <w:rFonts w:asciiTheme="minorHAnsi" w:hAnsiTheme="minorHAnsi" w:cstheme="minorHAnsi"/>
          <w:iCs/>
          <w:lang w:val="en-US"/>
        </w:rPr>
        <w:t>can complete this form</w:t>
      </w:r>
      <w:r w:rsidR="00865B8A" w:rsidRPr="00760FD8">
        <w:rPr>
          <w:rFonts w:asciiTheme="minorHAnsi" w:hAnsiTheme="minorHAnsi" w:cstheme="minorHAnsi"/>
          <w:iCs/>
          <w:lang w:val="en-US"/>
        </w:rPr>
        <w:t>. Fo</w:t>
      </w:r>
      <w:r w:rsidR="000F714F" w:rsidRPr="00760FD8">
        <w:rPr>
          <w:rFonts w:asciiTheme="minorHAnsi" w:hAnsiTheme="minorHAnsi" w:cstheme="minorHAnsi"/>
          <w:iCs/>
          <w:lang w:val="en-US"/>
        </w:rPr>
        <w:t xml:space="preserve">r </w:t>
      </w:r>
      <w:r w:rsidR="00BB4D17" w:rsidRPr="00760FD8">
        <w:rPr>
          <w:rFonts w:asciiTheme="minorHAnsi" w:hAnsiTheme="minorHAnsi" w:cstheme="minorHAnsi"/>
          <w:iCs/>
          <w:lang w:val="en-US"/>
        </w:rPr>
        <w:t>instance,</w:t>
      </w:r>
      <w:r w:rsidR="000F714F" w:rsidRPr="00760FD8">
        <w:rPr>
          <w:rFonts w:asciiTheme="minorHAnsi" w:hAnsiTheme="minorHAnsi" w:cstheme="minorHAnsi"/>
          <w:iCs/>
          <w:lang w:val="en-US"/>
        </w:rPr>
        <w:t xml:space="preserve"> your GP, </w:t>
      </w:r>
      <w:r w:rsidR="00C94F07" w:rsidRPr="00760FD8">
        <w:rPr>
          <w:rFonts w:asciiTheme="minorHAnsi" w:hAnsiTheme="minorHAnsi" w:cstheme="minorHAnsi"/>
          <w:iCs/>
          <w:lang w:val="en-US"/>
        </w:rPr>
        <w:t xml:space="preserve">the consultant who oversees your care, </w:t>
      </w:r>
      <w:r w:rsidR="00BB4D17" w:rsidRPr="00760FD8">
        <w:rPr>
          <w:rFonts w:asciiTheme="minorHAnsi" w:hAnsiTheme="minorHAnsi" w:cstheme="minorHAnsi"/>
          <w:iCs/>
          <w:lang w:val="en-US"/>
        </w:rPr>
        <w:t xml:space="preserve">a psychiatrist, </w:t>
      </w:r>
      <w:r w:rsidR="00C47F73" w:rsidRPr="00760FD8">
        <w:rPr>
          <w:rFonts w:asciiTheme="minorHAnsi" w:hAnsiTheme="minorHAnsi" w:cstheme="minorHAnsi"/>
          <w:iCs/>
          <w:lang w:val="en-US"/>
        </w:rPr>
        <w:t xml:space="preserve">or </w:t>
      </w:r>
      <w:r w:rsidR="00C94F07" w:rsidRPr="00760FD8">
        <w:rPr>
          <w:rFonts w:asciiTheme="minorHAnsi" w:hAnsiTheme="minorHAnsi" w:cstheme="minorHAnsi"/>
          <w:iCs/>
          <w:lang w:val="en-US"/>
        </w:rPr>
        <w:t xml:space="preserve">a </w:t>
      </w:r>
      <w:r w:rsidR="000A2766" w:rsidRPr="00760FD8">
        <w:rPr>
          <w:rFonts w:asciiTheme="minorHAnsi" w:hAnsiTheme="minorHAnsi" w:cstheme="minorHAnsi"/>
          <w:iCs/>
          <w:lang w:val="en-US"/>
        </w:rPr>
        <w:t>specialist</w:t>
      </w:r>
      <w:r w:rsidR="00C94F07" w:rsidRPr="00760FD8">
        <w:rPr>
          <w:rFonts w:asciiTheme="minorHAnsi" w:hAnsiTheme="minorHAnsi" w:cstheme="minorHAnsi"/>
          <w:iCs/>
          <w:lang w:val="en-US"/>
        </w:rPr>
        <w:t xml:space="preserve"> nurse</w:t>
      </w:r>
      <w:r w:rsidR="00B87D1E" w:rsidRPr="00760FD8">
        <w:rPr>
          <w:rFonts w:asciiTheme="minorHAnsi" w:hAnsiTheme="minorHAnsi" w:cstheme="minorHAnsi"/>
          <w:iCs/>
          <w:lang w:val="en-US"/>
        </w:rPr>
        <w:t>.</w:t>
      </w:r>
    </w:p>
    <w:p w14:paraId="7D3A4007" w14:textId="59451F1C" w:rsidR="00B87D1E" w:rsidRPr="00760FD8" w:rsidRDefault="00B87D1E" w:rsidP="00537CB2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</w:p>
    <w:p w14:paraId="4BC76BC8" w14:textId="4E97BD83" w:rsidR="00B87D1E" w:rsidRPr="00760FD8" w:rsidRDefault="00B87D1E" w:rsidP="00537CB2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  <w:r w:rsidRPr="00760FD8">
        <w:rPr>
          <w:rFonts w:asciiTheme="minorHAnsi" w:hAnsiTheme="minorHAnsi" w:cstheme="minorHAnsi"/>
          <w:iCs/>
          <w:lang w:val="en-US"/>
        </w:rPr>
        <w:t>Please complete Section A</w:t>
      </w:r>
      <w:r w:rsidR="00BB4D17" w:rsidRPr="00760FD8">
        <w:rPr>
          <w:rFonts w:asciiTheme="minorHAnsi" w:hAnsiTheme="minorHAnsi" w:cstheme="minorHAnsi"/>
          <w:iCs/>
          <w:lang w:val="en-US"/>
        </w:rPr>
        <w:t xml:space="preserve"> </w:t>
      </w:r>
      <w:r w:rsidRPr="00760FD8">
        <w:rPr>
          <w:rFonts w:asciiTheme="minorHAnsi" w:hAnsiTheme="minorHAnsi" w:cstheme="minorHAnsi"/>
          <w:iCs/>
          <w:lang w:val="en-US"/>
        </w:rPr>
        <w:t xml:space="preserve">and then </w:t>
      </w:r>
      <w:r w:rsidR="008E5F87" w:rsidRPr="00760FD8">
        <w:rPr>
          <w:rFonts w:asciiTheme="minorHAnsi" w:hAnsiTheme="minorHAnsi" w:cstheme="minorHAnsi"/>
          <w:iCs/>
          <w:lang w:val="en-US"/>
        </w:rPr>
        <w:t>pass it</w:t>
      </w:r>
      <w:r w:rsidRPr="00760FD8">
        <w:rPr>
          <w:rFonts w:asciiTheme="minorHAnsi" w:hAnsiTheme="minorHAnsi" w:cstheme="minorHAnsi"/>
          <w:iCs/>
          <w:lang w:val="en-US"/>
        </w:rPr>
        <w:t xml:space="preserve"> to an appropriate </w:t>
      </w:r>
      <w:r w:rsidR="00DE122F" w:rsidRPr="00760FD8">
        <w:rPr>
          <w:rFonts w:asciiTheme="minorHAnsi" w:hAnsiTheme="minorHAnsi" w:cstheme="minorHAnsi"/>
          <w:iCs/>
          <w:lang w:val="en-US"/>
        </w:rPr>
        <w:t>medical professional to complete</w:t>
      </w:r>
      <w:r w:rsidR="00C25E19" w:rsidRPr="00760FD8">
        <w:rPr>
          <w:rFonts w:asciiTheme="minorHAnsi" w:hAnsiTheme="minorHAnsi" w:cstheme="minorHAnsi"/>
          <w:iCs/>
          <w:lang w:val="en-US"/>
        </w:rPr>
        <w:t xml:space="preserve"> the rest of the form.</w:t>
      </w:r>
      <w:r w:rsidR="00B57AEE" w:rsidRPr="00760FD8">
        <w:rPr>
          <w:rFonts w:asciiTheme="minorHAnsi" w:hAnsiTheme="minorHAnsi" w:cstheme="minorHAnsi"/>
          <w:iCs/>
          <w:lang w:val="en-US"/>
        </w:rPr>
        <w:t xml:space="preserve"> </w:t>
      </w:r>
      <w:r w:rsidR="00D35551" w:rsidRPr="00760FD8">
        <w:rPr>
          <w:rFonts w:asciiTheme="minorHAnsi" w:hAnsiTheme="minorHAnsi" w:cstheme="minorHAnsi"/>
          <w:iCs/>
          <w:lang w:val="en-US"/>
        </w:rPr>
        <w:t xml:space="preserve">The completed form can then be uploaded </w:t>
      </w:r>
      <w:r w:rsidR="00F36EAE" w:rsidRPr="00760FD8">
        <w:rPr>
          <w:rFonts w:asciiTheme="minorHAnsi" w:hAnsiTheme="minorHAnsi" w:cstheme="minorHAnsi"/>
          <w:iCs/>
          <w:lang w:val="en-US"/>
        </w:rPr>
        <w:t xml:space="preserve">as your evidence </w:t>
      </w:r>
      <w:r w:rsidR="00D35551" w:rsidRPr="00760FD8">
        <w:rPr>
          <w:rFonts w:asciiTheme="minorHAnsi" w:hAnsiTheme="minorHAnsi" w:cstheme="minorHAnsi"/>
          <w:iCs/>
          <w:lang w:val="en-US"/>
        </w:rPr>
        <w:t xml:space="preserve">when you </w:t>
      </w:r>
      <w:r w:rsidR="00BD4B6F" w:rsidRPr="00760FD8">
        <w:rPr>
          <w:rFonts w:asciiTheme="minorHAnsi" w:hAnsiTheme="minorHAnsi" w:cstheme="minorHAnsi"/>
          <w:iCs/>
          <w:lang w:val="en-US"/>
        </w:rPr>
        <w:t xml:space="preserve">submit your </w:t>
      </w:r>
      <w:r w:rsidR="00D22B1F" w:rsidRPr="00760FD8">
        <w:rPr>
          <w:rFonts w:asciiTheme="minorHAnsi" w:hAnsiTheme="minorHAnsi" w:cstheme="minorHAnsi"/>
          <w:iCs/>
          <w:lang w:val="en-US"/>
        </w:rPr>
        <w:t>Study Support Request</w:t>
      </w:r>
      <w:r w:rsidR="008F61BB" w:rsidRPr="00760FD8">
        <w:rPr>
          <w:rFonts w:asciiTheme="minorHAnsi" w:hAnsiTheme="minorHAnsi" w:cstheme="minorHAnsi"/>
          <w:iCs/>
          <w:lang w:val="en-US"/>
        </w:rPr>
        <w:t xml:space="preserve"> (</w:t>
      </w:r>
      <w:hyperlink r:id="rId10" w:history="1">
        <w:r w:rsidR="008F61BB" w:rsidRPr="00760FD8">
          <w:rPr>
            <w:rStyle w:val="Hyperlink"/>
            <w:rFonts w:asciiTheme="minorHAnsi" w:hAnsiTheme="minorHAnsi" w:cstheme="minorHAnsi"/>
            <w:iCs/>
            <w:lang w:val="en-US"/>
          </w:rPr>
          <w:t>www.gla.ac.uk/myglasgow/disability/support</w:t>
        </w:r>
      </w:hyperlink>
      <w:r w:rsidR="008F61BB" w:rsidRPr="00760FD8">
        <w:rPr>
          <w:rFonts w:asciiTheme="minorHAnsi" w:hAnsiTheme="minorHAnsi" w:cstheme="minorHAnsi"/>
          <w:iCs/>
          <w:lang w:val="en-US"/>
        </w:rPr>
        <w:t>)</w:t>
      </w:r>
      <w:r w:rsidR="00D22B1F" w:rsidRPr="00760FD8">
        <w:rPr>
          <w:rFonts w:asciiTheme="minorHAnsi" w:hAnsiTheme="minorHAnsi" w:cstheme="minorHAnsi"/>
          <w:iCs/>
          <w:lang w:val="en-US"/>
        </w:rPr>
        <w:t>.</w:t>
      </w:r>
    </w:p>
    <w:p w14:paraId="728F06A3" w14:textId="73FE9FE9" w:rsidR="00F36EAE" w:rsidRPr="00760FD8" w:rsidRDefault="00F36EAE" w:rsidP="00537CB2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</w:p>
    <w:p w14:paraId="0A49A1DD" w14:textId="21CEAABB" w:rsidR="00F36EAE" w:rsidRPr="00760FD8" w:rsidRDefault="00065A19" w:rsidP="00DA6540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iCs/>
          <w:lang w:val="en-US"/>
        </w:rPr>
      </w:pPr>
      <w:r w:rsidRPr="00760FD8">
        <w:rPr>
          <w:rFonts w:asciiTheme="minorHAnsi" w:hAnsiTheme="minorHAnsi" w:cstheme="minorHAnsi"/>
          <w:b/>
          <w:bCs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AEDD3" wp14:editId="18928B64">
                <wp:simplePos x="0" y="0"/>
                <wp:positionH relativeFrom="column">
                  <wp:posOffset>2082165</wp:posOffset>
                </wp:positionH>
                <wp:positionV relativeFrom="paragraph">
                  <wp:posOffset>238760</wp:posOffset>
                </wp:positionV>
                <wp:extent cx="2160000" cy="252000"/>
                <wp:effectExtent l="0" t="0" r="1206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0B355" w14:textId="77777777" w:rsidR="00065A19" w:rsidRDefault="00065A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AEDD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3.95pt;margin-top:18.8pt;width:170.1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" fillcolor="white [3201]" strokeweight=".5pt">
                <v:textbox>
                  <w:txbxContent>
                    <w:p w14:paraId="0650B355" w14:textId="77777777" w:rsidR="00065A19" w:rsidRDefault="00065A19"/>
                  </w:txbxContent>
                </v:textbox>
              </v:shape>
            </w:pict>
          </mc:Fallback>
        </mc:AlternateContent>
      </w:r>
      <w:r w:rsidR="00F36EAE" w:rsidRPr="00760FD8">
        <w:rPr>
          <w:rFonts w:asciiTheme="minorHAnsi" w:hAnsiTheme="minorHAnsi" w:cstheme="minorHAnsi"/>
          <w:b/>
          <w:bCs/>
          <w:iCs/>
          <w:lang w:val="en-US"/>
        </w:rPr>
        <w:t>SECTION A:</w:t>
      </w:r>
      <w:r w:rsidR="001C6C18" w:rsidRPr="00760FD8">
        <w:rPr>
          <w:rFonts w:asciiTheme="minorHAnsi" w:hAnsiTheme="minorHAnsi" w:cstheme="minorHAnsi"/>
          <w:b/>
          <w:bCs/>
          <w:iCs/>
          <w:lang w:val="en-US"/>
        </w:rPr>
        <w:t xml:space="preserve"> Your personal details</w:t>
      </w:r>
    </w:p>
    <w:p w14:paraId="3D5C061E" w14:textId="36617CEC" w:rsidR="00F36EAE" w:rsidRPr="00760FD8" w:rsidRDefault="00065A19" w:rsidP="00DA6540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Cs/>
          <w:lang w:val="en-US"/>
        </w:rPr>
      </w:pPr>
      <w:r w:rsidRPr="00760FD8">
        <w:rPr>
          <w:rFonts w:asciiTheme="minorHAnsi" w:hAnsiTheme="minorHAnsi" w:cstheme="minorHAnsi"/>
          <w:b/>
          <w:bCs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8A40C" wp14:editId="48FA2F07">
                <wp:simplePos x="0" y="0"/>
                <wp:positionH relativeFrom="column">
                  <wp:posOffset>2082165</wp:posOffset>
                </wp:positionH>
                <wp:positionV relativeFrom="paragraph">
                  <wp:posOffset>243840</wp:posOffset>
                </wp:positionV>
                <wp:extent cx="2159635" cy="251460"/>
                <wp:effectExtent l="0" t="0" r="12065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EE4F4" w14:textId="77777777" w:rsidR="00065A19" w:rsidRDefault="00065A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8A40C" id="Text Box 6" o:spid="_x0000_s1027" type="#_x0000_t202" style="position:absolute;margin-left:163.95pt;margin-top:19.2pt;width:170.0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" fillcolor="white [3201]" strokeweight=".5pt">
                <v:textbox>
                  <w:txbxContent>
                    <w:p w14:paraId="08CEE4F4" w14:textId="77777777" w:rsidR="00065A19" w:rsidRDefault="00065A19"/>
                  </w:txbxContent>
                </v:textbox>
              </v:shape>
            </w:pict>
          </mc:Fallback>
        </mc:AlternateContent>
      </w:r>
      <w:r w:rsidR="00CD57EC" w:rsidRPr="00760FD8">
        <w:rPr>
          <w:rFonts w:asciiTheme="minorHAnsi" w:hAnsiTheme="minorHAnsi" w:cstheme="minorHAnsi"/>
          <w:iCs/>
          <w:lang w:val="en-US"/>
        </w:rPr>
        <w:t>Title:</w:t>
      </w:r>
    </w:p>
    <w:p w14:paraId="60DBE44F" w14:textId="749824C6" w:rsidR="00BB1CFE" w:rsidRPr="00760FD8" w:rsidRDefault="00D77B75" w:rsidP="00DA6540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Cs/>
          <w:lang w:val="en-US"/>
        </w:rPr>
      </w:pPr>
      <w:r w:rsidRPr="00760FD8">
        <w:rPr>
          <w:rFonts w:asciiTheme="minorHAnsi" w:hAnsiTheme="minorHAnsi" w:cstheme="minorHAnsi"/>
          <w:b/>
          <w:bCs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E1444" wp14:editId="40EB061F">
                <wp:simplePos x="0" y="0"/>
                <wp:positionH relativeFrom="column">
                  <wp:posOffset>2082165</wp:posOffset>
                </wp:positionH>
                <wp:positionV relativeFrom="paragraph">
                  <wp:posOffset>249555</wp:posOffset>
                </wp:positionV>
                <wp:extent cx="2159635" cy="251460"/>
                <wp:effectExtent l="0" t="0" r="12065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C6106" w14:textId="77777777" w:rsidR="00065A19" w:rsidRDefault="00065A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E1444" id="Text Box 7" o:spid="_x0000_s1028" type="#_x0000_t202" style="position:absolute;margin-left:163.95pt;margin-top:19.65pt;width:170.0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" fillcolor="white [3201]" strokeweight=".5pt">
                <v:textbox>
                  <w:txbxContent>
                    <w:p w14:paraId="2D8C6106" w14:textId="77777777" w:rsidR="00065A19" w:rsidRDefault="00065A19"/>
                  </w:txbxContent>
                </v:textbox>
              </v:shape>
            </w:pict>
          </mc:Fallback>
        </mc:AlternateContent>
      </w:r>
      <w:r w:rsidR="00BB1CFE" w:rsidRPr="00760FD8">
        <w:rPr>
          <w:rFonts w:asciiTheme="minorHAnsi" w:hAnsiTheme="minorHAnsi" w:cstheme="minorHAnsi"/>
          <w:iCs/>
          <w:lang w:val="en-US"/>
        </w:rPr>
        <w:t>First name:</w:t>
      </w:r>
    </w:p>
    <w:p w14:paraId="7DAAD318" w14:textId="7E104290" w:rsidR="00BB1CFE" w:rsidRPr="00760FD8" w:rsidRDefault="00D77B75" w:rsidP="00DA6540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Cs/>
          <w:lang w:val="en-US"/>
        </w:rPr>
      </w:pPr>
      <w:r w:rsidRPr="00760FD8">
        <w:rPr>
          <w:rFonts w:asciiTheme="minorHAnsi" w:hAnsiTheme="minorHAnsi" w:cstheme="minorHAnsi"/>
          <w:b/>
          <w:bCs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20FDFD" wp14:editId="1356A04B">
                <wp:simplePos x="0" y="0"/>
                <wp:positionH relativeFrom="column">
                  <wp:posOffset>2082165</wp:posOffset>
                </wp:positionH>
                <wp:positionV relativeFrom="paragraph">
                  <wp:posOffset>248285</wp:posOffset>
                </wp:positionV>
                <wp:extent cx="2159635" cy="251460"/>
                <wp:effectExtent l="0" t="0" r="12065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3FC9C" w14:textId="77777777" w:rsidR="00D77B75" w:rsidRDefault="00D77B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0FDFD" id="Text Box 8" o:spid="_x0000_s1029" type="#_x0000_t202" style="position:absolute;margin-left:163.95pt;margin-top:19.55pt;width:170.05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" fillcolor="white [3201]" strokeweight=".5pt">
                <v:textbox>
                  <w:txbxContent>
                    <w:p w14:paraId="0E43FC9C" w14:textId="77777777" w:rsidR="00D77B75" w:rsidRDefault="00D77B75"/>
                  </w:txbxContent>
                </v:textbox>
              </v:shape>
            </w:pict>
          </mc:Fallback>
        </mc:AlternateContent>
      </w:r>
      <w:r w:rsidR="00F143CC" w:rsidRPr="00760FD8">
        <w:rPr>
          <w:rFonts w:asciiTheme="minorHAnsi" w:hAnsiTheme="minorHAnsi" w:cstheme="minorHAnsi"/>
          <w:iCs/>
          <w:lang w:val="en-US"/>
        </w:rPr>
        <w:t>Last</w:t>
      </w:r>
      <w:r w:rsidR="00BB1CFE" w:rsidRPr="00760FD8">
        <w:rPr>
          <w:rFonts w:asciiTheme="minorHAnsi" w:hAnsiTheme="minorHAnsi" w:cstheme="minorHAnsi"/>
          <w:iCs/>
          <w:lang w:val="en-US"/>
        </w:rPr>
        <w:t xml:space="preserve"> name:</w:t>
      </w:r>
    </w:p>
    <w:p w14:paraId="12AC7E71" w14:textId="1383F4A1" w:rsidR="00F56B9F" w:rsidRPr="00760FD8" w:rsidRDefault="00364C7A" w:rsidP="00F56B9F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Cs/>
          <w:lang w:val="en-US"/>
        </w:rPr>
      </w:pPr>
      <w:r w:rsidRPr="00760FD8">
        <w:rPr>
          <w:rFonts w:asciiTheme="minorHAnsi" w:hAnsiTheme="minorHAnsi" w:cstheme="minorHAnsi"/>
          <w:b/>
          <w:bCs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5C8C73" wp14:editId="7D50063A">
                <wp:simplePos x="0" y="0"/>
                <wp:positionH relativeFrom="column">
                  <wp:posOffset>2082165</wp:posOffset>
                </wp:positionH>
                <wp:positionV relativeFrom="paragraph">
                  <wp:posOffset>254000</wp:posOffset>
                </wp:positionV>
                <wp:extent cx="2159635" cy="251460"/>
                <wp:effectExtent l="0" t="0" r="12065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F53ADB" w14:textId="77777777" w:rsidR="00D77B75" w:rsidRDefault="00D77B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C8C73" id="Text Box 9" o:spid="_x0000_s1030" type="#_x0000_t202" style="position:absolute;margin-left:163.95pt;margin-top:20pt;width:170.05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" fillcolor="white [3201]" strokeweight=".5pt">
                <v:textbox>
                  <w:txbxContent>
                    <w:p w14:paraId="51F53ADB" w14:textId="77777777" w:rsidR="00D77B75" w:rsidRDefault="00D77B75"/>
                  </w:txbxContent>
                </v:textbox>
              </v:shape>
            </w:pict>
          </mc:Fallback>
        </mc:AlternateContent>
      </w:r>
      <w:r w:rsidR="00F56B9F" w:rsidRPr="00760FD8">
        <w:rPr>
          <w:rFonts w:asciiTheme="minorHAnsi" w:hAnsiTheme="minorHAnsi" w:cstheme="minorHAnsi"/>
          <w:iCs/>
          <w:lang w:val="en-US"/>
        </w:rPr>
        <w:t>Date of birth (</w:t>
      </w:r>
      <w:r w:rsidR="00994ED4" w:rsidRPr="00760FD8">
        <w:rPr>
          <w:rFonts w:asciiTheme="minorHAnsi" w:hAnsiTheme="minorHAnsi" w:cstheme="minorHAnsi"/>
          <w:iCs/>
          <w:lang w:val="en-US"/>
        </w:rPr>
        <w:t>DD/MM/YYYY</w:t>
      </w:r>
      <w:r w:rsidR="00F56B9F" w:rsidRPr="00760FD8">
        <w:rPr>
          <w:rFonts w:asciiTheme="minorHAnsi" w:hAnsiTheme="minorHAnsi" w:cstheme="minorHAnsi"/>
          <w:iCs/>
          <w:lang w:val="en-US"/>
        </w:rPr>
        <w:t>):</w:t>
      </w:r>
    </w:p>
    <w:p w14:paraId="124141EE" w14:textId="73D7BC58" w:rsidR="00D77B75" w:rsidRPr="00760FD8" w:rsidRDefault="005330F8" w:rsidP="00364C7A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Cs/>
          <w:lang w:val="en-US"/>
        </w:rPr>
      </w:pPr>
      <w:r w:rsidRPr="00760FD8">
        <w:rPr>
          <w:rFonts w:asciiTheme="minorHAnsi" w:hAnsiTheme="minorHAnsi" w:cstheme="minorHAnsi"/>
          <w:b/>
          <w:bCs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4B19E9" wp14:editId="020BECFD">
                <wp:simplePos x="0" y="0"/>
                <wp:positionH relativeFrom="column">
                  <wp:posOffset>2082165</wp:posOffset>
                </wp:positionH>
                <wp:positionV relativeFrom="paragraph">
                  <wp:posOffset>259080</wp:posOffset>
                </wp:positionV>
                <wp:extent cx="4320000" cy="504000"/>
                <wp:effectExtent l="0" t="0" r="23495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0" cy="5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D11C1" w14:textId="5CFD21D6" w:rsidR="005330F8" w:rsidRPr="00C34C39" w:rsidRDefault="005330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B19E9" id="Text Box 10" o:spid="_x0000_s1031" type="#_x0000_t202" style="position:absolute;margin-left:163.95pt;margin-top:20.4pt;width:340.15pt;height:3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" fillcolor="white [3201]" strokeweight=".5pt">
                <v:textbox>
                  <w:txbxContent>
                    <w:p w14:paraId="6A9D11C1" w14:textId="5CFD21D6" w:rsidR="005330F8" w:rsidRPr="00C34C39" w:rsidRDefault="005330F8"/>
                  </w:txbxContent>
                </v:textbox>
              </v:shape>
            </w:pict>
          </mc:Fallback>
        </mc:AlternateContent>
      </w:r>
      <w:r w:rsidR="00275B90" w:rsidRPr="00760FD8">
        <w:rPr>
          <w:rFonts w:asciiTheme="minorHAnsi" w:hAnsiTheme="minorHAnsi" w:cstheme="minorHAnsi"/>
          <w:iCs/>
          <w:lang w:val="en-US"/>
        </w:rPr>
        <w:t>Student GUID (if known):</w:t>
      </w:r>
    </w:p>
    <w:p w14:paraId="0B996F75" w14:textId="3953AE2C" w:rsidR="00190546" w:rsidRPr="00760FD8" w:rsidRDefault="00D675D8" w:rsidP="008F61BB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Cs/>
          <w:lang w:val="en-US"/>
        </w:rPr>
      </w:pPr>
      <w:r w:rsidRPr="00760FD8">
        <w:rPr>
          <w:rFonts w:asciiTheme="minorHAnsi" w:hAnsiTheme="minorHAnsi" w:cstheme="minorHAnsi"/>
          <w:iCs/>
          <w:lang w:val="en-US"/>
        </w:rPr>
        <w:t>Course title</w:t>
      </w:r>
      <w:r w:rsidR="00190546" w:rsidRPr="00760FD8">
        <w:rPr>
          <w:rFonts w:asciiTheme="minorHAnsi" w:hAnsiTheme="minorHAnsi" w:cstheme="minorHAnsi"/>
          <w:iCs/>
          <w:lang w:val="en-US"/>
        </w:rPr>
        <w:t>:</w:t>
      </w:r>
    </w:p>
    <w:p w14:paraId="27FE8677" w14:textId="6A795340" w:rsidR="00190546" w:rsidRPr="00760FD8" w:rsidRDefault="00190546">
      <w:pPr>
        <w:spacing w:after="0"/>
        <w:rPr>
          <w:rFonts w:asciiTheme="minorHAnsi" w:hAnsiTheme="minorHAnsi" w:cstheme="minorHAnsi"/>
          <w:iCs/>
          <w:lang w:val="en-US"/>
        </w:rPr>
      </w:pPr>
      <w:r w:rsidRPr="00760FD8">
        <w:rPr>
          <w:rFonts w:asciiTheme="minorHAnsi" w:hAnsiTheme="minorHAnsi" w:cstheme="minorHAnsi"/>
          <w:iCs/>
          <w:lang w:val="en-US"/>
        </w:rPr>
        <w:br w:type="page"/>
      </w:r>
    </w:p>
    <w:p w14:paraId="6C3307DA" w14:textId="262CD439" w:rsidR="001A160A" w:rsidRPr="00760FD8" w:rsidRDefault="001A160A" w:rsidP="001A160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lang w:val="en-US"/>
        </w:rPr>
      </w:pPr>
      <w:r w:rsidRPr="00760FD8">
        <w:rPr>
          <w:rFonts w:asciiTheme="minorHAnsi" w:hAnsiTheme="minorHAnsi" w:cstheme="minorHAnsi"/>
          <w:i/>
          <w:lang w:val="en-US"/>
        </w:rPr>
        <w:lastRenderedPageBreak/>
        <w:t>Sections B-D should be completed by a healthcare practitioner who is</w:t>
      </w:r>
      <w:r w:rsidR="00216E2C" w:rsidRPr="00760FD8">
        <w:rPr>
          <w:rFonts w:asciiTheme="minorHAnsi" w:hAnsiTheme="minorHAnsi" w:cstheme="minorHAnsi"/>
          <w:i/>
          <w:lang w:val="en-US"/>
        </w:rPr>
        <w:t xml:space="preserve"> or has been</w:t>
      </w:r>
      <w:r w:rsidRPr="00760FD8">
        <w:rPr>
          <w:rFonts w:asciiTheme="minorHAnsi" w:hAnsiTheme="minorHAnsi" w:cstheme="minorHAnsi"/>
          <w:i/>
          <w:lang w:val="en-US"/>
        </w:rPr>
        <w:t xml:space="preserve"> involved in your care and can comment on your </w:t>
      </w:r>
      <w:r w:rsidR="00D06499" w:rsidRPr="00760FD8">
        <w:rPr>
          <w:rFonts w:asciiTheme="minorHAnsi" w:hAnsiTheme="minorHAnsi" w:cstheme="minorHAnsi"/>
          <w:i/>
          <w:lang w:val="en-US"/>
        </w:rPr>
        <w:t>condition or impairment</w:t>
      </w:r>
      <w:r w:rsidRPr="00760FD8">
        <w:rPr>
          <w:rFonts w:asciiTheme="minorHAnsi" w:hAnsiTheme="minorHAnsi" w:cstheme="minorHAnsi"/>
          <w:i/>
          <w:lang w:val="en-US"/>
        </w:rPr>
        <w:t>.</w:t>
      </w:r>
    </w:p>
    <w:p w14:paraId="5502A432" w14:textId="77777777" w:rsidR="00104518" w:rsidRPr="00760FD8" w:rsidRDefault="00104518" w:rsidP="0010451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iCs/>
          <w:lang w:val="en-US"/>
        </w:rPr>
      </w:pPr>
    </w:p>
    <w:p w14:paraId="3970E3A4" w14:textId="6218494D" w:rsidR="00104518" w:rsidRPr="00760FD8" w:rsidRDefault="00491427" w:rsidP="0010451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iCs/>
          <w:lang w:val="en-US"/>
        </w:rPr>
      </w:pPr>
      <w:r w:rsidRPr="00760FD8">
        <w:rPr>
          <w:rFonts w:asciiTheme="minorHAnsi" w:hAnsiTheme="minorHAnsi" w:cstheme="minorHAnsi"/>
          <w:b/>
          <w:bCs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ECC78" wp14:editId="4D50CA76">
                <wp:simplePos x="0" y="0"/>
                <wp:positionH relativeFrom="column">
                  <wp:posOffset>2215515</wp:posOffset>
                </wp:positionH>
                <wp:positionV relativeFrom="paragraph">
                  <wp:posOffset>281305</wp:posOffset>
                </wp:positionV>
                <wp:extent cx="2159635" cy="251460"/>
                <wp:effectExtent l="0" t="0" r="12065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1A604" w14:textId="77777777" w:rsidR="00104518" w:rsidRDefault="00104518" w:rsidP="001045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ECC78" id="Text Box 12" o:spid="_x0000_s1032" type="#_x0000_t202" style="position:absolute;margin-left:174.45pt;margin-top:22.15pt;width:170.05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" fillcolor="white [3201]" strokeweight=".5pt">
                <v:textbox>
                  <w:txbxContent>
                    <w:p w14:paraId="39E1A604" w14:textId="77777777" w:rsidR="00104518" w:rsidRDefault="00104518" w:rsidP="00104518"/>
                  </w:txbxContent>
                </v:textbox>
              </v:shape>
            </w:pict>
          </mc:Fallback>
        </mc:AlternateContent>
      </w:r>
      <w:r w:rsidR="00104518" w:rsidRPr="00760FD8">
        <w:rPr>
          <w:rFonts w:asciiTheme="minorHAnsi" w:hAnsiTheme="minorHAnsi" w:cstheme="minorHAnsi"/>
          <w:b/>
          <w:bCs/>
          <w:iCs/>
          <w:lang w:val="en-US"/>
        </w:rPr>
        <w:t>Section B: Details of the healthcare practitioner</w:t>
      </w:r>
    </w:p>
    <w:p w14:paraId="51D371CB" w14:textId="451CFCBA" w:rsidR="00104518" w:rsidRPr="00760FD8" w:rsidRDefault="00491427" w:rsidP="0010451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Cs/>
          <w:lang w:val="en-US"/>
        </w:rPr>
      </w:pPr>
      <w:r w:rsidRPr="00760FD8">
        <w:rPr>
          <w:rFonts w:asciiTheme="minorHAnsi" w:hAnsiTheme="minorHAnsi" w:cstheme="minorHAnsi"/>
          <w:b/>
          <w:bCs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BADDB5" wp14:editId="0F5B9845">
                <wp:simplePos x="0" y="0"/>
                <wp:positionH relativeFrom="column">
                  <wp:posOffset>2215515</wp:posOffset>
                </wp:positionH>
                <wp:positionV relativeFrom="paragraph">
                  <wp:posOffset>279400</wp:posOffset>
                </wp:positionV>
                <wp:extent cx="2159635" cy="251460"/>
                <wp:effectExtent l="0" t="0" r="12065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543B7" w14:textId="77777777" w:rsidR="00104518" w:rsidRDefault="00104518" w:rsidP="001045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ADDB5" id="Text Box 13" o:spid="_x0000_s1033" type="#_x0000_t202" style="position:absolute;margin-left:174.45pt;margin-top:22pt;width:170.05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" fillcolor="white [3201]" strokeweight=".5pt">
                <v:textbox>
                  <w:txbxContent>
                    <w:p w14:paraId="4FB543B7" w14:textId="77777777" w:rsidR="00104518" w:rsidRDefault="00104518" w:rsidP="00104518"/>
                  </w:txbxContent>
                </v:textbox>
              </v:shape>
            </w:pict>
          </mc:Fallback>
        </mc:AlternateContent>
      </w:r>
      <w:r w:rsidR="00104518" w:rsidRPr="00760FD8">
        <w:rPr>
          <w:rFonts w:asciiTheme="minorHAnsi" w:hAnsiTheme="minorHAnsi" w:cstheme="minorHAnsi"/>
          <w:iCs/>
          <w:noProof/>
          <w:lang w:val="en-US"/>
        </w:rPr>
        <w:t>Full</w:t>
      </w:r>
      <w:r w:rsidR="00104518" w:rsidRPr="00760FD8">
        <w:rPr>
          <w:rFonts w:asciiTheme="minorHAnsi" w:hAnsiTheme="minorHAnsi" w:cstheme="minorHAnsi"/>
          <w:iCs/>
          <w:lang w:val="en-US"/>
        </w:rPr>
        <w:t xml:space="preserve"> name:</w:t>
      </w:r>
    </w:p>
    <w:p w14:paraId="37C146E6" w14:textId="3A0F5BA3" w:rsidR="00104518" w:rsidRPr="00760FD8" w:rsidRDefault="00104518" w:rsidP="0010451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Cs/>
          <w:lang w:val="en-US"/>
        </w:rPr>
      </w:pPr>
      <w:r w:rsidRPr="00760FD8">
        <w:rPr>
          <w:rFonts w:asciiTheme="minorHAnsi" w:hAnsiTheme="minorHAnsi" w:cstheme="minorHAnsi"/>
          <w:iCs/>
          <w:lang w:val="en-US"/>
        </w:rPr>
        <w:t>Job title</w:t>
      </w:r>
      <w:r w:rsidR="00491427" w:rsidRPr="00760FD8">
        <w:rPr>
          <w:rFonts w:asciiTheme="minorHAnsi" w:hAnsiTheme="minorHAnsi" w:cstheme="minorHAnsi"/>
          <w:iCs/>
          <w:lang w:val="en-US"/>
        </w:rPr>
        <w:t>:</w:t>
      </w:r>
    </w:p>
    <w:p w14:paraId="0CC9AA58" w14:textId="0C0A80B9" w:rsidR="00104518" w:rsidRPr="00760FD8" w:rsidRDefault="00104518" w:rsidP="0010451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Cs/>
          <w:lang w:val="en-US"/>
        </w:rPr>
      </w:pPr>
      <w:r w:rsidRPr="00760FD8">
        <w:rPr>
          <w:rFonts w:asciiTheme="minorHAnsi" w:hAnsiTheme="minorHAnsi" w:cstheme="minorHAnsi"/>
          <w:b/>
          <w:bCs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8E1DC1" wp14:editId="75FDF725">
                <wp:simplePos x="0" y="0"/>
                <wp:positionH relativeFrom="column">
                  <wp:posOffset>2215515</wp:posOffset>
                </wp:positionH>
                <wp:positionV relativeFrom="paragraph">
                  <wp:posOffset>6350</wp:posOffset>
                </wp:positionV>
                <wp:extent cx="2159635" cy="251460"/>
                <wp:effectExtent l="0" t="0" r="12065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CF4C1" w14:textId="77777777" w:rsidR="00104518" w:rsidRDefault="00104518" w:rsidP="001045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1DC1" id="Text Box 14" o:spid="_x0000_s1034" type="#_x0000_t202" style="position:absolute;margin-left:174.45pt;margin-top:.5pt;width:170.05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" fillcolor="white [3201]" strokeweight=".5pt">
                <v:textbox>
                  <w:txbxContent>
                    <w:p w14:paraId="567CF4C1" w14:textId="77777777" w:rsidR="00104518" w:rsidRDefault="00104518" w:rsidP="00104518"/>
                  </w:txbxContent>
                </v:textbox>
              </v:shape>
            </w:pict>
          </mc:Fallback>
        </mc:AlternateContent>
      </w:r>
      <w:r w:rsidR="00491427" w:rsidRPr="00760FD8">
        <w:rPr>
          <w:rFonts w:asciiTheme="minorHAnsi" w:hAnsiTheme="minorHAnsi" w:cstheme="minorHAnsi"/>
          <w:iCs/>
          <w:lang w:val="en-US"/>
        </w:rPr>
        <w:t>Certificate or registration number:</w:t>
      </w:r>
    </w:p>
    <w:p w14:paraId="446D85B5" w14:textId="038819C7" w:rsidR="00A631F8" w:rsidRPr="00760FD8" w:rsidRDefault="00A631F8" w:rsidP="0010451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Cs/>
          <w:lang w:val="en-US"/>
        </w:rPr>
      </w:pPr>
      <w:r w:rsidRPr="00760FD8">
        <w:rPr>
          <w:rFonts w:asciiTheme="minorHAnsi" w:hAnsiTheme="minorHAnsi" w:cstheme="minorHAnsi"/>
          <w:b/>
          <w:bCs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4F1992" wp14:editId="2E1923B0">
                <wp:simplePos x="0" y="0"/>
                <wp:positionH relativeFrom="column">
                  <wp:posOffset>2837815</wp:posOffset>
                </wp:positionH>
                <wp:positionV relativeFrom="paragraph">
                  <wp:posOffset>248285</wp:posOffset>
                </wp:positionV>
                <wp:extent cx="3600000" cy="251460"/>
                <wp:effectExtent l="0" t="0" r="19685" b="152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6D765D" w14:textId="77777777" w:rsidR="00A631F8" w:rsidRDefault="00A631F8" w:rsidP="001045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F1992" id="Text Box 16" o:spid="_x0000_s1035" type="#_x0000_t202" style="position:absolute;margin-left:223.45pt;margin-top:19.55pt;width:283.45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" fillcolor="white [3201]" strokeweight=".5pt">
                <v:textbox>
                  <w:txbxContent>
                    <w:p w14:paraId="646D765D" w14:textId="77777777" w:rsidR="00A631F8" w:rsidRDefault="00A631F8" w:rsidP="00104518"/>
                  </w:txbxContent>
                </v:textbox>
              </v:shape>
            </w:pict>
          </mc:Fallback>
        </mc:AlternateContent>
      </w:r>
    </w:p>
    <w:p w14:paraId="2F989BB5" w14:textId="0DD93371" w:rsidR="00104518" w:rsidRPr="00760FD8" w:rsidRDefault="00287B02" w:rsidP="0010451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Cs/>
          <w:lang w:val="en-US"/>
        </w:rPr>
      </w:pPr>
      <w:r w:rsidRPr="00760FD8">
        <w:rPr>
          <w:rFonts w:asciiTheme="minorHAnsi" w:hAnsiTheme="minorHAnsi" w:cstheme="minorHAnsi"/>
          <w:b/>
          <w:bCs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0758D9" wp14:editId="14335E3A">
                <wp:simplePos x="0" y="0"/>
                <wp:positionH relativeFrom="column">
                  <wp:posOffset>2831465</wp:posOffset>
                </wp:positionH>
                <wp:positionV relativeFrom="paragraph">
                  <wp:posOffset>254635</wp:posOffset>
                </wp:positionV>
                <wp:extent cx="3599815" cy="1080000"/>
                <wp:effectExtent l="0" t="0" r="19685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85C3D" w14:textId="77777777" w:rsidR="00287B02" w:rsidRDefault="00287B02" w:rsidP="001045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758D9" id="Text Box 17" o:spid="_x0000_s1036" type="#_x0000_t202" style="position:absolute;margin-left:222.95pt;margin-top:20.05pt;width:283.45pt;height:8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" fillcolor="white [3201]" strokeweight=".5pt">
                <v:textbox>
                  <w:txbxContent>
                    <w:p w14:paraId="4A485C3D" w14:textId="77777777" w:rsidR="00287B02" w:rsidRDefault="00287B02" w:rsidP="00104518"/>
                  </w:txbxContent>
                </v:textbox>
              </v:shape>
            </w:pict>
          </mc:Fallback>
        </mc:AlternateContent>
      </w:r>
      <w:r w:rsidR="00DC2D1A" w:rsidRPr="00760FD8">
        <w:rPr>
          <w:rFonts w:asciiTheme="minorHAnsi" w:hAnsiTheme="minorHAnsi" w:cstheme="minorHAnsi"/>
          <w:iCs/>
          <w:lang w:val="en-US"/>
        </w:rPr>
        <w:t xml:space="preserve">Name of practice or healthcare </w:t>
      </w:r>
      <w:proofErr w:type="spellStart"/>
      <w:r w:rsidR="00A631F8" w:rsidRPr="00760FD8">
        <w:rPr>
          <w:rFonts w:asciiTheme="minorHAnsi" w:hAnsiTheme="minorHAnsi" w:cstheme="minorHAnsi"/>
          <w:iCs/>
          <w:lang w:val="en-US"/>
        </w:rPr>
        <w:t>organisation</w:t>
      </w:r>
      <w:proofErr w:type="spellEnd"/>
      <w:r w:rsidR="00104518" w:rsidRPr="00760FD8">
        <w:rPr>
          <w:rFonts w:asciiTheme="minorHAnsi" w:hAnsiTheme="minorHAnsi" w:cstheme="minorHAnsi"/>
          <w:iCs/>
          <w:lang w:val="en-US"/>
        </w:rPr>
        <w:t>:</w:t>
      </w:r>
    </w:p>
    <w:p w14:paraId="06E6CDB4" w14:textId="61F69BCC" w:rsidR="00104518" w:rsidRPr="00760FD8" w:rsidRDefault="00287B02" w:rsidP="00104518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  <w:r w:rsidRPr="00760FD8">
        <w:rPr>
          <w:rFonts w:asciiTheme="minorHAnsi" w:hAnsiTheme="minorHAnsi" w:cstheme="minorHAnsi"/>
          <w:iCs/>
          <w:lang w:val="en-US"/>
        </w:rPr>
        <w:t>Address, including postcode:</w:t>
      </w:r>
    </w:p>
    <w:p w14:paraId="35A5A1FB" w14:textId="2E43E81C" w:rsidR="00287B02" w:rsidRPr="00760FD8" w:rsidRDefault="00287B02" w:rsidP="00104518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</w:p>
    <w:p w14:paraId="7E2C5069" w14:textId="58D3C7BA" w:rsidR="00287B02" w:rsidRPr="00760FD8" w:rsidRDefault="00287B02" w:rsidP="00104518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</w:p>
    <w:p w14:paraId="30B1DFA1" w14:textId="2884A61F" w:rsidR="00287B02" w:rsidRPr="00760FD8" w:rsidRDefault="00287B02" w:rsidP="00104518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</w:p>
    <w:p w14:paraId="60968C37" w14:textId="721035A8" w:rsidR="00287B02" w:rsidRPr="00760FD8" w:rsidRDefault="00287B02" w:rsidP="00104518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</w:p>
    <w:p w14:paraId="106E97C6" w14:textId="268735E3" w:rsidR="00C14FDB" w:rsidRPr="00760FD8" w:rsidRDefault="00C14FDB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  <w:r w:rsidRPr="00760FD8">
        <w:rPr>
          <w:rFonts w:asciiTheme="minorHAnsi" w:hAnsiTheme="minorHAnsi" w:cstheme="minorHAnsi"/>
          <w:b/>
          <w:bCs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E21B07" wp14:editId="07C2658C">
                <wp:simplePos x="0" y="0"/>
                <wp:positionH relativeFrom="column">
                  <wp:posOffset>2844165</wp:posOffset>
                </wp:positionH>
                <wp:positionV relativeFrom="paragraph">
                  <wp:posOffset>163195</wp:posOffset>
                </wp:positionV>
                <wp:extent cx="3599815" cy="251460"/>
                <wp:effectExtent l="0" t="0" r="19685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D3EB6" w14:textId="77777777" w:rsidR="00C14FDB" w:rsidRDefault="00C14FDB" w:rsidP="001045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21B07" id="Text Box 18" o:spid="_x0000_s1037" type="#_x0000_t202" style="position:absolute;margin-left:223.95pt;margin-top:12.85pt;width:283.45pt;height:1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" fillcolor="white [3201]" strokeweight=".5pt">
                <v:textbox>
                  <w:txbxContent>
                    <w:p w14:paraId="6EFD3EB6" w14:textId="77777777" w:rsidR="00C14FDB" w:rsidRDefault="00C14FDB" w:rsidP="00104518"/>
                  </w:txbxContent>
                </v:textbox>
              </v:shape>
            </w:pict>
          </mc:Fallback>
        </mc:AlternateContent>
      </w:r>
    </w:p>
    <w:p w14:paraId="25978C53" w14:textId="00AC6CCB" w:rsidR="00287B02" w:rsidRPr="00760FD8" w:rsidRDefault="00C14FDB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  <w:r w:rsidRPr="00760FD8">
        <w:rPr>
          <w:rFonts w:asciiTheme="minorHAnsi" w:hAnsiTheme="minorHAnsi" w:cstheme="minorHAnsi"/>
          <w:iCs/>
          <w:lang w:val="en-US"/>
        </w:rPr>
        <w:t>Contact telephone number:</w:t>
      </w:r>
    </w:p>
    <w:p w14:paraId="524CDD1D" w14:textId="71D65A2C" w:rsidR="00CF34BF" w:rsidRPr="00760FD8" w:rsidRDefault="00CF34BF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  <w:r w:rsidRPr="00760FD8">
        <w:rPr>
          <w:rFonts w:asciiTheme="minorHAnsi" w:hAnsiTheme="minorHAnsi" w:cstheme="minorHAnsi"/>
          <w:b/>
          <w:bCs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3F4E8D" wp14:editId="6D786C33">
                <wp:simplePos x="0" y="0"/>
                <wp:positionH relativeFrom="column">
                  <wp:posOffset>2844165</wp:posOffset>
                </wp:positionH>
                <wp:positionV relativeFrom="paragraph">
                  <wp:posOffset>95885</wp:posOffset>
                </wp:positionV>
                <wp:extent cx="3599815" cy="2160000"/>
                <wp:effectExtent l="0" t="0" r="19685" b="1206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24359" w14:textId="77777777" w:rsidR="00CF34BF" w:rsidRDefault="00CF34BF" w:rsidP="001045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4E8D" id="Text Box 19" o:spid="_x0000_s1038" type="#_x0000_t202" style="position:absolute;margin-left:223.95pt;margin-top:7.55pt;width:283.45pt;height:170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" fillcolor="white [3201]" strokeweight=".5pt">
                <v:textbox>
                  <w:txbxContent>
                    <w:p w14:paraId="35924359" w14:textId="77777777" w:rsidR="00CF34BF" w:rsidRDefault="00CF34BF" w:rsidP="00104518"/>
                  </w:txbxContent>
                </v:textbox>
              </v:shape>
            </w:pict>
          </mc:Fallback>
        </mc:AlternateContent>
      </w:r>
    </w:p>
    <w:p w14:paraId="7FC4FFED" w14:textId="353A5B0F" w:rsidR="00473E5E" w:rsidRPr="00760FD8" w:rsidRDefault="00CF34BF" w:rsidP="00D06499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  <w:r w:rsidRPr="00760FD8">
        <w:rPr>
          <w:rFonts w:asciiTheme="minorHAnsi" w:hAnsiTheme="minorHAnsi" w:cstheme="minorHAnsi"/>
          <w:iCs/>
          <w:lang w:val="en-US"/>
        </w:rPr>
        <w:t xml:space="preserve">Practice or </w:t>
      </w:r>
      <w:proofErr w:type="spellStart"/>
      <w:r w:rsidRPr="00760FD8">
        <w:rPr>
          <w:rFonts w:asciiTheme="minorHAnsi" w:hAnsiTheme="minorHAnsi" w:cstheme="minorHAnsi"/>
          <w:iCs/>
          <w:lang w:val="en-US"/>
        </w:rPr>
        <w:t>organi</w:t>
      </w:r>
      <w:r w:rsidR="00473E5E" w:rsidRPr="00760FD8">
        <w:rPr>
          <w:rFonts w:asciiTheme="minorHAnsi" w:hAnsiTheme="minorHAnsi" w:cstheme="minorHAnsi"/>
          <w:iCs/>
          <w:lang w:val="en-US"/>
        </w:rPr>
        <w:t>s</w:t>
      </w:r>
      <w:r w:rsidRPr="00760FD8">
        <w:rPr>
          <w:rFonts w:asciiTheme="minorHAnsi" w:hAnsiTheme="minorHAnsi" w:cstheme="minorHAnsi"/>
          <w:iCs/>
          <w:lang w:val="en-US"/>
        </w:rPr>
        <w:t>ation</w:t>
      </w:r>
      <w:proofErr w:type="spellEnd"/>
      <w:r w:rsidRPr="00760FD8">
        <w:rPr>
          <w:rFonts w:asciiTheme="minorHAnsi" w:hAnsiTheme="minorHAnsi" w:cstheme="minorHAnsi"/>
          <w:iCs/>
          <w:lang w:val="en-US"/>
        </w:rPr>
        <w:t xml:space="preserve"> stamp:</w:t>
      </w:r>
    </w:p>
    <w:p w14:paraId="2FD2A2A8" w14:textId="3EB6C8D2" w:rsidR="00473E5E" w:rsidRPr="00760FD8" w:rsidRDefault="00473E5E">
      <w:pPr>
        <w:spacing w:after="0"/>
        <w:rPr>
          <w:rFonts w:asciiTheme="minorHAnsi" w:hAnsiTheme="minorHAnsi" w:cstheme="minorHAnsi"/>
          <w:iCs/>
          <w:lang w:val="en-US"/>
        </w:rPr>
      </w:pPr>
      <w:r w:rsidRPr="00760FD8">
        <w:rPr>
          <w:rFonts w:asciiTheme="minorHAnsi" w:hAnsiTheme="minorHAnsi" w:cstheme="minorHAnsi"/>
          <w:iCs/>
          <w:lang w:val="en-US"/>
        </w:rPr>
        <w:br w:type="page"/>
      </w:r>
    </w:p>
    <w:p w14:paraId="0542E633" w14:textId="5072E06B" w:rsidR="00473E5E" w:rsidRPr="00760FD8" w:rsidRDefault="00473E5E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iCs/>
          <w:lang w:val="en-US"/>
        </w:rPr>
      </w:pPr>
      <w:r w:rsidRPr="00760FD8">
        <w:rPr>
          <w:rFonts w:asciiTheme="minorHAnsi" w:hAnsiTheme="minorHAnsi" w:cstheme="minorHAnsi"/>
          <w:b/>
          <w:bCs/>
          <w:iCs/>
          <w:lang w:val="en-US"/>
        </w:rPr>
        <w:lastRenderedPageBreak/>
        <w:t xml:space="preserve">SECTION C: </w:t>
      </w:r>
      <w:r w:rsidR="00462622" w:rsidRPr="00760FD8">
        <w:rPr>
          <w:rFonts w:asciiTheme="minorHAnsi" w:hAnsiTheme="minorHAnsi" w:cstheme="minorHAnsi"/>
          <w:b/>
          <w:bCs/>
          <w:iCs/>
          <w:lang w:val="en-US"/>
        </w:rPr>
        <w:t>Details about the student’s disability or long-term health condition</w:t>
      </w:r>
    </w:p>
    <w:p w14:paraId="7C46C684" w14:textId="423AC37E" w:rsidR="00ED5061" w:rsidRPr="00760FD8" w:rsidRDefault="00ED5061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iCs/>
          <w:lang w:val="en-US"/>
        </w:rPr>
      </w:pPr>
    </w:p>
    <w:p w14:paraId="636A9742" w14:textId="4C591939" w:rsidR="00ED5061" w:rsidRPr="00760FD8" w:rsidRDefault="00ED5061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760FD8">
        <w:rPr>
          <w:rFonts w:asciiTheme="minorHAnsi" w:hAnsiTheme="minorHAnsi" w:cstheme="minorHAnsi"/>
        </w:rPr>
        <w:t>In your professional opinion, does the student</w:t>
      </w:r>
      <w:r w:rsidR="005D725D" w:rsidRPr="00760FD8">
        <w:rPr>
          <w:rFonts w:asciiTheme="minorHAnsi" w:hAnsiTheme="minorHAnsi" w:cstheme="minorHAnsi"/>
        </w:rPr>
        <w:t xml:space="preserve"> named in Section A</w:t>
      </w:r>
      <w:r w:rsidRPr="00760FD8">
        <w:rPr>
          <w:rFonts w:asciiTheme="minorHAnsi" w:hAnsiTheme="minorHAnsi" w:cstheme="minorHAnsi"/>
        </w:rPr>
        <w:t xml:space="preserve"> have a </w:t>
      </w:r>
      <w:r w:rsidR="009C3AF3" w:rsidRPr="00760FD8">
        <w:rPr>
          <w:rFonts w:asciiTheme="minorHAnsi" w:hAnsiTheme="minorHAnsi" w:cstheme="minorHAnsi"/>
        </w:rPr>
        <w:t>health</w:t>
      </w:r>
      <w:r w:rsidR="0022600E" w:rsidRPr="00760FD8">
        <w:rPr>
          <w:rFonts w:asciiTheme="minorHAnsi" w:hAnsiTheme="minorHAnsi" w:cstheme="minorHAnsi"/>
        </w:rPr>
        <w:t xml:space="preserve">, </w:t>
      </w:r>
      <w:r w:rsidR="009C3AF3" w:rsidRPr="00760FD8">
        <w:rPr>
          <w:rFonts w:asciiTheme="minorHAnsi" w:hAnsiTheme="minorHAnsi" w:cstheme="minorHAnsi"/>
        </w:rPr>
        <w:t xml:space="preserve">mental </w:t>
      </w:r>
      <w:r w:rsidR="001213C1" w:rsidRPr="00760FD8">
        <w:rPr>
          <w:rFonts w:asciiTheme="minorHAnsi" w:hAnsiTheme="minorHAnsi" w:cstheme="minorHAnsi"/>
        </w:rPr>
        <w:t>health,</w:t>
      </w:r>
      <w:r w:rsidR="009C3AF3" w:rsidRPr="00760FD8">
        <w:rPr>
          <w:rFonts w:asciiTheme="minorHAnsi" w:hAnsiTheme="minorHAnsi" w:cstheme="minorHAnsi"/>
        </w:rPr>
        <w:t xml:space="preserve"> </w:t>
      </w:r>
      <w:r w:rsidR="0022600E" w:rsidRPr="00760FD8">
        <w:rPr>
          <w:rFonts w:asciiTheme="minorHAnsi" w:hAnsiTheme="minorHAnsi" w:cstheme="minorHAnsi"/>
        </w:rPr>
        <w:t xml:space="preserve">or developmental </w:t>
      </w:r>
      <w:r w:rsidR="009C3AF3" w:rsidRPr="00760FD8">
        <w:rPr>
          <w:rFonts w:asciiTheme="minorHAnsi" w:hAnsiTheme="minorHAnsi" w:cstheme="minorHAnsi"/>
        </w:rPr>
        <w:t xml:space="preserve">condition, </w:t>
      </w:r>
      <w:r w:rsidR="0022600E" w:rsidRPr="00760FD8">
        <w:rPr>
          <w:rFonts w:asciiTheme="minorHAnsi" w:hAnsiTheme="minorHAnsi" w:cstheme="minorHAnsi"/>
        </w:rPr>
        <w:t xml:space="preserve">or a </w:t>
      </w:r>
      <w:r w:rsidRPr="00760FD8">
        <w:rPr>
          <w:rFonts w:asciiTheme="minorHAnsi" w:hAnsiTheme="minorHAnsi" w:cstheme="minorHAnsi"/>
        </w:rPr>
        <w:t>physical</w:t>
      </w:r>
      <w:r w:rsidR="0022600E" w:rsidRPr="00760FD8">
        <w:rPr>
          <w:rFonts w:asciiTheme="minorHAnsi" w:hAnsiTheme="minorHAnsi" w:cstheme="minorHAnsi"/>
        </w:rPr>
        <w:t xml:space="preserve"> or sensory impairment</w:t>
      </w:r>
      <w:r w:rsidR="00623B59" w:rsidRPr="00760FD8">
        <w:rPr>
          <w:rFonts w:asciiTheme="minorHAnsi" w:hAnsiTheme="minorHAnsi" w:cstheme="minorHAnsi"/>
        </w:rPr>
        <w:t>,</w:t>
      </w:r>
      <w:r w:rsidR="0022600E" w:rsidRPr="00760FD8">
        <w:rPr>
          <w:rFonts w:asciiTheme="minorHAnsi" w:hAnsiTheme="minorHAnsi" w:cstheme="minorHAnsi"/>
        </w:rPr>
        <w:t xml:space="preserve"> </w:t>
      </w:r>
      <w:r w:rsidR="00623B59" w:rsidRPr="00760FD8">
        <w:rPr>
          <w:rFonts w:asciiTheme="minorHAnsi" w:hAnsiTheme="minorHAnsi" w:cstheme="minorHAnsi"/>
        </w:rPr>
        <w:t>which</w:t>
      </w:r>
      <w:r w:rsidR="0022600E" w:rsidRPr="00760FD8">
        <w:rPr>
          <w:rFonts w:asciiTheme="minorHAnsi" w:hAnsiTheme="minorHAnsi" w:cstheme="minorHAnsi"/>
        </w:rPr>
        <w:t xml:space="preserve"> </w:t>
      </w:r>
      <w:r w:rsidRPr="00760FD8">
        <w:rPr>
          <w:rFonts w:asciiTheme="minorHAnsi" w:hAnsiTheme="minorHAnsi" w:cstheme="minorHAnsi"/>
        </w:rPr>
        <w:t>has</w:t>
      </w:r>
      <w:r w:rsidR="00623B59" w:rsidRPr="00760FD8">
        <w:rPr>
          <w:rFonts w:asciiTheme="minorHAnsi" w:hAnsiTheme="minorHAnsi" w:cstheme="minorHAnsi"/>
        </w:rPr>
        <w:t xml:space="preserve"> or has had</w:t>
      </w:r>
      <w:r w:rsidRPr="00760FD8">
        <w:rPr>
          <w:rFonts w:asciiTheme="minorHAnsi" w:hAnsiTheme="minorHAnsi" w:cstheme="minorHAnsi"/>
        </w:rPr>
        <w:t xml:space="preserve"> a substantial and long</w:t>
      </w:r>
      <w:r w:rsidR="00C03E7F" w:rsidRPr="00760FD8">
        <w:rPr>
          <w:rFonts w:asciiTheme="minorHAnsi" w:hAnsiTheme="minorHAnsi" w:cstheme="minorHAnsi"/>
        </w:rPr>
        <w:t>-</w:t>
      </w:r>
      <w:r w:rsidRPr="00760FD8">
        <w:rPr>
          <w:rFonts w:asciiTheme="minorHAnsi" w:hAnsiTheme="minorHAnsi" w:cstheme="minorHAnsi"/>
        </w:rPr>
        <w:t xml:space="preserve">term adverse effect on their ability to carry out normal </w:t>
      </w:r>
      <w:r w:rsidR="00C03E7F" w:rsidRPr="00760FD8">
        <w:rPr>
          <w:rFonts w:asciiTheme="minorHAnsi" w:hAnsiTheme="minorHAnsi" w:cstheme="minorHAnsi"/>
        </w:rPr>
        <w:t>daily</w:t>
      </w:r>
      <w:r w:rsidRPr="00760FD8">
        <w:rPr>
          <w:rFonts w:asciiTheme="minorHAnsi" w:hAnsiTheme="minorHAnsi" w:cstheme="minorHAnsi"/>
        </w:rPr>
        <w:t xml:space="preserve"> activities</w:t>
      </w:r>
      <w:r w:rsidR="00BB76B7" w:rsidRPr="00760FD8">
        <w:rPr>
          <w:rFonts w:asciiTheme="minorHAnsi" w:hAnsiTheme="minorHAnsi" w:cstheme="minorHAnsi"/>
        </w:rPr>
        <w:t>, including participating in higher education</w:t>
      </w:r>
      <w:r w:rsidR="004878D6" w:rsidRPr="00760FD8">
        <w:rPr>
          <w:rFonts w:asciiTheme="minorHAnsi" w:hAnsiTheme="minorHAnsi" w:cstheme="minorHAnsi"/>
        </w:rPr>
        <w:t xml:space="preserve">. </w:t>
      </w:r>
      <w:r w:rsidR="00217C54" w:rsidRPr="00760FD8">
        <w:rPr>
          <w:rFonts w:asciiTheme="minorHAnsi" w:hAnsiTheme="minorHAnsi" w:cstheme="minorHAnsi"/>
        </w:rPr>
        <w:t>Further guidance can be found in the</w:t>
      </w:r>
      <w:r w:rsidR="00B4749C" w:rsidRPr="00760FD8">
        <w:rPr>
          <w:rFonts w:asciiTheme="minorHAnsi" w:hAnsiTheme="minorHAnsi" w:cstheme="minorHAnsi"/>
        </w:rPr>
        <w:t xml:space="preserve"> </w:t>
      </w:r>
      <w:hyperlink r:id="rId11" w:history="1">
        <w:r w:rsidR="00B4749C" w:rsidRPr="00760FD8">
          <w:rPr>
            <w:rStyle w:val="Hyperlink"/>
            <w:rFonts w:asciiTheme="minorHAnsi" w:hAnsiTheme="minorHAnsi" w:cstheme="minorHAnsi"/>
          </w:rPr>
          <w:t>Equality Act 2</w:t>
        </w:r>
        <w:r w:rsidR="00B4749C" w:rsidRPr="00760FD8">
          <w:rPr>
            <w:rStyle w:val="Hyperlink"/>
            <w:rFonts w:asciiTheme="minorHAnsi" w:hAnsiTheme="minorHAnsi" w:cstheme="minorHAnsi"/>
          </w:rPr>
          <w:t>0</w:t>
        </w:r>
        <w:r w:rsidR="00B4749C" w:rsidRPr="00760FD8">
          <w:rPr>
            <w:rStyle w:val="Hyperlink"/>
            <w:rFonts w:asciiTheme="minorHAnsi" w:hAnsiTheme="minorHAnsi" w:cstheme="minorHAnsi"/>
          </w:rPr>
          <w:t>10</w:t>
        </w:r>
      </w:hyperlink>
      <w:r w:rsidR="00EC29DD" w:rsidRPr="00760FD8">
        <w:rPr>
          <w:rFonts w:asciiTheme="minorHAnsi" w:hAnsiTheme="minorHAnsi" w:cstheme="minorHAnsi"/>
        </w:rPr>
        <w:t>.</w:t>
      </w:r>
    </w:p>
    <w:p w14:paraId="3F564EE9" w14:textId="6D1E2545" w:rsidR="00C03EF9" w:rsidRPr="00760FD8" w:rsidRDefault="00C03EF9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3888C619" w14:textId="71E73CB4" w:rsidR="00C03EF9" w:rsidRPr="00760FD8" w:rsidRDefault="008E5F87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7386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EF9" w:rsidRPr="00760FD8">
            <w:rPr>
              <w:rFonts w:ascii="Segoe UI Symbol" w:eastAsia="MS Gothic" w:hAnsi="Segoe UI Symbol" w:cs="Segoe UI Symbol"/>
            </w:rPr>
            <w:t>☐</w:t>
          </w:r>
        </w:sdtContent>
      </w:sdt>
      <w:r w:rsidR="00C03EF9" w:rsidRPr="00760FD8">
        <w:rPr>
          <w:rFonts w:asciiTheme="minorHAnsi" w:hAnsiTheme="minorHAnsi" w:cstheme="minorHAnsi"/>
        </w:rPr>
        <w:t xml:space="preserve"> Yes</w:t>
      </w:r>
    </w:p>
    <w:p w14:paraId="7558C435" w14:textId="4D1DDC25" w:rsidR="00C03EF9" w:rsidRPr="00760FD8" w:rsidRDefault="008E5F87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048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EF9" w:rsidRPr="00760FD8">
            <w:rPr>
              <w:rFonts w:ascii="Segoe UI Symbol" w:eastAsia="MS Gothic" w:hAnsi="Segoe UI Symbol" w:cs="Segoe UI Symbol"/>
            </w:rPr>
            <w:t>☐</w:t>
          </w:r>
        </w:sdtContent>
      </w:sdt>
      <w:r w:rsidR="00C03EF9" w:rsidRPr="00760FD8">
        <w:rPr>
          <w:rFonts w:asciiTheme="minorHAnsi" w:hAnsiTheme="minorHAnsi" w:cstheme="minorHAnsi"/>
        </w:rPr>
        <w:t xml:space="preserve"> No</w:t>
      </w:r>
    </w:p>
    <w:p w14:paraId="55F56D96" w14:textId="437A004A" w:rsidR="00C709D7" w:rsidRPr="00760FD8" w:rsidRDefault="00C709D7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3A69E6D5" w14:textId="24D14A84" w:rsidR="00C709D7" w:rsidRPr="00760FD8" w:rsidRDefault="00B803D3" w:rsidP="002A01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60FD8">
        <w:rPr>
          <w:rFonts w:asciiTheme="minorHAnsi" w:hAnsiTheme="minorHAnsi" w:cstheme="minorHAnsi"/>
          <w:b/>
          <w:bCs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2B3157" wp14:editId="6C2C3F18">
                <wp:simplePos x="0" y="0"/>
                <wp:positionH relativeFrom="margin">
                  <wp:posOffset>-635</wp:posOffset>
                </wp:positionH>
                <wp:positionV relativeFrom="paragraph">
                  <wp:posOffset>313055</wp:posOffset>
                </wp:positionV>
                <wp:extent cx="6479540" cy="1620000"/>
                <wp:effectExtent l="0" t="0" r="16510" b="1841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16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15FDD" w14:textId="77777777" w:rsidR="00B803D3" w:rsidRDefault="00B803D3" w:rsidP="00B803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B3157" id="Text Box 20" o:spid="_x0000_s1039" type="#_x0000_t202" style="position:absolute;margin-left:-.05pt;margin-top:24.65pt;width:510.2pt;height:127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" fillcolor="white [3201]" strokeweight=".5pt">
                <v:textbox>
                  <w:txbxContent>
                    <w:p w14:paraId="47515FDD" w14:textId="77777777" w:rsidR="00B803D3" w:rsidRDefault="00B803D3" w:rsidP="00B803D3"/>
                  </w:txbxContent>
                </v:textbox>
                <w10:wrap anchorx="margin"/>
              </v:shape>
            </w:pict>
          </mc:Fallback>
        </mc:AlternateContent>
      </w:r>
      <w:r w:rsidR="00C709D7" w:rsidRPr="00760FD8">
        <w:rPr>
          <w:rFonts w:asciiTheme="minorHAnsi" w:hAnsiTheme="minorHAnsi" w:cstheme="minorHAnsi"/>
        </w:rPr>
        <w:t xml:space="preserve">If yes, please give </w:t>
      </w:r>
      <w:r w:rsidR="00FD154C" w:rsidRPr="00760FD8">
        <w:rPr>
          <w:rFonts w:asciiTheme="minorHAnsi" w:hAnsiTheme="minorHAnsi" w:cstheme="minorHAnsi"/>
        </w:rPr>
        <w:t>further details:</w:t>
      </w:r>
    </w:p>
    <w:p w14:paraId="25C24864" w14:textId="36F2E7CB" w:rsidR="00FD154C" w:rsidRPr="00760FD8" w:rsidRDefault="00FD154C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684D6F3A" w14:textId="7096F600" w:rsidR="002A0185" w:rsidRPr="00760FD8" w:rsidRDefault="002A0185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45B8284D" w14:textId="17539B1D" w:rsidR="002A0185" w:rsidRPr="00760FD8" w:rsidRDefault="002A0185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1F68BEC0" w14:textId="3288FB4B" w:rsidR="002A0185" w:rsidRPr="00760FD8" w:rsidRDefault="002A0185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6379C4E4" w14:textId="2C20BD2B" w:rsidR="002A0185" w:rsidRPr="00760FD8" w:rsidRDefault="002A0185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362C9B3D" w14:textId="5E38D46A" w:rsidR="002A0185" w:rsidRPr="00760FD8" w:rsidRDefault="002A0185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4E44B7EF" w14:textId="1C6553FF" w:rsidR="002A0185" w:rsidRPr="00760FD8" w:rsidRDefault="002A0185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707D15A1" w14:textId="4A8C7787" w:rsidR="002A0185" w:rsidRPr="00760FD8" w:rsidRDefault="002A0185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4EBBC4D3" w14:textId="7938C3A8" w:rsidR="002A0185" w:rsidRPr="00760FD8" w:rsidRDefault="002A0185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42CD7D36" w14:textId="21C9F9CC" w:rsidR="002A0185" w:rsidRPr="00760FD8" w:rsidRDefault="002A0185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77468833" w14:textId="3DDFF900" w:rsidR="002A0185" w:rsidRPr="00760FD8" w:rsidRDefault="00C14C09" w:rsidP="00B803D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60FD8">
        <w:rPr>
          <w:rFonts w:asciiTheme="minorHAnsi" w:hAnsiTheme="minorHAnsi" w:cstheme="minorHAnsi"/>
          <w:b/>
          <w:bCs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79FA55" wp14:editId="3EED17F1">
                <wp:simplePos x="0" y="0"/>
                <wp:positionH relativeFrom="margin">
                  <wp:posOffset>-635</wp:posOffset>
                </wp:positionH>
                <wp:positionV relativeFrom="paragraph">
                  <wp:posOffset>302260</wp:posOffset>
                </wp:positionV>
                <wp:extent cx="6479540" cy="1619885"/>
                <wp:effectExtent l="0" t="0" r="16510" b="1841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1619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026AA" w14:textId="77777777" w:rsidR="00C14C09" w:rsidRDefault="00C14C09" w:rsidP="00B803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9FA55" id="Text Box 22" o:spid="_x0000_s1040" type="#_x0000_t202" style="position:absolute;margin-left:-.05pt;margin-top:23.8pt;width:510.2pt;height:127.5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" fillcolor="white [3201]" strokeweight=".5pt">
                <v:textbox>
                  <w:txbxContent>
                    <w:p w14:paraId="28D026AA" w14:textId="77777777" w:rsidR="00C14C09" w:rsidRDefault="00C14C09" w:rsidP="00B803D3"/>
                  </w:txbxContent>
                </v:textbox>
                <w10:wrap anchorx="margin"/>
              </v:shape>
            </w:pict>
          </mc:Fallback>
        </mc:AlternateContent>
      </w:r>
      <w:r w:rsidR="00B803D3" w:rsidRPr="00760FD8">
        <w:rPr>
          <w:rFonts w:asciiTheme="minorHAnsi" w:hAnsiTheme="minorHAnsi" w:cstheme="minorHAnsi"/>
        </w:rPr>
        <w:t>Please provide details of diagnosis, or working diagnosis, including any relevant dates.</w:t>
      </w:r>
    </w:p>
    <w:p w14:paraId="2A380C07" w14:textId="0A26ACB4" w:rsidR="00B803D3" w:rsidRPr="00760FD8" w:rsidRDefault="00B803D3" w:rsidP="00B803D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D317714" w14:textId="7A7E8713" w:rsidR="00B803D3" w:rsidRPr="00760FD8" w:rsidRDefault="00B803D3" w:rsidP="00B803D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E8A1D3A" w14:textId="744FFF92" w:rsidR="00B803D3" w:rsidRPr="00760FD8" w:rsidRDefault="00B803D3" w:rsidP="00B803D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CE4FA87" w14:textId="1804112F" w:rsidR="00B803D3" w:rsidRPr="00760FD8" w:rsidRDefault="00B803D3" w:rsidP="00B803D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D10111F" w14:textId="3C6D77BA" w:rsidR="00B803D3" w:rsidRPr="00760FD8" w:rsidRDefault="00B803D3" w:rsidP="00B803D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E96ED84" w14:textId="75849FD5" w:rsidR="00B803D3" w:rsidRPr="00760FD8" w:rsidRDefault="00B803D3" w:rsidP="00B803D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2D4EA60" w14:textId="7EA54B35" w:rsidR="00B803D3" w:rsidRPr="00760FD8" w:rsidRDefault="00B803D3" w:rsidP="00B803D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60FD8">
        <w:rPr>
          <w:rFonts w:asciiTheme="minorHAnsi" w:hAnsiTheme="minorHAnsi" w:cstheme="minorHAnsi"/>
        </w:rPr>
        <w:t xml:space="preserve">If you are unable to provide a diagnosis, </w:t>
      </w:r>
      <w:r w:rsidR="00C14C09" w:rsidRPr="00760FD8">
        <w:rPr>
          <w:rFonts w:asciiTheme="minorHAnsi" w:hAnsiTheme="minorHAnsi" w:cstheme="minorHAnsi"/>
        </w:rPr>
        <w:t xml:space="preserve">or a working diagnosis, </w:t>
      </w:r>
      <w:r w:rsidRPr="00760FD8">
        <w:rPr>
          <w:rFonts w:asciiTheme="minorHAnsi" w:hAnsiTheme="minorHAnsi" w:cstheme="minorHAnsi"/>
        </w:rPr>
        <w:t xml:space="preserve">please explain </w:t>
      </w:r>
      <w:r w:rsidR="00C14C09" w:rsidRPr="00760FD8">
        <w:rPr>
          <w:rFonts w:asciiTheme="minorHAnsi" w:hAnsiTheme="minorHAnsi" w:cstheme="minorHAnsi"/>
        </w:rPr>
        <w:t>further.</w:t>
      </w:r>
    </w:p>
    <w:p w14:paraId="1361F43B" w14:textId="546051FD" w:rsidR="002A0185" w:rsidRPr="00760FD8" w:rsidRDefault="00C14C09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760FD8">
        <w:rPr>
          <w:rFonts w:asciiTheme="minorHAnsi" w:hAnsiTheme="minorHAnsi" w:cstheme="minorHAnsi"/>
          <w:b/>
          <w:bCs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83C037" wp14:editId="0E36315A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6479540" cy="1619885"/>
                <wp:effectExtent l="0" t="0" r="16510" b="184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1619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0418E" w14:textId="77777777" w:rsidR="00C14C09" w:rsidRDefault="00C14C09" w:rsidP="00B803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3C037" id="Text Box 23" o:spid="_x0000_s1041" type="#_x0000_t202" style="position:absolute;margin-left:459pt;margin-top:2.1pt;width:510.2pt;height:127.5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" fillcolor="white [3201]" strokeweight=".5pt">
                <v:textbox>
                  <w:txbxContent>
                    <w:p w14:paraId="0EB0418E" w14:textId="77777777" w:rsidR="00C14C09" w:rsidRDefault="00C14C09" w:rsidP="00B803D3"/>
                  </w:txbxContent>
                </v:textbox>
                <w10:wrap anchorx="margin"/>
              </v:shape>
            </w:pict>
          </mc:Fallback>
        </mc:AlternateContent>
      </w:r>
    </w:p>
    <w:p w14:paraId="1863CA7C" w14:textId="7D8C1917" w:rsidR="002A0185" w:rsidRPr="00760FD8" w:rsidRDefault="002A0185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25C304A9" w14:textId="50100663" w:rsidR="002A0185" w:rsidRPr="00760FD8" w:rsidRDefault="002A0185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iCs/>
          <w:lang w:val="en-US"/>
        </w:rPr>
      </w:pPr>
    </w:p>
    <w:p w14:paraId="11D1E2C1" w14:textId="431FCC3B" w:rsidR="00C14C09" w:rsidRPr="00760FD8" w:rsidRDefault="00C14C09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iCs/>
          <w:lang w:val="en-US"/>
        </w:rPr>
      </w:pPr>
    </w:p>
    <w:p w14:paraId="35EAD49E" w14:textId="100AA1D7" w:rsidR="00C14C09" w:rsidRPr="00760FD8" w:rsidRDefault="00C14C09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iCs/>
          <w:lang w:val="en-US"/>
        </w:rPr>
      </w:pPr>
    </w:p>
    <w:p w14:paraId="02EF8103" w14:textId="393503A4" w:rsidR="00C14C09" w:rsidRPr="00760FD8" w:rsidRDefault="00C14C09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iCs/>
          <w:lang w:val="en-US"/>
        </w:rPr>
      </w:pPr>
    </w:p>
    <w:p w14:paraId="41D98339" w14:textId="508BE79D" w:rsidR="00C14C09" w:rsidRPr="00760FD8" w:rsidRDefault="00C14C09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iCs/>
          <w:lang w:val="en-US"/>
        </w:rPr>
      </w:pPr>
    </w:p>
    <w:p w14:paraId="22415DEF" w14:textId="40BD62E1" w:rsidR="00C14C09" w:rsidRPr="00760FD8" w:rsidRDefault="00C14C09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iCs/>
          <w:lang w:val="en-US"/>
        </w:rPr>
      </w:pPr>
    </w:p>
    <w:p w14:paraId="3C872F66" w14:textId="293237D8" w:rsidR="00C14C09" w:rsidRPr="00760FD8" w:rsidRDefault="00C14C09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iCs/>
          <w:lang w:val="en-US"/>
        </w:rPr>
      </w:pPr>
    </w:p>
    <w:p w14:paraId="06952081" w14:textId="220CAFD6" w:rsidR="00C14C09" w:rsidRPr="00760FD8" w:rsidRDefault="00C14C09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iCs/>
          <w:lang w:val="en-US"/>
        </w:rPr>
      </w:pPr>
    </w:p>
    <w:p w14:paraId="5BC25658" w14:textId="49775140" w:rsidR="00C14C09" w:rsidRPr="00760FD8" w:rsidRDefault="00C14C09">
      <w:pPr>
        <w:spacing w:after="0"/>
        <w:rPr>
          <w:rFonts w:asciiTheme="minorHAnsi" w:hAnsiTheme="minorHAnsi" w:cstheme="minorHAnsi"/>
          <w:b/>
          <w:bCs/>
          <w:iCs/>
          <w:lang w:val="en-US"/>
        </w:rPr>
      </w:pPr>
      <w:r w:rsidRPr="00760FD8">
        <w:rPr>
          <w:rFonts w:asciiTheme="minorHAnsi" w:hAnsiTheme="minorHAnsi" w:cstheme="minorHAnsi"/>
          <w:b/>
          <w:bCs/>
          <w:iCs/>
          <w:lang w:val="en-US"/>
        </w:rPr>
        <w:br w:type="page"/>
      </w:r>
    </w:p>
    <w:p w14:paraId="0174D195" w14:textId="52733B63" w:rsidR="00C14C09" w:rsidRPr="00760FD8" w:rsidRDefault="001A0EFD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iCs/>
          <w:lang w:val="en-US"/>
        </w:rPr>
      </w:pPr>
      <w:r w:rsidRPr="00760FD8">
        <w:rPr>
          <w:rFonts w:asciiTheme="minorHAnsi" w:hAnsiTheme="minorHAnsi" w:cstheme="minorHAnsi"/>
          <w:b/>
          <w:bCs/>
          <w:iCs/>
          <w:lang w:val="en-US"/>
        </w:rPr>
        <w:lastRenderedPageBreak/>
        <w:t>SECTION D: Healthcare practi</w:t>
      </w:r>
      <w:r w:rsidR="00C87B08" w:rsidRPr="00760FD8">
        <w:rPr>
          <w:rFonts w:asciiTheme="minorHAnsi" w:hAnsiTheme="minorHAnsi" w:cstheme="minorHAnsi"/>
          <w:b/>
          <w:bCs/>
          <w:iCs/>
          <w:lang w:val="en-US"/>
        </w:rPr>
        <w:t>ti</w:t>
      </w:r>
      <w:r w:rsidRPr="00760FD8">
        <w:rPr>
          <w:rFonts w:asciiTheme="minorHAnsi" w:hAnsiTheme="minorHAnsi" w:cstheme="minorHAnsi"/>
          <w:b/>
          <w:bCs/>
          <w:iCs/>
          <w:lang w:val="en-US"/>
        </w:rPr>
        <w:t>oner declaration</w:t>
      </w:r>
    </w:p>
    <w:p w14:paraId="286200ED" w14:textId="52CA5399" w:rsidR="00884379" w:rsidRPr="00760FD8" w:rsidRDefault="00884379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iCs/>
          <w:lang w:val="en-US"/>
        </w:rPr>
      </w:pPr>
    </w:p>
    <w:p w14:paraId="36F5E3B5" w14:textId="0337BE91" w:rsidR="00884379" w:rsidRPr="00760FD8" w:rsidRDefault="00364102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  <w:r w:rsidRPr="00760FD8">
        <w:rPr>
          <w:rFonts w:asciiTheme="minorHAnsi" w:hAnsiTheme="minorHAnsi" w:cstheme="minorHAnsi"/>
          <w:iCs/>
          <w:lang w:val="en-US"/>
        </w:rPr>
        <w:t xml:space="preserve">Please sign and date below to </w:t>
      </w:r>
      <w:r w:rsidR="00AA54CA" w:rsidRPr="00760FD8">
        <w:rPr>
          <w:rFonts w:asciiTheme="minorHAnsi" w:hAnsiTheme="minorHAnsi" w:cstheme="minorHAnsi"/>
          <w:iCs/>
          <w:lang w:val="en-US"/>
        </w:rPr>
        <w:t>confirm that, to the best of your knowledge, the information you have provided in Section C is true and correct.</w:t>
      </w:r>
    </w:p>
    <w:p w14:paraId="2EE9B9DA" w14:textId="78798963" w:rsidR="00364102" w:rsidRPr="00760FD8" w:rsidRDefault="00364102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</w:p>
    <w:p w14:paraId="699897DE" w14:textId="05A8CBAA" w:rsidR="00AA54CA" w:rsidRPr="00760FD8" w:rsidRDefault="00994ED4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  <w:r w:rsidRPr="00760FD8">
        <w:rPr>
          <w:rFonts w:asciiTheme="minorHAnsi" w:hAnsiTheme="minorHAnsi" w:cstheme="minorHAnsi"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E14A85" wp14:editId="1E9BCBE7">
                <wp:simplePos x="0" y="0"/>
                <wp:positionH relativeFrom="column">
                  <wp:posOffset>2291715</wp:posOffset>
                </wp:positionH>
                <wp:positionV relativeFrom="paragraph">
                  <wp:posOffset>13335</wp:posOffset>
                </wp:positionV>
                <wp:extent cx="3600000" cy="648000"/>
                <wp:effectExtent l="0" t="0" r="1968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6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954AB" w14:textId="77777777" w:rsidR="00994ED4" w:rsidRDefault="00994E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14A85" id="Text Box 24" o:spid="_x0000_s1042" type="#_x0000_t202" style="position:absolute;margin-left:180.45pt;margin-top:1.05pt;width:283.45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" fillcolor="white [3201]" strokeweight=".5pt">
                <v:textbox>
                  <w:txbxContent>
                    <w:p w14:paraId="677954AB" w14:textId="77777777" w:rsidR="00994ED4" w:rsidRDefault="00994ED4"/>
                  </w:txbxContent>
                </v:textbox>
              </v:shape>
            </w:pict>
          </mc:Fallback>
        </mc:AlternateContent>
      </w:r>
      <w:r w:rsidR="00AA54CA" w:rsidRPr="00760FD8">
        <w:rPr>
          <w:rFonts w:asciiTheme="minorHAnsi" w:hAnsiTheme="minorHAnsi" w:cstheme="minorHAnsi"/>
          <w:iCs/>
          <w:lang w:val="en-US"/>
        </w:rPr>
        <w:t>Healthcare practitioner si</w:t>
      </w:r>
      <w:r w:rsidRPr="00760FD8">
        <w:rPr>
          <w:rFonts w:asciiTheme="minorHAnsi" w:hAnsiTheme="minorHAnsi" w:cstheme="minorHAnsi"/>
          <w:iCs/>
          <w:lang w:val="en-US"/>
        </w:rPr>
        <w:t>gnature:</w:t>
      </w:r>
    </w:p>
    <w:p w14:paraId="31EF5D1D" w14:textId="35E5BBB9" w:rsidR="00994ED4" w:rsidRPr="00760FD8" w:rsidRDefault="00994ED4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</w:p>
    <w:p w14:paraId="4D42A4D7" w14:textId="71AD4689" w:rsidR="00994ED4" w:rsidRPr="00760FD8" w:rsidRDefault="00994ED4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</w:p>
    <w:p w14:paraId="63D90272" w14:textId="79C9042B" w:rsidR="00994ED4" w:rsidRPr="00760FD8" w:rsidRDefault="00994ED4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  <w:r w:rsidRPr="00760FD8">
        <w:rPr>
          <w:rFonts w:asciiTheme="minorHAnsi" w:hAnsiTheme="minorHAnsi" w:cstheme="minorHAnsi"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8F95D4" wp14:editId="59EA1EB4">
                <wp:simplePos x="0" y="0"/>
                <wp:positionH relativeFrom="column">
                  <wp:posOffset>2291715</wp:posOffset>
                </wp:positionH>
                <wp:positionV relativeFrom="paragraph">
                  <wp:posOffset>153670</wp:posOffset>
                </wp:positionV>
                <wp:extent cx="2160000" cy="252000"/>
                <wp:effectExtent l="0" t="0" r="12065" b="1524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78F08" w14:textId="77777777" w:rsidR="00994ED4" w:rsidRDefault="00994E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F95D4" id="Text Box 25" o:spid="_x0000_s1043" type="#_x0000_t202" style="position:absolute;margin-left:180.45pt;margin-top:12.1pt;width:170.1pt;height:19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" fillcolor="white [3201]" strokeweight=".5pt">
                <v:textbox>
                  <w:txbxContent>
                    <w:p w14:paraId="68778F08" w14:textId="77777777" w:rsidR="00994ED4" w:rsidRDefault="00994ED4"/>
                  </w:txbxContent>
                </v:textbox>
              </v:shape>
            </w:pict>
          </mc:Fallback>
        </mc:AlternateContent>
      </w:r>
    </w:p>
    <w:p w14:paraId="03778FD2" w14:textId="399E3583" w:rsidR="00994ED4" w:rsidRPr="00760FD8" w:rsidRDefault="00994ED4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  <w:r w:rsidRPr="00760FD8">
        <w:rPr>
          <w:rFonts w:asciiTheme="minorHAnsi" w:hAnsiTheme="minorHAnsi" w:cstheme="minorHAnsi"/>
          <w:iCs/>
          <w:lang w:val="en-US"/>
        </w:rPr>
        <w:t>Date (DD/MM/YYYY):</w:t>
      </w:r>
    </w:p>
    <w:p w14:paraId="0577AC79" w14:textId="5B20552E" w:rsidR="008E04B6" w:rsidRPr="00760FD8" w:rsidRDefault="008E04B6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</w:p>
    <w:p w14:paraId="02709A89" w14:textId="34E51E8F" w:rsidR="008E04B6" w:rsidRPr="00760FD8" w:rsidRDefault="008E04B6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</w:p>
    <w:p w14:paraId="54D234E8" w14:textId="1F449AC6" w:rsidR="008E04B6" w:rsidRPr="00760FD8" w:rsidRDefault="008E04B6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</w:p>
    <w:p w14:paraId="5F4EB03E" w14:textId="267BC24C" w:rsidR="008E04B6" w:rsidRPr="00760FD8" w:rsidRDefault="008E04B6" w:rsidP="008E04B6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lang w:val="en-US"/>
        </w:rPr>
      </w:pPr>
      <w:r w:rsidRPr="00760FD8">
        <w:rPr>
          <w:rFonts w:asciiTheme="minorHAnsi" w:hAnsiTheme="minorHAnsi" w:cstheme="minorHAnsi"/>
          <w:i/>
          <w:lang w:val="en-US"/>
        </w:rPr>
        <w:t>Once you have completed sections B-D</w:t>
      </w:r>
      <w:r w:rsidR="000613CC">
        <w:rPr>
          <w:rFonts w:asciiTheme="minorHAnsi" w:hAnsiTheme="minorHAnsi" w:cstheme="minorHAnsi"/>
          <w:i/>
          <w:lang w:val="en-US"/>
        </w:rPr>
        <w:t>,</w:t>
      </w:r>
      <w:r w:rsidRPr="00760FD8">
        <w:rPr>
          <w:rFonts w:asciiTheme="minorHAnsi" w:hAnsiTheme="minorHAnsi" w:cstheme="minorHAnsi"/>
          <w:i/>
          <w:lang w:val="en-US"/>
        </w:rPr>
        <w:t xml:space="preserve"> please return to the student named in Section A.</w:t>
      </w:r>
    </w:p>
    <w:p w14:paraId="505668CE" w14:textId="1DFF7EBB" w:rsidR="00B4688B" w:rsidRPr="00760FD8" w:rsidRDefault="00B4688B">
      <w:pPr>
        <w:spacing w:after="0"/>
        <w:rPr>
          <w:rFonts w:asciiTheme="minorHAnsi" w:hAnsiTheme="minorHAnsi" w:cstheme="minorHAnsi"/>
          <w:i/>
          <w:lang w:val="en-US"/>
        </w:rPr>
      </w:pPr>
      <w:r w:rsidRPr="00760FD8">
        <w:rPr>
          <w:rFonts w:asciiTheme="minorHAnsi" w:hAnsiTheme="minorHAnsi" w:cstheme="minorHAnsi"/>
          <w:i/>
          <w:lang w:val="en-US"/>
        </w:rPr>
        <w:br w:type="page"/>
      </w:r>
    </w:p>
    <w:p w14:paraId="6DAD81E1" w14:textId="0429CB91" w:rsidR="00B4688B" w:rsidRPr="00760FD8" w:rsidRDefault="001106ED" w:rsidP="00955B3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lang w:val="en-US"/>
        </w:rPr>
      </w:pPr>
      <w:r w:rsidRPr="00760FD8">
        <w:rPr>
          <w:rFonts w:asciiTheme="minorHAnsi" w:hAnsiTheme="minorHAnsi" w:cstheme="minorHAnsi"/>
          <w:b/>
          <w:bCs/>
          <w:i/>
          <w:lang w:val="en-US"/>
        </w:rPr>
        <w:lastRenderedPageBreak/>
        <w:t xml:space="preserve">Appendix A: </w:t>
      </w:r>
      <w:r w:rsidR="00F35441" w:rsidRPr="00760FD8">
        <w:rPr>
          <w:rFonts w:asciiTheme="minorHAnsi" w:hAnsiTheme="minorHAnsi" w:cstheme="minorHAnsi"/>
          <w:b/>
          <w:bCs/>
          <w:i/>
          <w:lang w:val="en-US"/>
        </w:rPr>
        <w:t>Evidence we can use</w:t>
      </w:r>
    </w:p>
    <w:tbl>
      <w:tblPr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4698"/>
        <w:gridCol w:w="4698"/>
      </w:tblGrid>
      <w:tr w:rsidR="001106ED" w:rsidRPr="00760FD8" w14:paraId="2CAC29F9" w14:textId="77777777" w:rsidTr="008245AE">
        <w:trPr>
          <w:jc w:val="center"/>
        </w:trPr>
        <w:tc>
          <w:tcPr>
            <w:tcW w:w="382" w:type="pct"/>
          </w:tcPr>
          <w:p w14:paraId="002B53D7" w14:textId="77777777" w:rsidR="001106ED" w:rsidRPr="00760FD8" w:rsidRDefault="001106ED" w:rsidP="008245A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309" w:type="pct"/>
          </w:tcPr>
          <w:p w14:paraId="193C0300" w14:textId="13400824" w:rsidR="001106ED" w:rsidRPr="00760FD8" w:rsidRDefault="001106ED" w:rsidP="008245A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60FD8">
              <w:rPr>
                <w:rFonts w:asciiTheme="minorHAnsi" w:hAnsiTheme="minorHAnsi" w:cstheme="minorHAnsi"/>
                <w:b/>
                <w:bCs/>
                <w:color w:val="auto"/>
              </w:rPr>
              <w:t>Condition</w:t>
            </w:r>
            <w:r w:rsidR="00F35441" w:rsidRPr="00760FD8">
              <w:rPr>
                <w:rFonts w:asciiTheme="minorHAnsi" w:hAnsiTheme="minorHAnsi" w:cstheme="minorHAnsi"/>
                <w:b/>
                <w:bCs/>
                <w:color w:val="auto"/>
              </w:rPr>
              <w:t xml:space="preserve">, </w:t>
            </w:r>
            <w:r w:rsidR="00873225" w:rsidRPr="00760FD8">
              <w:rPr>
                <w:rFonts w:asciiTheme="minorHAnsi" w:hAnsiTheme="minorHAnsi" w:cstheme="minorHAnsi"/>
                <w:b/>
                <w:bCs/>
                <w:color w:val="auto"/>
              </w:rPr>
              <w:t>impairment,</w:t>
            </w:r>
            <w:r w:rsidR="00F35441" w:rsidRPr="00760FD8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or difference</w:t>
            </w:r>
          </w:p>
        </w:tc>
        <w:tc>
          <w:tcPr>
            <w:tcW w:w="2309" w:type="pct"/>
          </w:tcPr>
          <w:p w14:paraId="2E4BCAB4" w14:textId="77777777" w:rsidR="001106ED" w:rsidRPr="00760FD8" w:rsidRDefault="001106ED" w:rsidP="008245A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60FD8">
              <w:rPr>
                <w:rFonts w:asciiTheme="minorHAnsi" w:hAnsiTheme="minorHAnsi" w:cstheme="minorHAnsi"/>
                <w:b/>
                <w:bCs/>
                <w:color w:val="auto"/>
              </w:rPr>
              <w:t>Evidence</w:t>
            </w:r>
          </w:p>
        </w:tc>
      </w:tr>
      <w:tr w:rsidR="001106ED" w:rsidRPr="00760FD8" w14:paraId="5C9E01EC" w14:textId="77777777" w:rsidTr="008245AE">
        <w:trPr>
          <w:jc w:val="center"/>
        </w:trPr>
        <w:tc>
          <w:tcPr>
            <w:tcW w:w="382" w:type="pct"/>
          </w:tcPr>
          <w:p w14:paraId="63D3058E" w14:textId="77777777" w:rsidR="001106ED" w:rsidRPr="00760FD8" w:rsidRDefault="001106ED" w:rsidP="008245A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60FD8">
              <w:rPr>
                <w:rFonts w:asciiTheme="minorHAnsi" w:hAnsiTheme="minorHAnsi" w:cstheme="minorHAnsi"/>
                <w:color w:val="auto"/>
              </w:rPr>
              <w:t>01</w:t>
            </w:r>
          </w:p>
        </w:tc>
        <w:tc>
          <w:tcPr>
            <w:tcW w:w="2309" w:type="pct"/>
          </w:tcPr>
          <w:p w14:paraId="6F93A4DF" w14:textId="77777777" w:rsidR="001106ED" w:rsidRDefault="00F35441" w:rsidP="008245AE">
            <w:pPr>
              <w:pStyle w:val="Default"/>
              <w:rPr>
                <w:rFonts w:asciiTheme="minorHAnsi" w:hAnsiTheme="minorHAnsi" w:cstheme="minorHAnsi"/>
                <w:iCs/>
                <w:lang w:val="en-US"/>
              </w:rPr>
            </w:pPr>
            <w:r w:rsidRPr="00760FD8">
              <w:rPr>
                <w:rFonts w:asciiTheme="minorHAnsi" w:hAnsiTheme="minorHAnsi" w:cstheme="minorHAnsi"/>
                <w:iCs/>
                <w:lang w:val="en-US"/>
              </w:rPr>
              <w:t>L</w:t>
            </w:r>
            <w:r w:rsidR="00517989" w:rsidRPr="00760FD8">
              <w:rPr>
                <w:rFonts w:asciiTheme="minorHAnsi" w:hAnsiTheme="minorHAnsi" w:cstheme="minorHAnsi"/>
                <w:iCs/>
                <w:lang w:val="en-US"/>
              </w:rPr>
              <w:t xml:space="preserve">earning difference/ specific learning difficulty/ </w:t>
            </w:r>
            <w:proofErr w:type="spellStart"/>
            <w:r w:rsidR="00517989" w:rsidRPr="00760FD8">
              <w:rPr>
                <w:rFonts w:asciiTheme="minorHAnsi" w:hAnsiTheme="minorHAnsi" w:cstheme="minorHAnsi"/>
                <w:iCs/>
                <w:lang w:val="en-US"/>
              </w:rPr>
              <w:t>SpLD</w:t>
            </w:r>
            <w:proofErr w:type="spellEnd"/>
            <w:r w:rsidR="00517989" w:rsidRPr="00760FD8">
              <w:rPr>
                <w:rFonts w:asciiTheme="minorHAnsi" w:hAnsiTheme="minorHAnsi" w:cstheme="minorHAnsi"/>
                <w:iCs/>
                <w:lang w:val="en-US"/>
              </w:rPr>
              <w:t>, such as dyslexia</w:t>
            </w:r>
            <w:r w:rsidRPr="00760FD8">
              <w:rPr>
                <w:rFonts w:asciiTheme="minorHAnsi" w:hAnsiTheme="minorHAnsi" w:cstheme="minorHAnsi"/>
                <w:iCs/>
                <w:lang w:val="en-US"/>
              </w:rPr>
              <w:t xml:space="preserve">, </w:t>
            </w:r>
            <w:r w:rsidR="00771E48" w:rsidRPr="00760FD8">
              <w:rPr>
                <w:rFonts w:asciiTheme="minorHAnsi" w:hAnsiTheme="minorHAnsi" w:cstheme="minorHAnsi"/>
                <w:iCs/>
                <w:lang w:val="en-US"/>
              </w:rPr>
              <w:t>dyspraxia,</w:t>
            </w:r>
            <w:r w:rsidRPr="00760FD8">
              <w:rPr>
                <w:rFonts w:asciiTheme="minorHAnsi" w:hAnsiTheme="minorHAnsi" w:cstheme="minorHAnsi"/>
                <w:iCs/>
                <w:lang w:val="en-US"/>
              </w:rPr>
              <w:t xml:space="preserve"> or ADHD</w:t>
            </w:r>
          </w:p>
          <w:p w14:paraId="6EC8E5C2" w14:textId="60E772BE" w:rsidR="000346F0" w:rsidRPr="00760FD8" w:rsidRDefault="000346F0" w:rsidP="008245A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309" w:type="pct"/>
          </w:tcPr>
          <w:p w14:paraId="2C232DBA" w14:textId="51289573" w:rsidR="001106ED" w:rsidRPr="00760FD8" w:rsidRDefault="001106ED" w:rsidP="008245A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60FD8">
              <w:rPr>
                <w:rFonts w:asciiTheme="minorHAnsi" w:hAnsiTheme="minorHAnsi" w:cstheme="minorHAnsi"/>
                <w:color w:val="auto"/>
              </w:rPr>
              <w:t>Assessment Report from an Educational Psychologist or PATOSS</w:t>
            </w:r>
            <w:r w:rsidR="00771E48" w:rsidRPr="00760FD8">
              <w:rPr>
                <w:rFonts w:asciiTheme="minorHAnsi" w:hAnsiTheme="minorHAnsi" w:cstheme="minorHAnsi"/>
                <w:color w:val="auto"/>
              </w:rPr>
              <w:t>-</w:t>
            </w:r>
            <w:r w:rsidRPr="00760FD8">
              <w:rPr>
                <w:rFonts w:asciiTheme="minorHAnsi" w:hAnsiTheme="minorHAnsi" w:cstheme="minorHAnsi"/>
                <w:color w:val="auto"/>
              </w:rPr>
              <w:t>qualified practitioner.</w:t>
            </w:r>
          </w:p>
        </w:tc>
      </w:tr>
      <w:tr w:rsidR="001106ED" w:rsidRPr="00760FD8" w14:paraId="25B49CCC" w14:textId="77777777" w:rsidTr="008245AE">
        <w:trPr>
          <w:jc w:val="center"/>
        </w:trPr>
        <w:tc>
          <w:tcPr>
            <w:tcW w:w="382" w:type="pct"/>
          </w:tcPr>
          <w:p w14:paraId="34BCB445" w14:textId="77777777" w:rsidR="001106ED" w:rsidRPr="00760FD8" w:rsidRDefault="001106ED" w:rsidP="008245A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60FD8">
              <w:rPr>
                <w:rFonts w:asciiTheme="minorHAnsi" w:hAnsiTheme="minorHAnsi" w:cstheme="minorHAnsi"/>
                <w:color w:val="auto"/>
              </w:rPr>
              <w:t>02</w:t>
            </w:r>
          </w:p>
        </w:tc>
        <w:tc>
          <w:tcPr>
            <w:tcW w:w="2309" w:type="pct"/>
          </w:tcPr>
          <w:p w14:paraId="465C865F" w14:textId="04DE74FE" w:rsidR="001106ED" w:rsidRPr="00760FD8" w:rsidRDefault="001106ED" w:rsidP="008245A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60FD8">
              <w:rPr>
                <w:rFonts w:asciiTheme="minorHAnsi" w:hAnsiTheme="minorHAnsi" w:cstheme="minorHAnsi"/>
                <w:color w:val="auto"/>
              </w:rPr>
              <w:t>Blind/</w:t>
            </w:r>
            <w:r w:rsidR="00771E48" w:rsidRPr="00760FD8">
              <w:rPr>
                <w:rFonts w:asciiTheme="minorHAnsi" w:hAnsiTheme="minorHAnsi" w:cstheme="minorHAnsi"/>
                <w:color w:val="auto"/>
              </w:rPr>
              <w:t xml:space="preserve"> visually impaired</w:t>
            </w:r>
            <w:r w:rsidRPr="00760FD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2309" w:type="pct"/>
          </w:tcPr>
          <w:p w14:paraId="52195DAA" w14:textId="77777777" w:rsidR="001106ED" w:rsidRDefault="001106ED" w:rsidP="000346F0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  <w:r w:rsidRPr="00760FD8">
              <w:rPr>
                <w:rFonts w:asciiTheme="minorHAnsi" w:hAnsiTheme="minorHAnsi" w:cstheme="minorHAnsi"/>
                <w:color w:val="auto"/>
              </w:rPr>
              <w:t xml:space="preserve">Medical evidence from a consultant ophthalmologist or GP. </w:t>
            </w:r>
            <w:r w:rsidRPr="00760FD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High Street Optician’s prescription </w:t>
            </w:r>
            <w:r w:rsidR="00771E48" w:rsidRPr="00760FD8">
              <w:rPr>
                <w:rFonts w:asciiTheme="minorHAnsi" w:hAnsiTheme="minorHAnsi" w:cstheme="minorHAnsi"/>
                <w:i/>
                <w:iCs/>
                <w:color w:val="auto"/>
              </w:rPr>
              <w:t>cannot be used</w:t>
            </w:r>
            <w:r w:rsidRPr="00760FD8">
              <w:rPr>
                <w:rFonts w:asciiTheme="minorHAnsi" w:hAnsiTheme="minorHAnsi" w:cstheme="minorHAnsi"/>
                <w:i/>
                <w:iCs/>
                <w:color w:val="auto"/>
              </w:rPr>
              <w:t>.</w:t>
            </w:r>
          </w:p>
          <w:p w14:paraId="7E30803D" w14:textId="689D893F" w:rsidR="000346F0" w:rsidRPr="00760FD8" w:rsidRDefault="000346F0" w:rsidP="000346F0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106ED" w:rsidRPr="00760FD8" w14:paraId="723391C2" w14:textId="77777777" w:rsidTr="008245AE">
        <w:trPr>
          <w:jc w:val="center"/>
        </w:trPr>
        <w:tc>
          <w:tcPr>
            <w:tcW w:w="382" w:type="pct"/>
          </w:tcPr>
          <w:p w14:paraId="1CF002AC" w14:textId="77777777" w:rsidR="001106ED" w:rsidRPr="00760FD8" w:rsidRDefault="001106ED" w:rsidP="008245A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60FD8">
              <w:rPr>
                <w:rFonts w:asciiTheme="minorHAnsi" w:hAnsiTheme="minorHAnsi" w:cstheme="minorHAnsi"/>
                <w:color w:val="auto"/>
              </w:rPr>
              <w:t>03</w:t>
            </w:r>
          </w:p>
        </w:tc>
        <w:tc>
          <w:tcPr>
            <w:tcW w:w="2309" w:type="pct"/>
          </w:tcPr>
          <w:p w14:paraId="3EA33BAE" w14:textId="40E328FA" w:rsidR="001106ED" w:rsidRPr="00760FD8" w:rsidRDefault="001106ED" w:rsidP="008245A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60FD8">
              <w:rPr>
                <w:rFonts w:asciiTheme="minorHAnsi" w:hAnsiTheme="minorHAnsi" w:cstheme="minorHAnsi"/>
                <w:color w:val="auto"/>
              </w:rPr>
              <w:t>Deaf/</w:t>
            </w:r>
            <w:r w:rsidR="00771E48" w:rsidRPr="00760FD8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760FD8">
              <w:rPr>
                <w:rFonts w:asciiTheme="minorHAnsi" w:hAnsiTheme="minorHAnsi" w:cstheme="minorHAnsi"/>
                <w:color w:val="auto"/>
              </w:rPr>
              <w:t>hearing impaired</w:t>
            </w:r>
          </w:p>
        </w:tc>
        <w:tc>
          <w:tcPr>
            <w:tcW w:w="2309" w:type="pct"/>
          </w:tcPr>
          <w:p w14:paraId="3A00963F" w14:textId="77777777" w:rsidR="001106ED" w:rsidRDefault="001106ED" w:rsidP="008245AE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  <w:r w:rsidRPr="00760FD8">
              <w:rPr>
                <w:rFonts w:asciiTheme="minorHAnsi" w:hAnsiTheme="minorHAnsi" w:cstheme="minorHAnsi"/>
                <w:color w:val="auto"/>
              </w:rPr>
              <w:t>A letter from your audiologist or GP</w:t>
            </w:r>
            <w:r w:rsidR="00D6463C" w:rsidRPr="00760FD8">
              <w:rPr>
                <w:rFonts w:asciiTheme="minorHAnsi" w:hAnsiTheme="minorHAnsi" w:cstheme="minorHAnsi"/>
                <w:color w:val="auto"/>
              </w:rPr>
              <w:t xml:space="preserve">. </w:t>
            </w:r>
            <w:r w:rsidR="00D6463C" w:rsidRPr="00760FD8">
              <w:rPr>
                <w:rFonts w:asciiTheme="minorHAnsi" w:hAnsiTheme="minorHAnsi" w:cstheme="minorHAnsi"/>
                <w:i/>
                <w:iCs/>
                <w:color w:val="auto"/>
              </w:rPr>
              <w:t>Uninterpreted audiograms cannot be used.</w:t>
            </w:r>
          </w:p>
          <w:p w14:paraId="173548B9" w14:textId="5C4FEED4" w:rsidR="000346F0" w:rsidRPr="00760FD8" w:rsidRDefault="000346F0" w:rsidP="008245A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106ED" w:rsidRPr="00760FD8" w14:paraId="71F73DDD" w14:textId="77777777" w:rsidTr="008245AE">
        <w:trPr>
          <w:jc w:val="center"/>
        </w:trPr>
        <w:tc>
          <w:tcPr>
            <w:tcW w:w="382" w:type="pct"/>
          </w:tcPr>
          <w:p w14:paraId="3F6BB44A" w14:textId="77777777" w:rsidR="001106ED" w:rsidRPr="00760FD8" w:rsidRDefault="001106ED" w:rsidP="008245A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60FD8">
              <w:rPr>
                <w:rFonts w:asciiTheme="minorHAnsi" w:hAnsiTheme="minorHAnsi" w:cstheme="minorHAnsi"/>
                <w:color w:val="auto"/>
              </w:rPr>
              <w:t>04</w:t>
            </w:r>
          </w:p>
        </w:tc>
        <w:tc>
          <w:tcPr>
            <w:tcW w:w="2309" w:type="pct"/>
          </w:tcPr>
          <w:p w14:paraId="21F05B9E" w14:textId="08F8B10C" w:rsidR="001106ED" w:rsidRPr="00760FD8" w:rsidRDefault="001106ED" w:rsidP="008245A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60FD8">
              <w:rPr>
                <w:rFonts w:asciiTheme="minorHAnsi" w:hAnsiTheme="minorHAnsi" w:cstheme="minorHAnsi"/>
                <w:color w:val="auto"/>
              </w:rPr>
              <w:t>Wheelchair user/</w:t>
            </w:r>
            <w:r w:rsidR="00D6463C" w:rsidRPr="00760FD8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760FD8">
              <w:rPr>
                <w:rFonts w:asciiTheme="minorHAnsi" w:hAnsiTheme="minorHAnsi" w:cstheme="minorHAnsi"/>
                <w:color w:val="auto"/>
              </w:rPr>
              <w:t xml:space="preserve">mobility </w:t>
            </w:r>
            <w:r w:rsidR="00D6463C" w:rsidRPr="00760FD8">
              <w:rPr>
                <w:rFonts w:asciiTheme="minorHAnsi" w:hAnsiTheme="minorHAnsi" w:cstheme="minorHAnsi"/>
                <w:color w:val="auto"/>
              </w:rPr>
              <w:t>impairment</w:t>
            </w:r>
          </w:p>
          <w:p w14:paraId="1CF782FC" w14:textId="77777777" w:rsidR="001106ED" w:rsidRPr="00760FD8" w:rsidRDefault="001106ED" w:rsidP="008245A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309" w:type="pct"/>
          </w:tcPr>
          <w:p w14:paraId="2520B15B" w14:textId="77777777" w:rsidR="001106ED" w:rsidRDefault="001106ED" w:rsidP="008245A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60FD8">
              <w:rPr>
                <w:rFonts w:asciiTheme="minorHAnsi" w:hAnsiTheme="minorHAnsi" w:cstheme="minorHAnsi"/>
                <w:color w:val="auto"/>
              </w:rPr>
              <w:t xml:space="preserve">A letter from your GP or consultant confirming </w:t>
            </w:r>
            <w:r w:rsidR="00D6463C" w:rsidRPr="00760FD8">
              <w:rPr>
                <w:rFonts w:asciiTheme="minorHAnsi" w:hAnsiTheme="minorHAnsi" w:cstheme="minorHAnsi"/>
                <w:color w:val="auto"/>
              </w:rPr>
              <w:t>mobility impairment and</w:t>
            </w:r>
            <w:r w:rsidRPr="00760FD8">
              <w:rPr>
                <w:rFonts w:asciiTheme="minorHAnsi" w:hAnsiTheme="minorHAnsi" w:cstheme="minorHAnsi"/>
                <w:color w:val="auto"/>
              </w:rPr>
              <w:t xml:space="preserve"> how it affects you in </w:t>
            </w:r>
            <w:r w:rsidR="00D6463C" w:rsidRPr="00760FD8">
              <w:rPr>
                <w:rFonts w:asciiTheme="minorHAnsi" w:hAnsiTheme="minorHAnsi" w:cstheme="minorHAnsi"/>
                <w:color w:val="auto"/>
              </w:rPr>
              <w:t>your studies.</w:t>
            </w:r>
          </w:p>
          <w:p w14:paraId="5E68B511" w14:textId="092BC7D9" w:rsidR="000346F0" w:rsidRPr="00760FD8" w:rsidRDefault="000346F0" w:rsidP="008245A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106ED" w:rsidRPr="00760FD8" w14:paraId="71B1E2EB" w14:textId="77777777" w:rsidTr="008245AE">
        <w:trPr>
          <w:jc w:val="center"/>
        </w:trPr>
        <w:tc>
          <w:tcPr>
            <w:tcW w:w="382" w:type="pct"/>
          </w:tcPr>
          <w:p w14:paraId="3C19BDFC" w14:textId="322B24E5" w:rsidR="001106ED" w:rsidRPr="00760FD8" w:rsidRDefault="001106ED" w:rsidP="008245A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60FD8">
              <w:rPr>
                <w:rFonts w:asciiTheme="minorHAnsi" w:hAnsiTheme="minorHAnsi" w:cstheme="minorHAnsi"/>
                <w:color w:val="auto"/>
              </w:rPr>
              <w:t>0</w:t>
            </w:r>
            <w:r w:rsidR="00C17459" w:rsidRPr="00760FD8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2309" w:type="pct"/>
          </w:tcPr>
          <w:p w14:paraId="429A4F14" w14:textId="66417F27" w:rsidR="001106ED" w:rsidRPr="00760FD8" w:rsidRDefault="001106ED" w:rsidP="008245A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60FD8">
              <w:rPr>
                <w:rFonts w:asciiTheme="minorHAnsi" w:hAnsiTheme="minorHAnsi" w:cstheme="minorHAnsi"/>
                <w:color w:val="auto"/>
              </w:rPr>
              <w:t>Mental health difficult</w:t>
            </w:r>
            <w:r w:rsidR="00873225" w:rsidRPr="00760FD8">
              <w:rPr>
                <w:rFonts w:asciiTheme="minorHAnsi" w:hAnsiTheme="minorHAnsi" w:cstheme="minorHAnsi"/>
                <w:color w:val="auto"/>
              </w:rPr>
              <w:t>y</w:t>
            </w:r>
          </w:p>
        </w:tc>
        <w:tc>
          <w:tcPr>
            <w:tcW w:w="2309" w:type="pct"/>
          </w:tcPr>
          <w:p w14:paraId="269B325E" w14:textId="77777777" w:rsidR="001106ED" w:rsidRDefault="001106ED" w:rsidP="008245A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60FD8">
              <w:rPr>
                <w:rFonts w:asciiTheme="minorHAnsi" w:hAnsiTheme="minorHAnsi" w:cstheme="minorHAnsi"/>
                <w:color w:val="auto"/>
              </w:rPr>
              <w:t xml:space="preserve">A letter from your GP, CPN or psychiatrist which </w:t>
            </w:r>
            <w:r w:rsidR="00873225" w:rsidRPr="00760FD8">
              <w:rPr>
                <w:rFonts w:asciiTheme="minorHAnsi" w:hAnsiTheme="minorHAnsi" w:cstheme="minorHAnsi"/>
                <w:color w:val="auto"/>
              </w:rPr>
              <w:t>confirming</w:t>
            </w:r>
            <w:r w:rsidR="00B72610" w:rsidRPr="00760FD8">
              <w:rPr>
                <w:rFonts w:asciiTheme="minorHAnsi" w:hAnsiTheme="minorHAnsi" w:cstheme="minorHAnsi"/>
                <w:color w:val="auto"/>
              </w:rPr>
              <w:t xml:space="preserve"> ongoing (or relapsing/ remitting)</w:t>
            </w:r>
            <w:r w:rsidRPr="00760FD8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9F57F8" w:rsidRPr="00760FD8">
              <w:rPr>
                <w:rFonts w:asciiTheme="minorHAnsi" w:hAnsiTheme="minorHAnsi" w:cstheme="minorHAnsi"/>
                <w:color w:val="auto"/>
              </w:rPr>
              <w:t>MHD and how it affects you in your studies</w:t>
            </w:r>
            <w:r w:rsidR="000346F0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34D886A3" w14:textId="374F939A" w:rsidR="000346F0" w:rsidRPr="00760FD8" w:rsidRDefault="000346F0" w:rsidP="008245A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106ED" w:rsidRPr="00760FD8" w14:paraId="40EA69D5" w14:textId="77777777" w:rsidTr="008245AE">
        <w:trPr>
          <w:jc w:val="center"/>
        </w:trPr>
        <w:tc>
          <w:tcPr>
            <w:tcW w:w="382" w:type="pct"/>
          </w:tcPr>
          <w:p w14:paraId="505B4B0E" w14:textId="154244DD" w:rsidR="001106ED" w:rsidRPr="00760FD8" w:rsidRDefault="001106ED" w:rsidP="008245A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60FD8">
              <w:rPr>
                <w:rFonts w:asciiTheme="minorHAnsi" w:hAnsiTheme="minorHAnsi" w:cstheme="minorHAnsi"/>
                <w:color w:val="auto"/>
              </w:rPr>
              <w:t>0</w:t>
            </w:r>
            <w:r w:rsidR="00C17459" w:rsidRPr="00760FD8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2309" w:type="pct"/>
          </w:tcPr>
          <w:p w14:paraId="595B3153" w14:textId="74F70F6B" w:rsidR="001106ED" w:rsidRPr="00760FD8" w:rsidRDefault="00D94B71" w:rsidP="008245A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60FD8">
              <w:rPr>
                <w:rFonts w:asciiTheme="minorHAnsi" w:hAnsiTheme="minorHAnsi" w:cstheme="minorHAnsi"/>
                <w:color w:val="auto"/>
              </w:rPr>
              <w:t>Long-term medical condition</w:t>
            </w:r>
            <w:r w:rsidR="0078378D" w:rsidRPr="00760FD8">
              <w:rPr>
                <w:rFonts w:asciiTheme="minorHAnsi" w:hAnsiTheme="minorHAnsi" w:cstheme="minorHAnsi"/>
                <w:color w:val="auto"/>
              </w:rPr>
              <w:t>(s)</w:t>
            </w:r>
          </w:p>
        </w:tc>
        <w:tc>
          <w:tcPr>
            <w:tcW w:w="2309" w:type="pct"/>
          </w:tcPr>
          <w:p w14:paraId="1FCAA62E" w14:textId="77777777" w:rsidR="001106ED" w:rsidRDefault="001106ED" w:rsidP="008245A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60FD8">
              <w:rPr>
                <w:rFonts w:asciiTheme="minorHAnsi" w:hAnsiTheme="minorHAnsi" w:cstheme="minorHAnsi"/>
                <w:color w:val="auto"/>
              </w:rPr>
              <w:t xml:space="preserve">A letter from your GP or consultant confirming your condition and how it affects you </w:t>
            </w:r>
            <w:r w:rsidR="00D94B71" w:rsidRPr="00760FD8">
              <w:rPr>
                <w:rFonts w:asciiTheme="minorHAnsi" w:hAnsiTheme="minorHAnsi" w:cstheme="minorHAnsi"/>
                <w:color w:val="auto"/>
              </w:rPr>
              <w:t>your studies</w:t>
            </w:r>
            <w:r w:rsidR="0078378D" w:rsidRPr="00760FD8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1A8023CF" w14:textId="49075713" w:rsidR="000346F0" w:rsidRPr="00760FD8" w:rsidRDefault="000346F0" w:rsidP="008245A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106ED" w:rsidRPr="00760FD8" w14:paraId="3A2B5A3E" w14:textId="77777777" w:rsidTr="008245AE">
        <w:trPr>
          <w:jc w:val="center"/>
        </w:trPr>
        <w:tc>
          <w:tcPr>
            <w:tcW w:w="382" w:type="pct"/>
          </w:tcPr>
          <w:p w14:paraId="49B9EE29" w14:textId="0AEAAC73" w:rsidR="001106ED" w:rsidRPr="00760FD8" w:rsidRDefault="00C17459" w:rsidP="008245A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60FD8">
              <w:rPr>
                <w:rFonts w:asciiTheme="minorHAnsi" w:hAnsiTheme="minorHAnsi" w:cstheme="minorHAnsi"/>
                <w:color w:val="auto"/>
              </w:rPr>
              <w:t>07</w:t>
            </w:r>
          </w:p>
        </w:tc>
        <w:tc>
          <w:tcPr>
            <w:tcW w:w="2309" w:type="pct"/>
          </w:tcPr>
          <w:p w14:paraId="7CF2891C" w14:textId="4D839F6C" w:rsidR="001106ED" w:rsidRPr="00760FD8" w:rsidRDefault="00C17459" w:rsidP="008245A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60FD8">
              <w:rPr>
                <w:rFonts w:asciiTheme="minorHAnsi" w:hAnsiTheme="minorHAnsi" w:cstheme="minorHAnsi"/>
                <w:color w:val="auto"/>
              </w:rPr>
              <w:t>Autism</w:t>
            </w:r>
          </w:p>
          <w:p w14:paraId="7F82FECA" w14:textId="77777777" w:rsidR="001106ED" w:rsidRPr="00760FD8" w:rsidRDefault="001106ED" w:rsidP="008245A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309" w:type="pct"/>
          </w:tcPr>
          <w:p w14:paraId="4E55FEAD" w14:textId="77777777" w:rsidR="001106ED" w:rsidRDefault="00626C33" w:rsidP="00760FD8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60FD8">
              <w:rPr>
                <w:rFonts w:asciiTheme="minorHAnsi" w:hAnsiTheme="minorHAnsi" w:cstheme="minorHAnsi"/>
                <w:color w:val="auto"/>
              </w:rPr>
              <w:t>A letter from your GP</w:t>
            </w:r>
            <w:r w:rsidR="00A43154" w:rsidRPr="00760FD8">
              <w:rPr>
                <w:rFonts w:asciiTheme="minorHAnsi" w:hAnsiTheme="minorHAnsi" w:cstheme="minorHAnsi"/>
                <w:color w:val="auto"/>
              </w:rPr>
              <w:t xml:space="preserve">, a clinical psychologist, or other autism </w:t>
            </w:r>
            <w:r w:rsidR="000346F0" w:rsidRPr="00760FD8">
              <w:rPr>
                <w:rFonts w:asciiTheme="minorHAnsi" w:hAnsiTheme="minorHAnsi" w:cstheme="minorHAnsi"/>
                <w:color w:val="auto"/>
              </w:rPr>
              <w:t>diagnostic</w:t>
            </w:r>
            <w:r w:rsidR="00A43154" w:rsidRPr="00760FD8">
              <w:rPr>
                <w:rFonts w:asciiTheme="minorHAnsi" w:hAnsiTheme="minorHAnsi" w:cstheme="minorHAnsi"/>
                <w:color w:val="auto"/>
              </w:rPr>
              <w:t xml:space="preserve"> professional</w:t>
            </w:r>
            <w:r w:rsidR="000346F0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5F7582E4" w14:textId="2D73138D" w:rsidR="000346F0" w:rsidRPr="00760FD8" w:rsidRDefault="000346F0" w:rsidP="00760FD8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17459" w:rsidRPr="00760FD8" w14:paraId="0DF109C1" w14:textId="77777777" w:rsidTr="008245AE">
        <w:trPr>
          <w:jc w:val="center"/>
        </w:trPr>
        <w:tc>
          <w:tcPr>
            <w:tcW w:w="382" w:type="pct"/>
          </w:tcPr>
          <w:p w14:paraId="04F599D8" w14:textId="6E5CF32B" w:rsidR="00C17459" w:rsidRPr="00760FD8" w:rsidRDefault="00C17459" w:rsidP="00C1745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60FD8">
              <w:rPr>
                <w:rFonts w:asciiTheme="minorHAnsi" w:hAnsiTheme="minorHAnsi" w:cstheme="minorHAnsi"/>
                <w:color w:val="auto"/>
              </w:rPr>
              <w:t>0</w:t>
            </w:r>
            <w:r w:rsidRPr="00760FD8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2309" w:type="pct"/>
          </w:tcPr>
          <w:p w14:paraId="7D202D67" w14:textId="77777777" w:rsidR="00C17459" w:rsidRPr="00760FD8" w:rsidRDefault="00C17459" w:rsidP="00C1745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60FD8">
              <w:rPr>
                <w:rFonts w:asciiTheme="minorHAnsi" w:hAnsiTheme="minorHAnsi" w:cstheme="minorHAnsi"/>
                <w:color w:val="auto"/>
              </w:rPr>
              <w:t>A condition or impairment not listed above</w:t>
            </w:r>
          </w:p>
          <w:p w14:paraId="5D1B9CC1" w14:textId="77777777" w:rsidR="00C17459" w:rsidRPr="00760FD8" w:rsidRDefault="00C17459" w:rsidP="00C1745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309" w:type="pct"/>
          </w:tcPr>
          <w:p w14:paraId="384CDD63" w14:textId="77777777" w:rsidR="00C17459" w:rsidRDefault="00C17459" w:rsidP="00C1745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60FD8">
              <w:rPr>
                <w:rFonts w:asciiTheme="minorHAnsi" w:hAnsiTheme="minorHAnsi" w:cstheme="minorHAnsi"/>
                <w:color w:val="auto"/>
              </w:rPr>
              <w:t>A letter from your GP or consultant confirming your condition</w:t>
            </w:r>
            <w:r w:rsidRPr="00760FD8">
              <w:rPr>
                <w:rFonts w:asciiTheme="minorHAnsi" w:hAnsiTheme="minorHAnsi" w:cstheme="minorHAnsi"/>
                <w:color w:val="auto"/>
              </w:rPr>
              <w:t>(s) or impairment(s)</w:t>
            </w:r>
            <w:r w:rsidRPr="00760FD8">
              <w:rPr>
                <w:rFonts w:asciiTheme="minorHAnsi" w:hAnsiTheme="minorHAnsi" w:cstheme="minorHAnsi"/>
                <w:color w:val="auto"/>
              </w:rPr>
              <w:t xml:space="preserve"> and how </w:t>
            </w:r>
            <w:r w:rsidR="00626C33" w:rsidRPr="00760FD8">
              <w:rPr>
                <w:rFonts w:asciiTheme="minorHAnsi" w:hAnsiTheme="minorHAnsi" w:cstheme="minorHAnsi"/>
                <w:color w:val="auto"/>
              </w:rPr>
              <w:t>these affect you in your studies.</w:t>
            </w:r>
          </w:p>
          <w:p w14:paraId="0759752E" w14:textId="76F3102E" w:rsidR="000346F0" w:rsidRPr="00760FD8" w:rsidRDefault="000346F0" w:rsidP="00C1745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25F26663" w14:textId="77777777" w:rsidR="008E04B6" w:rsidRPr="00760FD8" w:rsidRDefault="008E04B6" w:rsidP="00C14FD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lang w:val="en-US"/>
        </w:rPr>
      </w:pPr>
    </w:p>
    <w:sectPr w:rsidR="008E04B6" w:rsidRPr="00760FD8" w:rsidSect="00455321">
      <w:footerReference w:type="default" r:id="rId12"/>
      <w:pgSz w:w="11900" w:h="16840"/>
      <w:pgMar w:top="1134" w:right="851" w:bottom="1440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A669" w14:textId="77777777" w:rsidR="0038099B" w:rsidRDefault="0038099B" w:rsidP="00DE532B">
      <w:pPr>
        <w:spacing w:after="0"/>
      </w:pPr>
      <w:r>
        <w:separator/>
      </w:r>
    </w:p>
  </w:endnote>
  <w:endnote w:type="continuationSeparator" w:id="0">
    <w:p w14:paraId="566FD65D" w14:textId="77777777" w:rsidR="0038099B" w:rsidRDefault="0038099B" w:rsidP="00DE53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C4E5" w14:textId="2FF06F8C" w:rsidR="00790123" w:rsidRPr="00790123" w:rsidRDefault="00790123">
    <w:pPr>
      <w:pStyle w:val="Footer"/>
      <w:rPr>
        <w:sz w:val="20"/>
        <w:szCs w:val="20"/>
      </w:rPr>
    </w:pPr>
    <w:r w:rsidRPr="00790123">
      <w:rPr>
        <w:sz w:val="20"/>
        <w:szCs w:val="20"/>
      </w:rPr>
      <w:fldChar w:fldCharType="begin"/>
    </w:r>
    <w:r w:rsidRPr="00790123">
      <w:rPr>
        <w:sz w:val="20"/>
        <w:szCs w:val="20"/>
      </w:rPr>
      <w:instrText xml:space="preserve"> DATE \@ "dd/MM/yyyy" </w:instrText>
    </w:r>
    <w:r w:rsidRPr="00790123">
      <w:rPr>
        <w:sz w:val="20"/>
        <w:szCs w:val="20"/>
      </w:rPr>
      <w:fldChar w:fldCharType="separate"/>
    </w:r>
    <w:r w:rsidR="00D040D6">
      <w:rPr>
        <w:noProof/>
        <w:sz w:val="20"/>
        <w:szCs w:val="20"/>
      </w:rPr>
      <w:t>06/12/2023</w:t>
    </w:r>
    <w:r w:rsidRPr="0079012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E3396" w14:textId="77777777" w:rsidR="0038099B" w:rsidRDefault="0038099B" w:rsidP="00DE532B">
      <w:pPr>
        <w:spacing w:after="0"/>
      </w:pPr>
      <w:r>
        <w:separator/>
      </w:r>
    </w:p>
  </w:footnote>
  <w:footnote w:type="continuationSeparator" w:id="0">
    <w:p w14:paraId="34626766" w14:textId="77777777" w:rsidR="0038099B" w:rsidRDefault="0038099B" w:rsidP="00DE53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6108F"/>
    <w:multiLevelType w:val="hybridMultilevel"/>
    <w:tmpl w:val="EE388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D5450"/>
    <w:multiLevelType w:val="hybridMultilevel"/>
    <w:tmpl w:val="1F4AA476"/>
    <w:lvl w:ilvl="0" w:tplc="B01C9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65C73"/>
    <w:multiLevelType w:val="hybridMultilevel"/>
    <w:tmpl w:val="D2989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056736">
    <w:abstractNumId w:val="1"/>
  </w:num>
  <w:num w:numId="2" w16cid:durableId="328751588">
    <w:abstractNumId w:val="0"/>
  </w:num>
  <w:num w:numId="3" w16cid:durableId="1639725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E4"/>
    <w:rsid w:val="0001486C"/>
    <w:rsid w:val="000346F0"/>
    <w:rsid w:val="0004180A"/>
    <w:rsid w:val="00041D7F"/>
    <w:rsid w:val="000613CC"/>
    <w:rsid w:val="00065A19"/>
    <w:rsid w:val="00066C39"/>
    <w:rsid w:val="000A2766"/>
    <w:rsid w:val="000C4CE8"/>
    <w:rsid w:val="000D0691"/>
    <w:rsid w:val="000F386A"/>
    <w:rsid w:val="000F714F"/>
    <w:rsid w:val="00104518"/>
    <w:rsid w:val="00104673"/>
    <w:rsid w:val="001079DB"/>
    <w:rsid w:val="001106ED"/>
    <w:rsid w:val="001174DB"/>
    <w:rsid w:val="001213C1"/>
    <w:rsid w:val="001505D9"/>
    <w:rsid w:val="001736DD"/>
    <w:rsid w:val="0017586F"/>
    <w:rsid w:val="00190546"/>
    <w:rsid w:val="0019545D"/>
    <w:rsid w:val="001A05D4"/>
    <w:rsid w:val="001A0EFD"/>
    <w:rsid w:val="001A160A"/>
    <w:rsid w:val="001B19AC"/>
    <w:rsid w:val="001B4A9D"/>
    <w:rsid w:val="001B6E85"/>
    <w:rsid w:val="001C4DCE"/>
    <w:rsid w:val="001C6C18"/>
    <w:rsid w:val="001D06C5"/>
    <w:rsid w:val="001D0E6C"/>
    <w:rsid w:val="001D7CC2"/>
    <w:rsid w:val="001F4CDF"/>
    <w:rsid w:val="00216E2C"/>
    <w:rsid w:val="00217C54"/>
    <w:rsid w:val="002250D6"/>
    <w:rsid w:val="0022600E"/>
    <w:rsid w:val="0023084C"/>
    <w:rsid w:val="002560AD"/>
    <w:rsid w:val="0027549C"/>
    <w:rsid w:val="00275B90"/>
    <w:rsid w:val="002812F9"/>
    <w:rsid w:val="002873C1"/>
    <w:rsid w:val="00287B02"/>
    <w:rsid w:val="002A0185"/>
    <w:rsid w:val="002A5541"/>
    <w:rsid w:val="00302DC3"/>
    <w:rsid w:val="003031E4"/>
    <w:rsid w:val="00352569"/>
    <w:rsid w:val="00354B9C"/>
    <w:rsid w:val="00364102"/>
    <w:rsid w:val="00364C7A"/>
    <w:rsid w:val="0038099B"/>
    <w:rsid w:val="003964A1"/>
    <w:rsid w:val="003D4805"/>
    <w:rsid w:val="003D643F"/>
    <w:rsid w:val="00410217"/>
    <w:rsid w:val="00443F15"/>
    <w:rsid w:val="00455321"/>
    <w:rsid w:val="00462622"/>
    <w:rsid w:val="00473E5E"/>
    <w:rsid w:val="004878D6"/>
    <w:rsid w:val="00491427"/>
    <w:rsid w:val="004D1751"/>
    <w:rsid w:val="004E3648"/>
    <w:rsid w:val="004E4945"/>
    <w:rsid w:val="004F6FA9"/>
    <w:rsid w:val="00517989"/>
    <w:rsid w:val="00531C35"/>
    <w:rsid w:val="005330F8"/>
    <w:rsid w:val="00537CB2"/>
    <w:rsid w:val="00545DCC"/>
    <w:rsid w:val="005553F8"/>
    <w:rsid w:val="0058722E"/>
    <w:rsid w:val="005B734D"/>
    <w:rsid w:val="005C4AA9"/>
    <w:rsid w:val="005D38FF"/>
    <w:rsid w:val="005D725D"/>
    <w:rsid w:val="005F0077"/>
    <w:rsid w:val="005F43D1"/>
    <w:rsid w:val="00603323"/>
    <w:rsid w:val="00614DE2"/>
    <w:rsid w:val="006152B2"/>
    <w:rsid w:val="00623B59"/>
    <w:rsid w:val="00626C33"/>
    <w:rsid w:val="00631C9B"/>
    <w:rsid w:val="00642E53"/>
    <w:rsid w:val="00666F2C"/>
    <w:rsid w:val="00694C86"/>
    <w:rsid w:val="006A2886"/>
    <w:rsid w:val="006C379B"/>
    <w:rsid w:val="006C52F5"/>
    <w:rsid w:val="006F5C54"/>
    <w:rsid w:val="007067C1"/>
    <w:rsid w:val="00720447"/>
    <w:rsid w:val="00726B9C"/>
    <w:rsid w:val="00730E10"/>
    <w:rsid w:val="00732F09"/>
    <w:rsid w:val="0075101A"/>
    <w:rsid w:val="00760FD8"/>
    <w:rsid w:val="00771E48"/>
    <w:rsid w:val="0078378D"/>
    <w:rsid w:val="00790123"/>
    <w:rsid w:val="007C1A80"/>
    <w:rsid w:val="007D435E"/>
    <w:rsid w:val="007D6E1F"/>
    <w:rsid w:val="007E1095"/>
    <w:rsid w:val="008164F7"/>
    <w:rsid w:val="00825127"/>
    <w:rsid w:val="00865B8A"/>
    <w:rsid w:val="00873225"/>
    <w:rsid w:val="00884379"/>
    <w:rsid w:val="0089063F"/>
    <w:rsid w:val="008A2BA3"/>
    <w:rsid w:val="008B425C"/>
    <w:rsid w:val="008C2CC4"/>
    <w:rsid w:val="008C3457"/>
    <w:rsid w:val="008D4E6C"/>
    <w:rsid w:val="008D5E1A"/>
    <w:rsid w:val="008E04B6"/>
    <w:rsid w:val="008E0785"/>
    <w:rsid w:val="008E56FE"/>
    <w:rsid w:val="008E5F87"/>
    <w:rsid w:val="008F1DF1"/>
    <w:rsid w:val="008F61BB"/>
    <w:rsid w:val="00912211"/>
    <w:rsid w:val="009145D9"/>
    <w:rsid w:val="00916651"/>
    <w:rsid w:val="00955B32"/>
    <w:rsid w:val="00985AD0"/>
    <w:rsid w:val="00985C23"/>
    <w:rsid w:val="00992E9A"/>
    <w:rsid w:val="00994ED4"/>
    <w:rsid w:val="009C0348"/>
    <w:rsid w:val="009C3AF3"/>
    <w:rsid w:val="009C563F"/>
    <w:rsid w:val="009D29CD"/>
    <w:rsid w:val="009E0F04"/>
    <w:rsid w:val="009F57F8"/>
    <w:rsid w:val="00A43154"/>
    <w:rsid w:val="00A631F8"/>
    <w:rsid w:val="00A744A1"/>
    <w:rsid w:val="00A82588"/>
    <w:rsid w:val="00AA197B"/>
    <w:rsid w:val="00AA54CA"/>
    <w:rsid w:val="00AA7867"/>
    <w:rsid w:val="00AA7C1B"/>
    <w:rsid w:val="00AB233B"/>
    <w:rsid w:val="00AB2754"/>
    <w:rsid w:val="00AB282D"/>
    <w:rsid w:val="00AD42EF"/>
    <w:rsid w:val="00AE26EE"/>
    <w:rsid w:val="00AF1F36"/>
    <w:rsid w:val="00B178A9"/>
    <w:rsid w:val="00B2309C"/>
    <w:rsid w:val="00B4688B"/>
    <w:rsid w:val="00B4749C"/>
    <w:rsid w:val="00B52372"/>
    <w:rsid w:val="00B57AEE"/>
    <w:rsid w:val="00B72610"/>
    <w:rsid w:val="00B803D3"/>
    <w:rsid w:val="00B8479B"/>
    <w:rsid w:val="00B87D1E"/>
    <w:rsid w:val="00BB1CFE"/>
    <w:rsid w:val="00BB4D17"/>
    <w:rsid w:val="00BB76B7"/>
    <w:rsid w:val="00BC0264"/>
    <w:rsid w:val="00BC5E35"/>
    <w:rsid w:val="00BC7156"/>
    <w:rsid w:val="00BD4B6F"/>
    <w:rsid w:val="00BE353D"/>
    <w:rsid w:val="00BF6E3E"/>
    <w:rsid w:val="00C03E7F"/>
    <w:rsid w:val="00C03EF9"/>
    <w:rsid w:val="00C12C1D"/>
    <w:rsid w:val="00C13DBB"/>
    <w:rsid w:val="00C14C09"/>
    <w:rsid w:val="00C14FDB"/>
    <w:rsid w:val="00C17459"/>
    <w:rsid w:val="00C25E19"/>
    <w:rsid w:val="00C34C39"/>
    <w:rsid w:val="00C47F73"/>
    <w:rsid w:val="00C709D7"/>
    <w:rsid w:val="00C87B08"/>
    <w:rsid w:val="00C94F07"/>
    <w:rsid w:val="00CC4F9E"/>
    <w:rsid w:val="00CC5EA2"/>
    <w:rsid w:val="00CD57EC"/>
    <w:rsid w:val="00CE1A99"/>
    <w:rsid w:val="00CF34BF"/>
    <w:rsid w:val="00CF439C"/>
    <w:rsid w:val="00CF64ED"/>
    <w:rsid w:val="00D040D6"/>
    <w:rsid w:val="00D06499"/>
    <w:rsid w:val="00D22B1F"/>
    <w:rsid w:val="00D33176"/>
    <w:rsid w:val="00D35551"/>
    <w:rsid w:val="00D61CD7"/>
    <w:rsid w:val="00D6463C"/>
    <w:rsid w:val="00D675D8"/>
    <w:rsid w:val="00D77296"/>
    <w:rsid w:val="00D77B75"/>
    <w:rsid w:val="00D874B1"/>
    <w:rsid w:val="00D94B71"/>
    <w:rsid w:val="00D95B9E"/>
    <w:rsid w:val="00DA0923"/>
    <w:rsid w:val="00DA6540"/>
    <w:rsid w:val="00DC2D1A"/>
    <w:rsid w:val="00DD45FC"/>
    <w:rsid w:val="00DE122F"/>
    <w:rsid w:val="00DE532B"/>
    <w:rsid w:val="00E11928"/>
    <w:rsid w:val="00E72405"/>
    <w:rsid w:val="00E85278"/>
    <w:rsid w:val="00EA28E1"/>
    <w:rsid w:val="00EC29DD"/>
    <w:rsid w:val="00ED5061"/>
    <w:rsid w:val="00F143CC"/>
    <w:rsid w:val="00F35441"/>
    <w:rsid w:val="00F36EAE"/>
    <w:rsid w:val="00F405AE"/>
    <w:rsid w:val="00F4269F"/>
    <w:rsid w:val="00F517D3"/>
    <w:rsid w:val="00F56B9F"/>
    <w:rsid w:val="00F8777B"/>
    <w:rsid w:val="00FA2FA6"/>
    <w:rsid w:val="00FB30C0"/>
    <w:rsid w:val="00FB59EC"/>
    <w:rsid w:val="00FD154C"/>
    <w:rsid w:val="00FD4C33"/>
    <w:rsid w:val="00FE721C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19E0E"/>
  <w15:docId w15:val="{C7508DC4-32AC-47DF-BA4C-4B637075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695E"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1E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31E4"/>
  </w:style>
  <w:style w:type="paragraph" w:styleId="Footer">
    <w:name w:val="footer"/>
    <w:basedOn w:val="Normal"/>
    <w:link w:val="FooterChar"/>
    <w:uiPriority w:val="99"/>
    <w:unhideWhenUsed/>
    <w:rsid w:val="003031E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31E4"/>
  </w:style>
  <w:style w:type="character" w:styleId="Hyperlink">
    <w:name w:val="Hyperlink"/>
    <w:basedOn w:val="DefaultParagraphFont"/>
    <w:uiPriority w:val="99"/>
    <w:unhideWhenUsed/>
    <w:rsid w:val="003031E4"/>
    <w:rPr>
      <w:color w:val="0000FF"/>
      <w:u w:val="single"/>
    </w:rPr>
  </w:style>
  <w:style w:type="paragraph" w:styleId="BodyText">
    <w:name w:val="Body Text"/>
    <w:basedOn w:val="Normal"/>
    <w:autoRedefine/>
    <w:rsid w:val="001D06C5"/>
    <w:pPr>
      <w:spacing w:after="0"/>
    </w:pPr>
    <w:rPr>
      <w:rFonts w:ascii="Trebuchet MS" w:eastAsia="Times New Roman" w:hAnsi="Trebuchet MS" w:cs="Tahoma"/>
      <w:b/>
      <w:sz w:val="20"/>
      <w:szCs w:val="20"/>
    </w:rPr>
  </w:style>
  <w:style w:type="table" w:styleId="TableGrid">
    <w:name w:val="Table Grid"/>
    <w:basedOn w:val="TableNormal"/>
    <w:semiHidden/>
    <w:rsid w:val="001D06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A19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97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12F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43F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43F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43F1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3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3F15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A654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C29DD"/>
    <w:rPr>
      <w:color w:val="605E5C"/>
      <w:shd w:val="clear" w:color="auto" w:fill="E1DFDD"/>
    </w:rPr>
  </w:style>
  <w:style w:type="paragraph" w:customStyle="1" w:styleId="Default">
    <w:name w:val="Default"/>
    <w:rsid w:val="001106ED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semiHidden/>
    <w:unhideWhenUsed/>
    <w:rsid w:val="00BB76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disability.gla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definition-of-disability-under-equality-act-201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la.ac.uk/myglasgow/disability/supp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asgow.ac.uk/disabili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659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the Student Disability Service</vt:lpstr>
    </vt:vector>
  </TitlesOfParts>
  <Company>University of Glasgow</Company>
  <LinksUpToDate>false</LinksUpToDate>
  <CharactersWithSpaces>4758</CharactersWithSpaces>
  <SharedDoc>false</SharedDoc>
  <HLinks>
    <vt:vector size="12" baseType="variant">
      <vt:variant>
        <vt:i4>4915290</vt:i4>
      </vt:variant>
      <vt:variant>
        <vt:i4>3</vt:i4>
      </vt:variant>
      <vt:variant>
        <vt:i4>0</vt:i4>
      </vt:variant>
      <vt:variant>
        <vt:i4>5</vt:i4>
      </vt:variant>
      <vt:variant>
        <vt:lpwstr>http://www.gla.ac.uk/disability/</vt:lpwstr>
      </vt:variant>
      <vt:variant>
        <vt:lpwstr/>
      </vt:variant>
      <vt:variant>
        <vt:i4>458850</vt:i4>
      </vt:variant>
      <vt:variant>
        <vt:i4>0</vt:i4>
      </vt:variant>
      <vt:variant>
        <vt:i4>0</vt:i4>
      </vt:variant>
      <vt:variant>
        <vt:i4>5</vt:i4>
      </vt:variant>
      <vt:variant>
        <vt:lpwstr>mailto:disability@glasgow.ac.uk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the Student Disability Service</dc:title>
  <dc:creator>Jenna Pollock</dc:creator>
  <cp:lastModifiedBy>Dafydd Waters</cp:lastModifiedBy>
  <cp:revision>52</cp:revision>
  <cp:lastPrinted>2020-07-24T14:07:00Z</cp:lastPrinted>
  <dcterms:created xsi:type="dcterms:W3CDTF">2022-04-06T13:18:00Z</dcterms:created>
  <dcterms:modified xsi:type="dcterms:W3CDTF">2023-12-06T10:37:00Z</dcterms:modified>
</cp:coreProperties>
</file>